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19A" w:rsidRDefault="000805FD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4" o:spid="_x0000_s1027" type="#_x0000_t202" style="position:absolute;left:0;text-align:left;margin-left:-40.95pt;margin-top:12.7pt;width:282pt;height:597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Pr="00360EEE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8"/>
                      <w:szCs w:val="8"/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D283F" w:rsidRDefault="007D283F" w:rsidP="00B8763F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A62E35" w:rsidRPr="00D60D4D" w:rsidRDefault="00C813C3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1077"/>
                      <w:tab w:val="clear" w:pos="4153"/>
                      <w:tab w:val="clear" w:pos="8306"/>
                      <w:tab w:val="num" w:pos="180"/>
                    </w:tabs>
                    <w:ind w:left="360"/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  <w:t>ETAIENT  PRESENT</w:t>
                  </w:r>
                </w:p>
                <w:p w:rsidR="00A62E35" w:rsidRPr="00D60D4D" w:rsidRDefault="00A62E35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1138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35"/>
                    <w:gridCol w:w="1418"/>
                    <w:gridCol w:w="1984"/>
                    <w:gridCol w:w="3578"/>
                    <w:gridCol w:w="236"/>
                    <w:gridCol w:w="1931"/>
                  </w:tblGrid>
                  <w:tr w:rsidR="00A62E35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F51789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r w:rsidR="00A62E35"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Mr MEBREK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PRESIDENT</w:t>
                        </w:r>
                      </w:p>
                    </w:tc>
                  </w:tr>
                  <w:tr w:rsidR="00A62E35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MR SALHI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FAOUZI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VICE PRESIDENT</w:t>
                        </w:r>
                      </w:p>
                    </w:tc>
                  </w:tr>
                  <w:tr w:rsidR="00A62E35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BOUDAR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KRIM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P/CRCA</w:t>
                        </w:r>
                      </w:p>
                    </w:tc>
                  </w:tr>
                  <w:tr w:rsidR="00A62E35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9B29E7" w:rsidP="00F11D68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B</w:t>
                        </w:r>
                        <w:r w:rsidR="00F11D68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ENABDESLAM</w:t>
                        </w: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F11D68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SALIM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F11D68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COMMISSION DES FINANCES</w:t>
                        </w:r>
                      </w:p>
                    </w:tc>
                  </w:tr>
                  <w:tr w:rsidR="00A62E35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1004EE" w:rsidP="001004E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-MR SEKFALI </w:t>
                        </w:r>
                        <w:r w:rsidR="00C24CE1"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                         </w:t>
                        </w: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                            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D97F7C" w:rsidP="00C733B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MED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D97F7C" w:rsidP="00091AC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P/C ETHIQUE</w:t>
                        </w:r>
                      </w:p>
                    </w:tc>
                  </w:tr>
                  <w:tr w:rsidR="00A62E35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A62E35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GOURMAT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A62E35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ABDELHAK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047370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PRESIDENT COMMISSION HOMOLOGATION</w:t>
                        </w:r>
                      </w:p>
                    </w:tc>
                  </w:tr>
                  <w:tr w:rsidR="00A62E35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C6372" w:rsidRPr="00D60D4D" w:rsidRDefault="00A62E35" w:rsidP="004802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-Mr </w:t>
                        </w:r>
                        <w:r w:rsidR="009C6372"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KHABATI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AMAR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B302E" w:rsidRPr="0048028C" w:rsidRDefault="009C6372" w:rsidP="004802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9B29E7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D60D4D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GRINE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D60D4D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AZEDDINE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48028C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DTR</w:t>
                        </w:r>
                      </w:p>
                    </w:tc>
                  </w:tr>
                  <w:tr w:rsidR="009B29E7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D60D4D" w:rsidRDefault="009B29E7" w:rsidP="001E77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TOUATI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D60D4D" w:rsidRDefault="009B29E7" w:rsidP="001E77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KAMEL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48028C" w:rsidRDefault="009B29E7" w:rsidP="004802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MEDECIN</w:t>
                        </w:r>
                      </w:p>
                    </w:tc>
                  </w:tr>
                  <w:tr w:rsidR="009B29E7" w:rsidRPr="00D60D4D" w:rsidTr="0048028C">
                    <w:trPr>
                      <w:gridAfter w:val="3"/>
                      <w:wAfter w:w="5745" w:type="dxa"/>
                    </w:trPr>
                    <w:tc>
                      <w:tcPr>
                        <w:tcW w:w="22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D60D4D" w:rsidRDefault="009B29E7" w:rsidP="001E77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 Mr REZGOUN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D60D4D" w:rsidRDefault="009B29E7" w:rsidP="001E77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SAAD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48028C" w:rsidRDefault="009B29E7" w:rsidP="001E77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SG/LRFA</w:t>
                        </w:r>
                      </w:p>
                    </w:tc>
                  </w:tr>
                  <w:tr w:rsidR="009C6372" w:rsidRPr="00D60D4D" w:rsidTr="0048028C">
                    <w:tc>
                      <w:tcPr>
                        <w:tcW w:w="9215" w:type="dxa"/>
                        <w:gridSpan w:val="4"/>
                      </w:tcPr>
                      <w:p w:rsidR="009C6372" w:rsidRPr="00D60D4D" w:rsidRDefault="009C6372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9C6372" w:rsidRPr="00D60D4D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31" w:type="dxa"/>
                      </w:tcPr>
                      <w:p w:rsidR="009C6372" w:rsidRPr="00D60D4D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C6372" w:rsidRPr="00D60D4D" w:rsidTr="0048028C">
                    <w:tc>
                      <w:tcPr>
                        <w:tcW w:w="9215" w:type="dxa"/>
                        <w:gridSpan w:val="4"/>
                      </w:tcPr>
                      <w:p w:rsidR="009C6372" w:rsidRPr="00D60D4D" w:rsidRDefault="009C6372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9C6372" w:rsidRPr="00D60D4D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31" w:type="dxa"/>
                      </w:tcPr>
                      <w:p w:rsidR="009C6372" w:rsidRPr="00D60D4D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A62E35" w:rsidRPr="00D60D4D" w:rsidTr="0048028C">
                    <w:tc>
                      <w:tcPr>
                        <w:tcW w:w="9215" w:type="dxa"/>
                        <w:gridSpan w:val="4"/>
                      </w:tcPr>
                      <w:p w:rsidR="00A62E35" w:rsidRPr="00D60D4D" w:rsidRDefault="00F51789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 w:rsidRPr="00D60D4D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>I</w:t>
                        </w:r>
                        <w:r w:rsidR="00A62E35" w:rsidRPr="00D60D4D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>NVITES</w:t>
                        </w:r>
                      </w:p>
                    </w:tc>
                    <w:tc>
                      <w:tcPr>
                        <w:tcW w:w="236" w:type="dxa"/>
                      </w:tcPr>
                      <w:p w:rsidR="00A62E35" w:rsidRPr="00D60D4D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31" w:type="dxa"/>
                      </w:tcPr>
                      <w:p w:rsidR="00A62E35" w:rsidRPr="00D60D4D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A62E35" w:rsidRPr="00D60D4D" w:rsidRDefault="00A62E35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A62E35" w:rsidRPr="00BE2871" w:rsidRDefault="00A62E35" w:rsidP="000805FD">
                  <w:pPr>
                    <w:pStyle w:val="Pieddepage"/>
                    <w:numPr>
                      <w:ilvl w:val="0"/>
                      <w:numId w:val="7"/>
                    </w:numPr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</w:pPr>
                  <w:proofErr w:type="spellStart"/>
                  <w:r w:rsidRPr="00BE2871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>Mr</w:t>
                  </w:r>
                  <w:proofErr w:type="spellEnd"/>
                  <w:r w:rsidRPr="00BE2871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 xml:space="preserve"> SAADI HACENE </w:t>
                  </w:r>
                  <w:r w:rsidR="007B7D7A" w:rsidRPr="00BE2871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>----</w:t>
                  </w:r>
                  <w:r w:rsidRPr="00BE2871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 xml:space="preserve"> </w:t>
                  </w:r>
                  <w:r w:rsidR="00BF63F3" w:rsidRPr="00BE2871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>CRA</w:t>
                  </w:r>
                </w:p>
                <w:p w:rsidR="00A62E35" w:rsidRPr="002E6F2A" w:rsidRDefault="00BD5148" w:rsidP="000805FD">
                  <w:pPr>
                    <w:pStyle w:val="Pieddepage"/>
                    <w:numPr>
                      <w:ilvl w:val="0"/>
                      <w:numId w:val="7"/>
                    </w:numPr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E6F2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MR FARTAS SALAH </w:t>
                  </w:r>
                  <w:r w:rsidR="0058573E" w:rsidRPr="002E6F2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--  CHARGE DE LA </w:t>
                  </w:r>
                  <w:r w:rsidRPr="002E6F2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COMMUNICATION</w:t>
                  </w:r>
                </w:p>
                <w:p w:rsidR="009C6372" w:rsidRDefault="009C6372" w:rsidP="000805FD">
                  <w:pPr>
                    <w:pStyle w:val="Pieddepage"/>
                    <w:numPr>
                      <w:ilvl w:val="0"/>
                      <w:numId w:val="7"/>
                    </w:numPr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TRIA-LAID-</w:t>
                  </w:r>
                  <w:r w:rsidR="0004737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PRESIDENT-----</w:t>
                  </w:r>
                  <w:r w:rsidR="00F11D68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COMMISSION D’ORGANISATION DES COMPETITIONS </w:t>
                  </w:r>
                </w:p>
                <w:p w:rsidR="005B2B00" w:rsidRDefault="005B2B00" w:rsidP="00BE287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C813C3" w:rsidRDefault="00BE2871" w:rsidP="00BE287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ABSENT /-----------BOUTOUATA LAID</w:t>
                  </w:r>
                </w:p>
                <w:p w:rsidR="00BE2871" w:rsidRPr="00D60D4D" w:rsidRDefault="00BE2871" w:rsidP="00BE287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Pr="00351927" w:rsidRDefault="00A62E35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059" o:spid="_x0000_s1044" type="#_x0000_t202" style="position:absolute;left:0;text-align:left;margin-left:250.8pt;margin-top:12.7pt;width:270pt;height:602.2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 style="mso-next-textbox:#Text Box 1059">
              <w:txbxContent>
                <w:p w:rsidR="009B29E7" w:rsidRDefault="009B29E7" w:rsidP="001004EE">
                  <w:pPr>
                    <w:jc w:val="both"/>
                    <w:rPr>
                      <w:rFonts w:ascii="Comic Sans MS" w:hAnsi="Comic Sans MS"/>
                      <w:i/>
                    </w:rPr>
                  </w:pPr>
                </w:p>
                <w:p w:rsidR="00D3602B" w:rsidRPr="004F0D33" w:rsidRDefault="00C813C3" w:rsidP="00BF63F3">
                  <w:pPr>
                    <w:shd w:val="clear" w:color="auto" w:fill="BFBFBF" w:themeFill="background1" w:themeFillShade="BF"/>
                    <w:jc w:val="mediumKashida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 w:rsidRPr="003D1A29">
                    <w:rPr>
                      <w:rStyle w:val="5yl5"/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      </w:t>
                  </w:r>
                </w:p>
                <w:p w:rsidR="00705FA1" w:rsidRPr="00D60D4D" w:rsidRDefault="00B74B71" w:rsidP="005B2B00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Dans son allocution </w:t>
                  </w:r>
                  <w:r w:rsidR="005B2B0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d’</w:t>
                  </w: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ouverture des travaux du bureau de ligue</w:t>
                  </w:r>
                  <w:r w:rsidR="004742AA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,</w:t>
                  </w: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Monsieur le président souhaita la bienvenu</w:t>
                  </w:r>
                  <w:r w:rsidR="007B7D7A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e</w:t>
                  </w:r>
                  <w:r w:rsidR="004742AA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à </w:t>
                  </w:r>
                  <w:r w:rsidR="007D283F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l’assistance</w:t>
                  </w:r>
                  <w:r w:rsidR="007D283F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, </w:t>
                  </w:r>
                  <w:r w:rsidR="004742AA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re</w:t>
                  </w:r>
                  <w:r w:rsidR="001B78DB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vient sur des </w:t>
                  </w:r>
                  <w:r w:rsidR="007D283F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questions d’actualité portant </w:t>
                  </w:r>
                  <w:r w:rsidR="00051C4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dépôt des dossiers administratifs</w:t>
                  </w:r>
                  <w:r w:rsidR="0057656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,</w:t>
                  </w:r>
                  <w:r w:rsidR="00051C4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641465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enregistrement des demandes de licence </w:t>
                  </w:r>
                  <w:r w:rsidR="00051C4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et le règlement des droits d’engagements des clubs </w:t>
                  </w:r>
                  <w:r w:rsidR="00AC556F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au titre de la saison 2019-2020.</w:t>
                  </w:r>
                </w:p>
                <w:p w:rsidR="00B74B71" w:rsidRDefault="00705FA1" w:rsidP="00641465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-</w:t>
                  </w:r>
                  <w:r w:rsidR="009B463D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051C4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A cet effet Monsieur le président rappelle la teneur des décisions de la FAF notamment  la note </w:t>
                  </w:r>
                  <w:r w:rsidR="00AC4B96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N°</w:t>
                  </w:r>
                  <w:r w:rsidR="00051C4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877</w:t>
                  </w:r>
                  <w:r w:rsidR="00AC4B96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proofErr w:type="gramStart"/>
                  <w:r w:rsidR="00641465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du </w:t>
                  </w:r>
                  <w:r w:rsidR="00AC4B96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22/09</w:t>
                  </w:r>
                  <w:r w:rsidR="00924C0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/</w:t>
                  </w:r>
                  <w:r w:rsidR="00AC4B96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2019</w:t>
                  </w:r>
                  <w:r w:rsidR="005F542F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051C4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portant</w:t>
                  </w:r>
                  <w:proofErr w:type="gramEnd"/>
                  <w:r w:rsidR="00051C4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dérogation du prolongement du démarrage</w:t>
                  </w:r>
                  <w:r w:rsidR="00AC556F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du </w:t>
                  </w:r>
                  <w:r w:rsidR="00924C0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championnat,</w:t>
                  </w:r>
                  <w:r w:rsidR="00051C4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ainsi que le dépôt du dossier</w:t>
                  </w:r>
                  <w:r w:rsidR="003834EE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d’engagement</w:t>
                  </w:r>
                  <w:r w:rsidR="00051C4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et l’enregistrement des demandes de licences </w:t>
                  </w:r>
                  <w:r w:rsidR="00AC556F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pour une période de 15 jours à partir du 26-09-2019</w:t>
                  </w:r>
                  <w:r w:rsidR="00924C0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.</w:t>
                  </w:r>
                </w:p>
                <w:p w:rsidR="00924C0A" w:rsidRDefault="00924C0A" w:rsidP="00924C0A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La deuxième décision N° 899 DU 25-09-2019 comporte les modalités quant au paiement des droits</w:t>
                  </w:r>
                </w:p>
                <w:p w:rsidR="00924C0A" w:rsidRDefault="00924C0A" w:rsidP="000805FD">
                  <w:pPr>
                    <w:pStyle w:val="Paragraphedeliste"/>
                    <w:numPr>
                      <w:ilvl w:val="0"/>
                      <w:numId w:val="6"/>
                    </w:num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Les clubs qui n’ont pas encore réglés les droits et ayant un engagement de la wilaya sont autorisés à participer au championnat.</w:t>
                  </w:r>
                </w:p>
                <w:p w:rsidR="00924C0A" w:rsidRDefault="00924C0A" w:rsidP="000805FD">
                  <w:pPr>
                    <w:pStyle w:val="Paragraphedeliste"/>
                    <w:numPr>
                      <w:ilvl w:val="0"/>
                      <w:numId w:val="6"/>
                    </w:num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Les clubs qui n’ont pas encore réglés les droits et n’ont pas un engagement de la wilaya ne sont pas autorisés à participer au championnat.</w:t>
                  </w:r>
                </w:p>
                <w:p w:rsidR="00BF63F3" w:rsidRDefault="00924C0A" w:rsidP="000805FD">
                  <w:pPr>
                    <w:pStyle w:val="Paragraphedeliste"/>
                    <w:numPr>
                      <w:ilvl w:val="0"/>
                      <w:numId w:val="6"/>
                    </w:num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Les clubs qui ont </w:t>
                  </w:r>
                  <w:r w:rsidR="00BF63F3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l’engagement de la wilaya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04737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et </w:t>
                  </w:r>
                  <w:r w:rsidR="00BF63F3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qui ne s’acquitteront pas des droits au</w:t>
                  </w:r>
                </w:p>
                <w:p w:rsidR="00D80362" w:rsidRPr="00D60D4D" w:rsidRDefault="00BF63F3" w:rsidP="000805FD">
                  <w:pPr>
                    <w:pStyle w:val="Paragraphedeliste"/>
                    <w:numPr>
                      <w:ilvl w:val="1"/>
                      <w:numId w:val="6"/>
                    </w:num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31-12-2019, seront exposés à des sanctions allant même jusqu’à </w:t>
                  </w:r>
                  <w:r w:rsidR="0004737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leur exclusion du championnat</w:t>
                  </w:r>
                </w:p>
                <w:p w:rsidR="00D71129" w:rsidRDefault="005B2B00" w:rsidP="00D7112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Après cette intervention le président</w:t>
                  </w:r>
                  <w:r w:rsidR="005A3DC4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donna la parole au secrétaire général pour la lecture et approbation de l’ordre du jour</w:t>
                  </w:r>
                  <w:r w:rsidR="005A3DC4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</w:t>
                  </w:r>
                </w:p>
                <w:p w:rsidR="00D71129" w:rsidRDefault="00D71129" w:rsidP="00D7112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675E04" w:rsidRPr="00D60D4D" w:rsidRDefault="005B2B00" w:rsidP="00D7112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Le secrétaire général </w:t>
                  </w:r>
                  <w:r w:rsidR="00DB61A9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confirme  que le quorum est atteint le bureau peut valablement délibérer</w:t>
                  </w:r>
                  <w:r w:rsidR="00DB61A9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</w:t>
                  </w:r>
                </w:p>
              </w:txbxContent>
            </v:textbox>
          </v:shape>
        </w:pict>
      </w:r>
    </w:p>
    <w:p w:rsidR="00B8763F" w:rsidRDefault="00B8763F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B8763F" w:rsidRDefault="000805FD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left:0;text-align:left;margin-left:-26.7pt;margin-top:3.1pt;width:257.95pt;height:69pt;z-index:251652095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A62E35" w:rsidRDefault="000805FD" w:rsidP="00E270B1">
                  <w:r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233.25pt;height:54pt" fillcolor="black">
                        <v:shadow color="#868686"/>
                        <v:textpath style="font-family:&quot;Broadway&quot;;font-size:18pt;v-text-kern:t" trim="t" fitpath="t" xscale="f" string="REUNION DE BUREAU&#10;SEANCE DU  09/10/2019"/>
                      </v:shape>
                    </w:pict>
                  </w:r>
                </w:p>
              </w:txbxContent>
            </v:textbox>
          </v:roundrect>
        </w:pict>
      </w:r>
    </w:p>
    <w:p w:rsidR="00213594" w:rsidRDefault="00213594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213594" w:rsidRDefault="00213594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0C38B1" w:rsidRDefault="000C38B1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0C38B1" w:rsidRDefault="000C38B1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0805FD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5" o:spid="_x0000_s1030" type="#_x0000_t202" style="position:absolute;margin-left:257.55pt;margin-top:.4pt;width:275.25pt;height:605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F52EAE" w:rsidRDefault="00F52EAE" w:rsidP="00F52EAE">
                  <w:pPr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  <w:t>Le problème du chargé de la formation est pris en charge pour un éventuel recrutement-</w:t>
                  </w:r>
                </w:p>
                <w:p w:rsidR="00F52EAE" w:rsidRPr="00A31974" w:rsidRDefault="00F52EAE" w:rsidP="00F52EAE">
                  <w:pPr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  <w:t>-</w:t>
                  </w:r>
                  <w:r w:rsidRPr="00BA6724"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  <w:t xml:space="preserve">Reprise </w:t>
                  </w:r>
                  <w:r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  <w:t xml:space="preserve">éventuelle </w:t>
                  </w:r>
                  <w:r w:rsidRPr="00BA6724"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  <w:t>des stages de formation fin octobre 2019</w:t>
                  </w:r>
                </w:p>
                <w:p w:rsidR="00D60D4D" w:rsidRPr="0048028C" w:rsidRDefault="00D60D4D" w:rsidP="00D60D4D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D60D4D" w:rsidRDefault="00F52EAE" w:rsidP="00D60D4D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</w:rPr>
                    <w:t>2</w:t>
                  </w:r>
                  <w:r w:rsidR="00D60D4D"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- </w:t>
                  </w:r>
                  <w:r w:rsidR="00D60D4D"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COMMISSION REGIONALE DE L’ARBITRAGE </w:t>
                  </w:r>
                </w:p>
                <w:p w:rsidR="000D0C41" w:rsidRDefault="000D0C41" w:rsidP="00D60D4D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</w:p>
                <w:p w:rsidR="000D0C41" w:rsidRPr="00D455E4" w:rsidRDefault="00D455E4" w:rsidP="000805FD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</w:pPr>
                  <w:r w:rsidRPr="00D455E4"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  <w:t>Désignation</w:t>
                  </w:r>
                  <w:r w:rsidR="000D0C41" w:rsidRPr="00D455E4"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  <w:t xml:space="preserve">des arbitres </w:t>
                  </w:r>
                  <w:r w:rsidR="000D0C41" w:rsidRPr="00D455E4"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  <w:t xml:space="preserve">1ere </w:t>
                  </w:r>
                  <w:r w:rsidRPr="00D455E4"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  <w:t>journée</w:t>
                  </w:r>
                  <w:r w:rsidR="000D0C41" w:rsidRPr="00D455E4"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  <w:t xml:space="preserve"> RI du 12/10/2019</w:t>
                  </w:r>
                </w:p>
                <w:p w:rsidR="00A3002D" w:rsidRDefault="00D455E4" w:rsidP="000805FD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</w:pPr>
                  <w:r w:rsidRPr="00D455E4"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  <w:t>Désignation</w:t>
                  </w:r>
                  <w:r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  <w:t xml:space="preserve"> des arbitres coupe d’Algérie 1</w:t>
                  </w:r>
                  <w:r w:rsidRPr="00D455E4">
                    <w:rPr>
                      <w:rFonts w:ascii="Comic Sans MS" w:hAnsi="Comic Sans MS"/>
                      <w:i/>
                      <w:iCs/>
                      <w:sz w:val="20"/>
                      <w:szCs w:val="20"/>
                      <w:vertAlign w:val="superscript"/>
                    </w:rPr>
                    <w:t>er</w:t>
                  </w:r>
                  <w:r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  <w:t xml:space="preserve"> tour</w:t>
                  </w:r>
                  <w:r w:rsidR="000D0C41" w:rsidRPr="00D455E4"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  <w:t>du 12-10-2019</w:t>
                  </w:r>
                </w:p>
                <w:p w:rsidR="00887B5A" w:rsidRPr="00887B5A" w:rsidRDefault="00887B5A" w:rsidP="000805FD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</w:pPr>
                </w:p>
                <w:p w:rsidR="00263BAD" w:rsidRPr="00D60D4D" w:rsidRDefault="00F52EAE" w:rsidP="00CF2549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3</w:t>
                  </w:r>
                  <w:r w:rsidR="00263BAD"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–COMMISSION MEDICALE </w:t>
                  </w:r>
                </w:p>
                <w:p w:rsidR="00A3002D" w:rsidRDefault="00A3002D" w:rsidP="003D1A29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6C7109" w:rsidRDefault="006C7109" w:rsidP="003D1A29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Le président de la commission médicale confirme que </w:t>
                  </w:r>
                </w:p>
                <w:p w:rsidR="00695344" w:rsidRDefault="00695344" w:rsidP="00887B5A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-101 dossiers d’arbitres directeur de jeu et arbitres assistants ont été examinés  et validés</w:t>
                  </w:r>
                </w:p>
                <w:p w:rsidR="006C7109" w:rsidRDefault="00695344" w:rsidP="00695344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De même que l</w:t>
                  </w:r>
                  <w:r w:rsidR="006C710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es dossiers médicaux  seniors de 38 clubs ont été vérifiés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avec validation</w:t>
                  </w:r>
                  <w:r w:rsidR="006C710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695344" w:rsidRDefault="00695344" w:rsidP="00695344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F52EAE" w:rsidRDefault="00F52EAE" w:rsidP="00695344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4- </w:t>
                  </w:r>
                  <w:r w:rsidRPr="00D71129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>COMMISION COUPE D’ALGERIE</w:t>
                  </w:r>
                </w:p>
                <w:p w:rsidR="00F52EAE" w:rsidRDefault="00F52EAE" w:rsidP="00695344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B27ECA" w:rsidRPr="00F52EAE" w:rsidRDefault="00664491" w:rsidP="00F52EAE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F52EAE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-</w:t>
                  </w:r>
                  <w:r w:rsidR="00F52EAE" w:rsidRPr="00F52EAE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le 1</w:t>
                  </w:r>
                  <w:r w:rsidR="00F52EAE" w:rsidRPr="00F52EAE">
                    <w:rPr>
                      <w:rFonts w:ascii="Comic Sans MS" w:hAnsi="Comic Sans MS"/>
                      <w:i/>
                      <w:iCs/>
                      <w:sz w:val="22"/>
                      <w:szCs w:val="22"/>
                      <w:vertAlign w:val="superscript"/>
                    </w:rPr>
                    <w:t>er</w:t>
                  </w:r>
                  <w:r w:rsidR="00F52EAE" w:rsidRPr="00F52EAE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tour seniors aura lieu le 12-10-2019</w:t>
                  </w:r>
                </w:p>
                <w:p w:rsidR="00F52EAE" w:rsidRPr="00F52EAE" w:rsidRDefault="00F52EAE" w:rsidP="00F52EAE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F52EAE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34 clubs sont concernés par le 1</w:t>
                  </w:r>
                  <w:r w:rsidRPr="00F52EAE">
                    <w:rPr>
                      <w:rFonts w:ascii="Comic Sans MS" w:hAnsi="Comic Sans MS"/>
                      <w:i/>
                      <w:iCs/>
                      <w:sz w:val="22"/>
                      <w:szCs w:val="22"/>
                      <w:vertAlign w:val="superscript"/>
                    </w:rPr>
                    <w:t>er</w:t>
                  </w:r>
                  <w:r w:rsidRPr="00F52EAE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F52EAE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tour .</w:t>
                  </w:r>
                  <w:proofErr w:type="gramEnd"/>
                  <w:r w:rsidRPr="00F52EAE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17 clubs seront qualifiés </w:t>
                  </w:r>
                </w:p>
                <w:p w:rsidR="00F52EAE" w:rsidRPr="00F52EAE" w:rsidRDefault="00F52EAE" w:rsidP="00F52EAE">
                  <w:pPr>
                    <w:jc w:val="both"/>
                    <w:rPr>
                      <w:rFonts w:ascii="Comic Sans MS" w:hAnsi="Comic Sans MS"/>
                      <w:noProof/>
                    </w:rPr>
                  </w:pPr>
                  <w:r w:rsidRPr="00F52EAE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Le deuxième tour sera programmé </w:t>
                  </w:r>
                  <w:r w:rsidR="00B6245D" w:rsidRPr="00F52EAE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incessamment</w:t>
                  </w:r>
                  <w:r w:rsidRPr="00F52EAE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 avec l’entrée en lice des clubs régionaux </w:t>
                  </w:r>
                </w:p>
                <w:p w:rsidR="00B6245D" w:rsidRDefault="00B6245D" w:rsidP="00887B5A">
                  <w:pPr>
                    <w:jc w:val="both"/>
                    <w:rPr>
                      <w:rFonts w:ascii="Comic Sans MS" w:hAnsi="Comic Sans MS"/>
                      <w:noProof/>
                    </w:rPr>
                  </w:pPr>
                </w:p>
                <w:p w:rsidR="0045212E" w:rsidRDefault="00B6245D" w:rsidP="00887B5A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noProof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noProof/>
                    </w:rPr>
                    <w:t>5</w:t>
                  </w:r>
                  <w:r w:rsidR="0045212E">
                    <w:rPr>
                      <w:rFonts w:ascii="Comic Sans MS" w:hAnsi="Comic Sans MS"/>
                      <w:noProof/>
                    </w:rPr>
                    <w:t xml:space="preserve">- </w:t>
                  </w:r>
                  <w:r w:rsidR="0045212E">
                    <w:rPr>
                      <w:rFonts w:ascii="Comic Sans MS" w:hAnsi="Comic Sans MS"/>
                      <w:b/>
                      <w:bCs/>
                      <w:i/>
                      <w:iCs/>
                      <w:noProof/>
                      <w:sz w:val="22"/>
                      <w:szCs w:val="22"/>
                      <w:u w:val="single"/>
                    </w:rPr>
                    <w:t>COMMISSION DE L’</w:t>
                  </w:r>
                  <w:r w:rsidR="0045212E" w:rsidRPr="0045212E">
                    <w:rPr>
                      <w:rFonts w:ascii="Comic Sans MS" w:hAnsi="Comic Sans MS"/>
                      <w:b/>
                      <w:bCs/>
                      <w:i/>
                      <w:iCs/>
                      <w:noProof/>
                      <w:sz w:val="22"/>
                      <w:szCs w:val="22"/>
                      <w:u w:val="single"/>
                    </w:rPr>
                    <w:t>ORGANISATION SPORTIVE</w:t>
                  </w:r>
                </w:p>
                <w:p w:rsidR="0045212E" w:rsidRPr="00887B5A" w:rsidRDefault="0045212E" w:rsidP="00887B5A">
                  <w:pPr>
                    <w:jc w:val="both"/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</w:pPr>
                  <w:r w:rsidRPr="00887B5A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>Confection des calendrier</w:t>
                  </w:r>
                  <w:r w:rsidR="00996BC6" w:rsidRPr="00887B5A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>s</w:t>
                  </w:r>
                  <w:r w:rsidRPr="00887B5A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 xml:space="preserve"> seniors et jeunes</w:t>
                  </w:r>
                </w:p>
                <w:p w:rsidR="0045212E" w:rsidRDefault="0045212E" w:rsidP="00887B5A">
                  <w:pPr>
                    <w:jc w:val="both"/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</w:pPr>
                  <w:r w:rsidRPr="00887B5A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>Programmation 1ere journée du 12-10-2019</w:t>
                  </w:r>
                </w:p>
                <w:p w:rsidR="008D30AD" w:rsidRDefault="008D30AD" w:rsidP="00887B5A">
                  <w:pPr>
                    <w:jc w:val="both"/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>Programmation championnat jeunes U15-U17-U19</w:t>
                  </w:r>
                </w:p>
                <w:p w:rsidR="008D30AD" w:rsidRPr="00887B5A" w:rsidRDefault="00B6245D" w:rsidP="00887B5A">
                  <w:pPr>
                    <w:jc w:val="both"/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 xml:space="preserve">Le </w:t>
                  </w:r>
                  <w:r w:rsidR="008D30AD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 xml:space="preserve"> 19-10-2019</w:t>
                  </w:r>
                </w:p>
                <w:p w:rsidR="00887B5A" w:rsidRPr="00887B5A" w:rsidRDefault="00887B5A" w:rsidP="00887B5A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887B5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6-Programmation de l’audit des stades</w:t>
                  </w:r>
                </w:p>
                <w:p w:rsidR="00887B5A" w:rsidRPr="008D30AD" w:rsidRDefault="00887B5A" w:rsidP="008D30AD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8D30A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DREA- TAMLOUKA-ZERIZER-DAGHOUSSA</w:t>
                  </w:r>
                </w:p>
                <w:p w:rsidR="00887B5A" w:rsidRPr="00996BC6" w:rsidRDefault="00887B5A" w:rsidP="000805FD">
                  <w:pPr>
                    <w:pStyle w:val="Paragraphedeliste"/>
                    <w:numPr>
                      <w:ilvl w:val="0"/>
                      <w:numId w:val="4"/>
                    </w:numPr>
                    <w:jc w:val="both"/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4" o:spid="_x0000_s1031" type="#_x0000_t202" style="position:absolute;margin-left:-50.75pt;margin-top:.4pt;width:297.8pt;height:604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5B2B00" w:rsidRPr="00D71129" w:rsidRDefault="005B2B00" w:rsidP="005B2B00">
                  <w:pPr>
                    <w:shd w:val="clear" w:color="auto" w:fill="BFBFBF" w:themeFill="background1" w:themeFillShade="BF"/>
                    <w:jc w:val="mediumKashida"/>
                    <w:rPr>
                      <w:rStyle w:val="5yl5"/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D71129"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                         </w:t>
                  </w:r>
                  <w:r w:rsidRPr="00D71129">
                    <w:rPr>
                      <w:rStyle w:val="5yl5"/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 xml:space="preserve">ORDRE DU JOUR </w:t>
                  </w:r>
                </w:p>
                <w:p w:rsidR="005B2B00" w:rsidRPr="003D1A29" w:rsidRDefault="005B2B00" w:rsidP="005B2B00">
                  <w:pPr>
                    <w:jc w:val="mediumKashida"/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5B2B00" w:rsidRPr="00D71129" w:rsidRDefault="005B2B00" w:rsidP="000805FD">
                  <w:pPr>
                    <w:pStyle w:val="Paragraphedeliste"/>
                    <w:numPr>
                      <w:ilvl w:val="0"/>
                      <w:numId w:val="2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/>
                      <w:i/>
                      <w:sz w:val="20"/>
                      <w:szCs w:val="20"/>
                    </w:rPr>
                  </w:pPr>
                  <w:r w:rsidRPr="00D71129">
                    <w:rPr>
                      <w:rFonts w:ascii="Comic Sans MS" w:hAnsi="Comic Sans MS"/>
                      <w:b/>
                      <w:i/>
                      <w:sz w:val="20"/>
                      <w:szCs w:val="20"/>
                    </w:rPr>
                    <w:t>APPROBATION DU PV N° 02 DU 02/09/2019</w:t>
                  </w:r>
                </w:p>
                <w:p w:rsidR="005B2B00" w:rsidRPr="00D71129" w:rsidRDefault="005B2B00" w:rsidP="000805FD">
                  <w:pPr>
                    <w:pStyle w:val="Paragraphedeliste"/>
                    <w:numPr>
                      <w:ilvl w:val="0"/>
                      <w:numId w:val="2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/>
                      <w:i/>
                      <w:sz w:val="20"/>
                      <w:szCs w:val="20"/>
                    </w:rPr>
                  </w:pPr>
                  <w:r w:rsidRPr="00D71129">
                    <w:rPr>
                      <w:rFonts w:ascii="Comic Sans MS" w:hAnsi="Comic Sans MS"/>
                      <w:b/>
                      <w:i/>
                      <w:sz w:val="20"/>
                      <w:szCs w:val="20"/>
                    </w:rPr>
                    <w:t>LECTURE DU COURRIER</w:t>
                  </w:r>
                </w:p>
                <w:p w:rsidR="005B2B00" w:rsidRPr="00D71129" w:rsidRDefault="005B2B00" w:rsidP="000805FD">
                  <w:pPr>
                    <w:pStyle w:val="Paragraphedeliste"/>
                    <w:numPr>
                      <w:ilvl w:val="0"/>
                      <w:numId w:val="2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/>
                      <w:i/>
                      <w:sz w:val="20"/>
                      <w:szCs w:val="20"/>
                    </w:rPr>
                  </w:pPr>
                  <w:r w:rsidRPr="00D71129">
                    <w:rPr>
                      <w:rFonts w:ascii="Comic Sans MS" w:hAnsi="Comic Sans MS"/>
                      <w:b/>
                      <w:i/>
                      <w:sz w:val="20"/>
                      <w:szCs w:val="20"/>
                    </w:rPr>
                    <w:t>TRAVAUX DES COMMISSIONS</w:t>
                  </w:r>
                </w:p>
                <w:p w:rsidR="006F1B05" w:rsidRPr="00D71129" w:rsidRDefault="005B2B00" w:rsidP="000805FD">
                  <w:pPr>
                    <w:pStyle w:val="Paragraphedeliste"/>
                    <w:numPr>
                      <w:ilvl w:val="0"/>
                      <w:numId w:val="2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/>
                      <w:i/>
                      <w:sz w:val="20"/>
                      <w:szCs w:val="20"/>
                    </w:rPr>
                  </w:pPr>
                  <w:r w:rsidRPr="00D71129">
                    <w:rPr>
                      <w:rFonts w:ascii="Comic Sans MS" w:hAnsi="Comic Sans MS"/>
                      <w:b/>
                      <w:i/>
                      <w:sz w:val="20"/>
                      <w:szCs w:val="20"/>
                    </w:rPr>
                    <w:t>RESOLUTIONS DU BUREAU</w:t>
                  </w:r>
                  <w:r w:rsidR="006F1B05" w:rsidRPr="00D71129"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  <w:t xml:space="preserve"> </w:t>
                  </w:r>
                </w:p>
                <w:p w:rsidR="005B2B00" w:rsidRPr="00D71129" w:rsidRDefault="006F1B05" w:rsidP="006F1B05">
                  <w:pPr>
                    <w:pStyle w:val="Paragraphedeliste"/>
                    <w:spacing w:after="200" w:line="276" w:lineRule="auto"/>
                    <w:ind w:left="284"/>
                    <w:rPr>
                      <w:rFonts w:ascii="Comic Sans MS" w:hAnsi="Comic Sans MS"/>
                      <w:b/>
                      <w:i/>
                      <w:sz w:val="20"/>
                      <w:szCs w:val="20"/>
                    </w:rPr>
                  </w:pPr>
                  <w:r w:rsidRPr="00D71129"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  <w:t xml:space="preserve">       Celui-ci fût adopté à l’unanimité</w:t>
                  </w:r>
                </w:p>
                <w:p w:rsidR="00BF63F3" w:rsidRPr="00D60D4D" w:rsidRDefault="00BF63F3" w:rsidP="005F542F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I</w:t>
                  </w:r>
                  <w:r w:rsidRPr="00D7112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-APPROBATION DU PV N° 02 DU </w:t>
                  </w:r>
                  <w:r w:rsidR="005F542F" w:rsidRPr="00D7112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02/09/2019</w:t>
                  </w:r>
                </w:p>
                <w:p w:rsidR="00BF63F3" w:rsidRPr="00D60D4D" w:rsidRDefault="00BF63F3" w:rsidP="005F542F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Le PV N° 02 DU </w:t>
                  </w:r>
                  <w:r w:rsidR="005F542F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02</w:t>
                  </w: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/</w:t>
                  </w:r>
                  <w:r w:rsidR="005F542F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09/2019 </w:t>
                  </w: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a été approuvé à l’unanimité des membres </w:t>
                  </w:r>
                  <w:r w:rsidR="005F542F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du bureau de ligue  </w:t>
                  </w: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présents</w:t>
                  </w:r>
                </w:p>
                <w:p w:rsidR="005F542F" w:rsidRPr="006F1B05" w:rsidRDefault="00F52EAE" w:rsidP="00F52EAE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</w:t>
                  </w:r>
                </w:p>
                <w:p w:rsidR="00B74B71" w:rsidRPr="00D71129" w:rsidRDefault="00695344" w:rsidP="00695344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Pr="00D7112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II LECTURE DU </w:t>
                  </w:r>
                  <w:r w:rsidR="005F542F" w:rsidRPr="00D7112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COURRIER FEDERAL</w:t>
                  </w:r>
                </w:p>
                <w:p w:rsidR="005F542F" w:rsidRPr="00BB5CA0" w:rsidRDefault="005F542F" w:rsidP="000805FD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7112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</w:rPr>
                    <w:t>NOTE FAF</w:t>
                  </w:r>
                  <w:r w:rsidRPr="00BB5CA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 : portant amendement de l’article 49 </w:t>
                  </w:r>
                  <w:r w:rsidR="00BB5CA0" w:rsidRPr="00BB5CA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aliéna</w:t>
                  </w:r>
                  <w:r w:rsidRPr="00BB5CA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C relatif au huis clos</w:t>
                  </w:r>
                </w:p>
                <w:p w:rsidR="005F542F" w:rsidRPr="005F542F" w:rsidRDefault="005F542F" w:rsidP="005F542F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5F542F" w:rsidRPr="00BB5CA0" w:rsidRDefault="005F542F" w:rsidP="000805FD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7112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</w:rPr>
                    <w:t>NOTE FAF</w:t>
                  </w:r>
                  <w:r w:rsidRPr="00BB5CA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 : portant </w:t>
                  </w:r>
                  <w:r w:rsidR="00BB5CA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paiement des droits d’engagement </w:t>
                  </w:r>
                  <w:r w:rsidR="006F1B05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2019-2020</w:t>
                  </w:r>
                </w:p>
                <w:p w:rsidR="005F542F" w:rsidRDefault="005F542F" w:rsidP="005F1484">
                  <w:pPr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</w:pPr>
                </w:p>
                <w:p w:rsidR="00BB5CA0" w:rsidRDefault="00BB5CA0" w:rsidP="000805FD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7112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NOTE FAF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 xml:space="preserve"> : </w:t>
                  </w:r>
                  <w:r w:rsidRPr="00BB5CA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portant dérogation</w:t>
                  </w:r>
                  <w:r w:rsidR="0045212E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de </w:t>
                  </w:r>
                  <w:r w:rsidRPr="00BB5CA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prolongement du démarrage du championnat </w:t>
                  </w:r>
                </w:p>
                <w:p w:rsidR="00BB5CA0" w:rsidRPr="00BB5CA0" w:rsidRDefault="00BB5CA0" w:rsidP="00BB5CA0">
                  <w:pPr>
                    <w:pStyle w:val="Paragraphedeliste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BB5CA0" w:rsidRPr="00BB5CA0" w:rsidRDefault="00BB5CA0" w:rsidP="000805FD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7112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</w:rPr>
                    <w:t>NOTE FAF</w:t>
                  </w:r>
                  <w:r w:rsidRPr="00BB5CA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 : portant rééquilibrage des groupes  </w:t>
                  </w:r>
                </w:p>
                <w:p w:rsidR="005F542F" w:rsidRPr="00BB5CA0" w:rsidRDefault="005F542F" w:rsidP="005F1484">
                  <w:pPr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</w:pPr>
                </w:p>
                <w:p w:rsidR="00BB5CA0" w:rsidRPr="00BB5CA0" w:rsidRDefault="00BB5CA0" w:rsidP="000805FD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7112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NOTE FAF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 xml:space="preserve"> : </w:t>
                  </w:r>
                  <w:r w:rsidRPr="00BB5CA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portant  transfert de la catégorie U13 </w:t>
                  </w:r>
                  <w:r w:rsidR="00A9367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joueurs nés en2007-2008  Football à huit</w:t>
                  </w:r>
                  <w:r w:rsidRPr="00BB5CA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vers  les ligues de wilaya </w:t>
                  </w:r>
                </w:p>
                <w:p w:rsidR="005F542F" w:rsidRDefault="005F542F" w:rsidP="005F1484">
                  <w:pPr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</w:pPr>
                </w:p>
                <w:p w:rsidR="005F1484" w:rsidRPr="00D60D4D" w:rsidRDefault="005F1484" w:rsidP="005F1484">
                  <w:pPr>
                    <w:rPr>
                      <w:b/>
                      <w:color w:val="000000" w:themeColor="text1"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III TRAVAUX DES COMMISSIONS</w:t>
                  </w:r>
                </w:p>
                <w:p w:rsidR="005F1484" w:rsidRPr="00D60D4D" w:rsidRDefault="005F1484" w:rsidP="005F1484">
                  <w:pPr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:rsidR="00F52EAE" w:rsidRPr="00D60D4D" w:rsidRDefault="00F52EAE" w:rsidP="00F52EAE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1-</w:t>
                  </w:r>
                  <w:r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DIRECTION TECHNIQUE REGIONALE </w:t>
                  </w:r>
                </w:p>
                <w:p w:rsidR="00F52EAE" w:rsidRPr="00D60D4D" w:rsidRDefault="00F52EAE" w:rsidP="00F52EAE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Le directeur technique régional donne un compte  </w:t>
                  </w:r>
                </w:p>
                <w:p w:rsidR="00F52EAE" w:rsidRPr="00D60D4D" w:rsidRDefault="00F52EAE" w:rsidP="00F52EAE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Rendu sur les travaux et démarches de  la direction technique régionale</w:t>
                  </w:r>
                </w:p>
                <w:p w:rsidR="00F52EAE" w:rsidRDefault="00F52EAE" w:rsidP="00F52EAE">
                  <w:pPr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</w:p>
                <w:p w:rsidR="00F52EAE" w:rsidRDefault="00F52EAE" w:rsidP="00F52EAE">
                  <w:pPr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</w:pPr>
                  <w:r w:rsidRPr="00695344"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  <w:t xml:space="preserve">Sur demande de la DTN/ FAF </w:t>
                  </w:r>
                  <w:r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  <w:t>des d</w:t>
                  </w:r>
                  <w:r w:rsidRPr="00695344"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  <w:t>émarche</w:t>
                  </w:r>
                  <w:r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  <w:t xml:space="preserve">s ont été effectuées </w:t>
                  </w:r>
                  <w:r w:rsidRPr="00695344"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  <w:t xml:space="preserve"> auprès des ligues de wilaya pour accélérer la signature  et l’attribution des diplômes aux entraineurs concernés</w:t>
                  </w:r>
                </w:p>
                <w:p w:rsidR="00F52EAE" w:rsidRDefault="00F52EAE" w:rsidP="00F52EAE">
                  <w:pPr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  <w:t>Le problème du chargé de la formation est pris en charge pour un éventuel recrutement-</w:t>
                  </w:r>
                </w:p>
                <w:p w:rsidR="00F52EAE" w:rsidRPr="00A31974" w:rsidRDefault="00F52EAE" w:rsidP="00F52EAE">
                  <w:pPr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  <w:t>-</w:t>
                  </w:r>
                  <w:r w:rsidRPr="00BA6724"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  <w:t xml:space="preserve">Reprise </w:t>
                  </w:r>
                  <w:r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  <w:t xml:space="preserve">éventuelle </w:t>
                  </w:r>
                  <w:r w:rsidRPr="00BA6724">
                    <w:rPr>
                      <w:rFonts w:ascii="Comic Sans MS" w:hAnsi="Comic Sans MS" w:cs="Arabic Transparent"/>
                      <w:i/>
                      <w:iCs/>
                      <w:sz w:val="22"/>
                      <w:szCs w:val="22"/>
                    </w:rPr>
                    <w:t>des stages de formation fin octobre 2019</w:t>
                  </w:r>
                </w:p>
                <w:p w:rsidR="00F0054C" w:rsidRPr="00D60D4D" w:rsidRDefault="00CF0D1F" w:rsidP="00F0054C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</w:t>
                  </w:r>
                </w:p>
                <w:p w:rsidR="00CF0D1F" w:rsidRPr="00D60D4D" w:rsidRDefault="00CF0D1F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E000F" w:rsidRDefault="00FE000F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0805FD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1048" type="#_x0000_t202" style="position:absolute;left:0;text-align:left;margin-left:241.05pt;margin-top:6.7pt;width:289.5pt;height:610.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_x0000_s1048">
              <w:txbxContent>
                <w:p w:rsidR="00D71129" w:rsidRDefault="00D71129" w:rsidP="00703E8C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8D30AD" w:rsidRPr="00200442" w:rsidRDefault="008D30AD" w:rsidP="00703E8C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Le</w:t>
                  </w:r>
                  <w:r w:rsidR="00104A4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s membres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bureau de ligue </w:t>
                  </w:r>
                  <w:r w:rsidR="00104A4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demandent au président de faire un courrier à la FAF pour présenter cette situation</w:t>
                  </w:r>
                </w:p>
                <w:p w:rsidR="003834EE" w:rsidRPr="0048028C" w:rsidRDefault="003834EE" w:rsidP="003834EE">
                  <w:pPr>
                    <w:pStyle w:val="NormalWeb"/>
                    <w:rPr>
                      <w:rFonts w:ascii="Comic Sans MS" w:hAnsi="Comic Sans MS" w:cs="Arial"/>
                      <w:i/>
                      <w:sz w:val="22"/>
                      <w:szCs w:val="22"/>
                    </w:rPr>
                  </w:pPr>
                </w:p>
                <w:p w:rsidR="00200442" w:rsidRPr="00F96645" w:rsidRDefault="009954A4" w:rsidP="00D71129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    </w:t>
                  </w:r>
                  <w:r w:rsidR="008D30A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</w:t>
                  </w:r>
                  <w:r w:rsidR="00104A41" w:rsidRPr="00F96645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CINQUI</w:t>
                  </w:r>
                  <w:r w:rsidR="00D7112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E</w:t>
                  </w:r>
                  <w:r w:rsidR="00104A41" w:rsidRPr="00F96645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ME</w:t>
                  </w:r>
                  <w:r w:rsidR="008D30AD" w:rsidRPr="00F96645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  RESOLUTION</w:t>
                  </w:r>
                </w:p>
                <w:p w:rsidR="009954A4" w:rsidRPr="008D30AD" w:rsidRDefault="009954A4" w:rsidP="003834EE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</w:rPr>
                  </w:pPr>
                </w:p>
                <w:p w:rsidR="002741B1" w:rsidRDefault="00C77E20" w:rsidP="00703E8C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-</w:t>
                  </w:r>
                  <w:r w:rsidR="00200442" w:rsidRPr="0020044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Compte tenu </w:t>
                  </w:r>
                  <w:r w:rsidR="008D30A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58683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des impondérables</w:t>
                  </w:r>
                  <w:r w:rsidR="008D30A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et le </w:t>
                  </w:r>
                  <w:r w:rsidR="00200442" w:rsidRPr="0020044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retard enregistré quant au démarrage  du championnat de la nouvelle saison </w:t>
                  </w:r>
                  <w:r w:rsidR="002741B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2019-2020</w:t>
                  </w:r>
                  <w:r w:rsidR="00200442" w:rsidRPr="0020044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.</w:t>
                  </w:r>
                  <w:r w:rsidR="00B17CE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, le bureau de ligue </w:t>
                  </w:r>
                  <w:r w:rsidR="0058683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recommande que les championnats se déroulent </w:t>
                  </w:r>
                  <w:r w:rsidR="002741B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</w:t>
                  </w:r>
                  <w:r w:rsidR="00B17CE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200442" w:rsidRPr="00200442" w:rsidRDefault="00200442" w:rsidP="00703E8C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proofErr w:type="gramStart"/>
                  <w:r w:rsidRPr="0020044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les</w:t>
                  </w:r>
                  <w:proofErr w:type="gramEnd"/>
                  <w:r w:rsidRPr="0020044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996BC6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Pr="0020044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journées du </w:t>
                  </w:r>
                  <w:r w:rsidR="00104A4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SAMEDI  </w:t>
                  </w:r>
                  <w:r w:rsidRPr="0020044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MARDI-</w:t>
                  </w:r>
                  <w:r w:rsidR="00104A4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ET </w:t>
                  </w:r>
                  <w:r w:rsidRPr="0020044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JEUDI </w:t>
                  </w:r>
                </w:p>
                <w:p w:rsidR="009954A4" w:rsidRDefault="009954A4" w:rsidP="009954A4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8D30AD" w:rsidRDefault="008D30AD" w:rsidP="00104A41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9954A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      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104A41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SIXIEME </w:t>
                  </w:r>
                  <w:r w:rsidRPr="008D30AD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 RESOLUTION</w:t>
                  </w:r>
                </w:p>
                <w:p w:rsidR="008D30AD" w:rsidRPr="008D30AD" w:rsidRDefault="008D30AD" w:rsidP="008D30AD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576560" w:rsidRDefault="00641465" w:rsidP="00703E8C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-  </w:t>
                  </w:r>
                  <w:r w:rsidR="00104A4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e</w:t>
                  </w:r>
                  <w:r w:rsidR="00104A4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président informe </w:t>
                  </w:r>
                  <w:r w:rsidR="0057656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les membres présents que certains travaux  doivent être effectués au niveau du siège à savoir une partie de l’étanchéité et la réfection totale  des acrotères </w:t>
                  </w:r>
                </w:p>
                <w:p w:rsidR="00576560" w:rsidRDefault="00576560" w:rsidP="00703E8C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Les membres du bureau présents approuvent et demandent le lancement des travaux dans les meilleures délais les plus brefs</w:t>
                  </w:r>
                </w:p>
                <w:p w:rsidR="00641465" w:rsidRDefault="00887B5A" w:rsidP="0057656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58683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47" type="#_x0000_t202" style="position:absolute;left:0;text-align:left;margin-left:-50pt;margin-top:6.7pt;width:286.55pt;height:610.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_x0000_s1047">
              <w:txbxContent>
                <w:p w:rsidR="00982BA3" w:rsidRPr="000051E3" w:rsidRDefault="007744AB" w:rsidP="00703E8C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IV- </w:t>
                  </w:r>
                  <w:r w:rsidR="00C41104" w:rsidRPr="000051E3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RESOLUTION</w:t>
                  </w: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S</w:t>
                  </w:r>
                  <w:r w:rsidR="00C41104" w:rsidRPr="000051E3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 DU BUREAU DE LIGUE</w:t>
                  </w:r>
                </w:p>
                <w:p w:rsidR="00C41104" w:rsidRPr="004F0D33" w:rsidRDefault="00C41104" w:rsidP="00982BA3">
                  <w:pPr>
                    <w:rPr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</w:p>
                <w:p w:rsidR="00A31974" w:rsidRPr="00F96645" w:rsidRDefault="00A31974" w:rsidP="009954A4">
                  <w:pPr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b/>
                      <w:i/>
                      <w:iCs/>
                      <w:sz w:val="22"/>
                      <w:szCs w:val="22"/>
                    </w:rPr>
                    <w:t xml:space="preserve">                   </w:t>
                  </w:r>
                  <w:r w:rsidRPr="00F96645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>PREMIERE RESOLUTION</w:t>
                  </w:r>
                </w:p>
                <w:p w:rsidR="00A31974" w:rsidRDefault="00A31974" w:rsidP="000D0C41">
                  <w:pPr>
                    <w:rPr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C41104" w:rsidRPr="00D01726" w:rsidRDefault="00C41104" w:rsidP="00703E8C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proofErr w:type="gramStart"/>
                  <w:r w:rsidRPr="00D0172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le</w:t>
                  </w:r>
                  <w:proofErr w:type="gramEnd"/>
                  <w:r w:rsidRPr="00D0172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bureau de ligue </w:t>
                  </w:r>
                  <w:r w:rsidR="000D0C4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charge le DTR de proposer 3 à 4 candidat  (avec CV et profil) pour le poste de chargé de la formation </w:t>
                  </w:r>
                </w:p>
                <w:p w:rsidR="004F0D33" w:rsidRPr="00D01726" w:rsidRDefault="000D0C41" w:rsidP="00703E8C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la</w:t>
                  </w:r>
                  <w:proofErr w:type="gramEnd"/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prop</w:t>
                  </w:r>
                  <w:r w:rsidR="00887B5A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osition sera transmise à la DTN/ FAF</w:t>
                  </w:r>
                </w:p>
                <w:p w:rsidR="00887B5A" w:rsidRDefault="00887B5A" w:rsidP="00A31974">
                  <w:pPr>
                    <w:rPr>
                      <w:b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b/>
                      <w:i/>
                      <w:iCs/>
                      <w:sz w:val="22"/>
                      <w:szCs w:val="22"/>
                    </w:rPr>
                    <w:t xml:space="preserve">                    </w:t>
                  </w:r>
                </w:p>
                <w:p w:rsidR="00887B5A" w:rsidRPr="00F96645" w:rsidRDefault="00887B5A" w:rsidP="00887B5A">
                  <w:pPr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b/>
                      <w:i/>
                      <w:iCs/>
                      <w:sz w:val="22"/>
                      <w:szCs w:val="22"/>
                    </w:rPr>
                    <w:t xml:space="preserve">                     </w:t>
                  </w:r>
                  <w:r w:rsidRPr="00F96645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 xml:space="preserve">DEUXIEME RESOLUTION </w:t>
                  </w:r>
                </w:p>
                <w:p w:rsidR="00887B5A" w:rsidRDefault="00887B5A" w:rsidP="00A31974">
                  <w:pPr>
                    <w:rPr>
                      <w:b/>
                      <w:i/>
                      <w:iCs/>
                      <w:sz w:val="22"/>
                      <w:szCs w:val="22"/>
                    </w:rPr>
                  </w:pPr>
                </w:p>
                <w:p w:rsidR="00C00326" w:rsidRDefault="00C41104" w:rsidP="00703E8C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D0172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- </w:t>
                  </w:r>
                  <w:r w:rsidR="00D455E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Le bureau de ligue instruit le président de la commission des finances à vérifier les bilans financiers des clubs</w:t>
                  </w:r>
                  <w:r w:rsidR="00A3002D" w:rsidRPr="00D0172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D0172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A3197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et tenir exposer au prochain </w:t>
                  </w:r>
                  <w:r w:rsidR="000051E3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bureau </w:t>
                  </w:r>
                  <w:r w:rsidR="00A3197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les faits </w:t>
                  </w:r>
                  <w:r w:rsidR="002E6F2A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consta</w:t>
                  </w:r>
                  <w:r w:rsidR="00C0032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tés</w:t>
                  </w:r>
                </w:p>
                <w:p w:rsidR="002E6F2A" w:rsidRDefault="00C00326" w:rsidP="00703E8C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Suite à</w:t>
                  </w:r>
                  <w:r w:rsidR="002E6F2A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la demande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des membres du bureau de ligue  le président de la LRFA, charge la commission des finances de proposer une procédure réglementaire et légale concernant le remboursement aux membre</w:t>
                  </w:r>
                  <w:r w:rsidR="00B6245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s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de bureau les frais réellement engagés lors des réunions du bureau de ligue</w:t>
                  </w:r>
                </w:p>
                <w:p w:rsidR="00200442" w:rsidRDefault="00887B5A" w:rsidP="00982BA3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C00326" w:rsidRPr="00F96645" w:rsidRDefault="00887B5A" w:rsidP="00C00326">
                  <w:pPr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                  </w:t>
                  </w:r>
                  <w:r w:rsidRPr="00F96645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>TROISIEME RESOLUTION</w:t>
                  </w:r>
                </w:p>
                <w:p w:rsidR="00C00326" w:rsidRDefault="00C00326" w:rsidP="00C00326">
                  <w:pPr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</w:rPr>
                  </w:pPr>
                </w:p>
                <w:p w:rsidR="00A3002D" w:rsidRPr="00C00326" w:rsidRDefault="004F0D33" w:rsidP="00703E8C">
                  <w:pPr>
                    <w:jc w:val="both"/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</w:rPr>
                  </w:pPr>
                  <w:r w:rsidRPr="00D0172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9954A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</w:t>
                  </w:r>
                  <w:r w:rsidR="00C00F92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e bureau de ligue regrette l’absence total du club NRBEL </w:t>
                  </w:r>
                  <w:proofErr w:type="spellStart"/>
                  <w:r w:rsidR="00C00F92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Kala</w:t>
                  </w:r>
                  <w:proofErr w:type="spellEnd"/>
                  <w:r w:rsidR="00C00F92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0051E3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gramStart"/>
                  <w:r w:rsidR="00C00F92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( Non</w:t>
                  </w:r>
                  <w:proofErr w:type="gramEnd"/>
                  <w:r w:rsidR="00C00F92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dépôt du dossier d’engament non enregistrement des demandes de licence et considère le NRBEK en non activité</w:t>
                  </w:r>
                </w:p>
                <w:p w:rsidR="009954A4" w:rsidRDefault="00A3002D" w:rsidP="00C00F92">
                  <w:pPr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</w:rPr>
                  </w:pPr>
                  <w:r w:rsidRPr="00887B5A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887B5A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</w:rPr>
                    <w:t xml:space="preserve">     </w:t>
                  </w:r>
                  <w:r w:rsidR="008D30AD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</w:rPr>
                    <w:t xml:space="preserve">             </w:t>
                  </w:r>
                </w:p>
                <w:p w:rsidR="009045FB" w:rsidRDefault="00F96645" w:rsidP="00F96645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</w:rPr>
                    <w:t xml:space="preserve">            </w:t>
                  </w:r>
                </w:p>
                <w:p w:rsidR="00F96645" w:rsidRPr="00F96645" w:rsidRDefault="00F96645" w:rsidP="00F96645">
                  <w:pPr>
                    <w:jc w:val="center"/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F96645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>QUATRIEME RESOLUTION</w:t>
                  </w:r>
                </w:p>
                <w:p w:rsidR="00F96645" w:rsidRDefault="00F96645" w:rsidP="00F96645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F96645" w:rsidRDefault="00F96645" w:rsidP="00F96645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A l’expiration des délais réglementaires  certains  clubs de la wilaya d’EL TEREF non pas  réglés les frais d’engagement de la saison 2019-2020, En l’absence de l’écrit de la </w:t>
                  </w:r>
                  <w:proofErr w:type="gramStart"/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wilaya ,</w:t>
                  </w:r>
                  <w:proofErr w:type="gramEnd"/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ces clubs sont considérés en non activité conformément aux articles 6-7-et 8 des règlements généraux et la décision FAF N° 899 DU 25-09-2019</w:t>
                  </w:r>
                </w:p>
                <w:p w:rsidR="000051E3" w:rsidRPr="00200442" w:rsidRDefault="000051E3" w:rsidP="009954A4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703E8C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52" type="#_x0000_t202" style="position:absolute;left:0;text-align:left;margin-left:246.3pt;margin-top:4.9pt;width:289.5pt;height:597.7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_x0000_s1052">
              <w:txbxContent>
                <w:p w:rsidR="00D71129" w:rsidRDefault="00130A0D" w:rsidP="000805FD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COC</w:t>
                  </w:r>
                </w:p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28"/>
                    <w:gridCol w:w="2729"/>
                  </w:tblGrid>
                  <w:tr w:rsidR="00130A0D" w:rsidTr="00130A0D">
                    <w:tc>
                      <w:tcPr>
                        <w:tcW w:w="2728" w:type="dxa"/>
                        <w:vMerge w:val="restart"/>
                        <w:vAlign w:val="center"/>
                      </w:tcPr>
                      <w:p w:rsidR="00130A0D" w:rsidRPr="00F604D5" w:rsidRDefault="00130A0D" w:rsidP="00130A0D">
                        <w:pPr>
                          <w:pStyle w:val="Paragraphedeliste"/>
                          <w:jc w:val="center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BACHIR AMAR</w:t>
                        </w:r>
                      </w:p>
                    </w:tc>
                    <w:tc>
                      <w:tcPr>
                        <w:tcW w:w="2729" w:type="dxa"/>
                      </w:tcPr>
                      <w:p w:rsidR="00130A0D" w:rsidRPr="00F604D5" w:rsidRDefault="00130A0D" w:rsidP="00F92E17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  <w:r w:rsidRPr="00F604D5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SUPPL</w:t>
                        </w:r>
                        <w:r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IA</w:t>
                        </w:r>
                        <w:r w:rsidRPr="00F604D5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NT</w:t>
                        </w:r>
                      </w:p>
                    </w:tc>
                  </w:tr>
                  <w:tr w:rsidR="00130A0D" w:rsidTr="00F92E17">
                    <w:tc>
                      <w:tcPr>
                        <w:tcW w:w="2728" w:type="dxa"/>
                        <w:vMerge/>
                      </w:tcPr>
                      <w:p w:rsidR="00130A0D" w:rsidRDefault="00130A0D" w:rsidP="00F92E17">
                        <w:pPr>
                          <w:pStyle w:val="Paragraphedeliste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2729" w:type="dxa"/>
                      </w:tcPr>
                      <w:p w:rsidR="00130A0D" w:rsidRPr="00F604D5" w:rsidRDefault="00130A0D" w:rsidP="00F92E17">
                        <w:pPr>
                          <w:jc w:val="center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SAADI</w:t>
                        </w:r>
                      </w:p>
                    </w:tc>
                  </w:tr>
                </w:tbl>
                <w:p w:rsidR="00F604D5" w:rsidRDefault="00F604D5" w:rsidP="00F604D5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D71129" w:rsidRDefault="00D71129" w:rsidP="00F604D5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130A0D" w:rsidRDefault="00130A0D" w:rsidP="00F604D5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130A0D" w:rsidRDefault="00130A0D" w:rsidP="00F604D5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F604D5" w:rsidRPr="00703E8C" w:rsidRDefault="00703E8C" w:rsidP="00F604D5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</w:rPr>
                  </w:pPr>
                  <w:r w:rsidRPr="00703E8C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</w:rPr>
                    <w:t>Plus</w:t>
                  </w:r>
                  <w:r w:rsidR="00F604D5" w:rsidRPr="00703E8C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</w:rPr>
                    <w:t xml:space="preserve">  personne ne demande la parole la séance fut levée à 13 h</w:t>
                  </w:r>
                </w:p>
                <w:p w:rsidR="00F604D5" w:rsidRPr="00703E8C" w:rsidRDefault="00F604D5" w:rsidP="00F604D5">
                  <w:pPr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</w:pPr>
                </w:p>
                <w:p w:rsidR="00F604D5" w:rsidRPr="00703E8C" w:rsidRDefault="00F604D5" w:rsidP="00F604D5">
                  <w:pPr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</w:pPr>
                </w:p>
                <w:p w:rsidR="00F604D5" w:rsidRPr="00703E8C" w:rsidRDefault="00F604D5" w:rsidP="00F604D5">
                  <w:pPr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</w:pPr>
                </w:p>
                <w:p w:rsidR="00F604D5" w:rsidRPr="00703E8C" w:rsidRDefault="00F604D5" w:rsidP="00F604D5">
                  <w:pPr>
                    <w:rPr>
                      <w:rFonts w:ascii="Comic Sans MS" w:hAnsi="Comic Sans MS"/>
                      <w:b/>
                      <w:bCs/>
                      <w:i/>
                      <w:sz w:val="20"/>
                      <w:szCs w:val="20"/>
                    </w:rPr>
                  </w:pPr>
                  <w:r w:rsidRPr="00703E8C">
                    <w:rPr>
                      <w:rFonts w:ascii="Comic Sans MS" w:hAnsi="Comic Sans MS"/>
                      <w:b/>
                      <w:bCs/>
                      <w:i/>
                      <w:sz w:val="20"/>
                      <w:szCs w:val="20"/>
                    </w:rPr>
                    <w:t xml:space="preserve">LE SECRETAIRE                  LE PRESIDENT </w:t>
                  </w:r>
                </w:p>
                <w:p w:rsidR="00F604D5" w:rsidRPr="00703E8C" w:rsidRDefault="00F604D5" w:rsidP="00F604D5">
                  <w:pPr>
                    <w:rPr>
                      <w:rFonts w:ascii="Comic Sans MS" w:hAnsi="Comic Sans MS"/>
                      <w:b/>
                      <w:bCs/>
                      <w:i/>
                      <w:sz w:val="20"/>
                      <w:szCs w:val="20"/>
                    </w:rPr>
                  </w:pPr>
                </w:p>
                <w:p w:rsidR="00F604D5" w:rsidRPr="00703E8C" w:rsidRDefault="00F604D5" w:rsidP="00F604D5">
                  <w:pPr>
                    <w:rPr>
                      <w:rFonts w:ascii="Comic Sans MS" w:hAnsi="Comic Sans MS"/>
                      <w:b/>
                      <w:bCs/>
                      <w:i/>
                      <w:sz w:val="20"/>
                      <w:szCs w:val="20"/>
                    </w:rPr>
                  </w:pPr>
                  <w:r w:rsidRPr="00703E8C">
                    <w:rPr>
                      <w:rFonts w:ascii="Comic Sans MS" w:hAnsi="Comic Sans MS"/>
                      <w:b/>
                      <w:bCs/>
                      <w:i/>
                      <w:sz w:val="20"/>
                      <w:szCs w:val="20"/>
                    </w:rPr>
                    <w:t xml:space="preserve"> SAAD REZGOUN                     AHMED MEBREK</w:t>
                  </w:r>
                </w:p>
                <w:p w:rsidR="00F604D5" w:rsidRPr="00703E8C" w:rsidRDefault="00F604D5" w:rsidP="00F604D5">
                  <w:pPr>
                    <w:textAlignment w:val="top"/>
                    <w:rPr>
                      <w:rFonts w:ascii="Comic Sans MS" w:hAnsi="Comic Sans MS" w:cs="Arial"/>
                      <w:b/>
                      <w:bCs/>
                      <w:i/>
                      <w:sz w:val="22"/>
                      <w:szCs w:val="22"/>
                    </w:rPr>
                  </w:pPr>
                </w:p>
                <w:p w:rsidR="00F604D5" w:rsidRPr="00703E8C" w:rsidRDefault="00F604D5" w:rsidP="00F604D5">
                  <w:pPr>
                    <w:rPr>
                      <w:rFonts w:ascii="Comic Sans MS" w:hAnsi="Comic Sans MS"/>
                      <w:b/>
                      <w:bCs/>
                      <w:i/>
                      <w:iCs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51" type="#_x0000_t202" style="position:absolute;left:0;text-align:left;margin-left:-49.95pt;margin-top:4.9pt;width:289.5pt;height:597.7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_x0000_s1051">
              <w:txbxContent>
                <w:p w:rsidR="00F604D5" w:rsidRDefault="00F604D5" w:rsidP="00F604D5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F604D5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LES MEMBRES  DES COMMISSIONS</w:t>
                  </w:r>
                </w:p>
                <w:p w:rsidR="00F604D5" w:rsidRDefault="00F604D5" w:rsidP="00F604D5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F604D5" w:rsidRDefault="00F604D5" w:rsidP="000805FD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F604D5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ARBITRAGE</w:t>
                  </w:r>
                </w:p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28"/>
                    <w:gridCol w:w="2729"/>
                  </w:tblGrid>
                  <w:tr w:rsidR="00F604D5" w:rsidTr="00F604D5">
                    <w:tc>
                      <w:tcPr>
                        <w:tcW w:w="2728" w:type="dxa"/>
                      </w:tcPr>
                      <w:p w:rsidR="00F604D5" w:rsidRPr="00F604D5" w:rsidRDefault="00F604D5" w:rsidP="00F604D5">
                        <w:pPr>
                          <w:pStyle w:val="Paragraphedeliste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 w:rsidRPr="00F604D5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TRIA LAID</w:t>
                        </w:r>
                      </w:p>
                    </w:tc>
                    <w:tc>
                      <w:tcPr>
                        <w:tcW w:w="2729" w:type="dxa"/>
                      </w:tcPr>
                      <w:p w:rsidR="00F604D5" w:rsidRPr="00F604D5" w:rsidRDefault="00D71129" w:rsidP="00F604D5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  <w:r w:rsidRPr="00F604D5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SUPPL</w:t>
                        </w:r>
                        <w:r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IA</w:t>
                        </w:r>
                        <w:r w:rsidRPr="00F604D5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NT</w:t>
                        </w:r>
                      </w:p>
                    </w:tc>
                  </w:tr>
                  <w:tr w:rsidR="00F604D5" w:rsidTr="00F604D5">
                    <w:tc>
                      <w:tcPr>
                        <w:tcW w:w="2728" w:type="dxa"/>
                      </w:tcPr>
                      <w:p w:rsidR="00F604D5" w:rsidRDefault="00F604D5" w:rsidP="00F604D5">
                        <w:pPr>
                          <w:pStyle w:val="Paragraphedeliste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 w:rsidRPr="00F604D5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HAMDI KRIM</w:t>
                        </w:r>
                      </w:p>
                    </w:tc>
                    <w:tc>
                      <w:tcPr>
                        <w:tcW w:w="2729" w:type="dxa"/>
                      </w:tcPr>
                      <w:p w:rsidR="00F604D5" w:rsidRPr="00F604D5" w:rsidRDefault="00F604D5" w:rsidP="00F604D5">
                        <w:pPr>
                          <w:jc w:val="center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F604D5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GOURMAT</w:t>
                        </w:r>
                      </w:p>
                    </w:tc>
                  </w:tr>
                </w:tbl>
                <w:p w:rsidR="00F604D5" w:rsidRPr="00F604D5" w:rsidRDefault="00F604D5" w:rsidP="00F604D5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F604D5" w:rsidRDefault="00F604D5" w:rsidP="000805FD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DISCIPLINE</w:t>
                  </w:r>
                </w:p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937"/>
                    <w:gridCol w:w="2416"/>
                  </w:tblGrid>
                  <w:tr w:rsidR="00F604D5" w:rsidTr="00F604D5">
                    <w:tc>
                      <w:tcPr>
                        <w:tcW w:w="2937" w:type="dxa"/>
                      </w:tcPr>
                      <w:p w:rsidR="00F604D5" w:rsidRPr="00F604D5" w:rsidRDefault="00F604D5" w:rsidP="00F92E17">
                        <w:pPr>
                          <w:pStyle w:val="Paragraphedeliste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SAHNOUN IMAN</w:t>
                        </w:r>
                      </w:p>
                    </w:tc>
                    <w:tc>
                      <w:tcPr>
                        <w:tcW w:w="2416" w:type="dxa"/>
                      </w:tcPr>
                      <w:p w:rsidR="00F604D5" w:rsidRPr="00F604D5" w:rsidRDefault="00D71129" w:rsidP="00F92E17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  <w:r w:rsidRPr="00F604D5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SUPPL</w:t>
                        </w:r>
                        <w:r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IA</w:t>
                        </w:r>
                        <w:r w:rsidRPr="00F604D5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NT</w:t>
                        </w:r>
                      </w:p>
                    </w:tc>
                  </w:tr>
                  <w:tr w:rsidR="00F604D5" w:rsidTr="00F604D5">
                    <w:tc>
                      <w:tcPr>
                        <w:tcW w:w="2937" w:type="dxa"/>
                      </w:tcPr>
                      <w:p w:rsidR="00F604D5" w:rsidRDefault="00F604D5" w:rsidP="00F92E17">
                        <w:pPr>
                          <w:pStyle w:val="Paragraphedeliste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BACHIR AMAR</w:t>
                        </w:r>
                      </w:p>
                    </w:tc>
                    <w:tc>
                      <w:tcPr>
                        <w:tcW w:w="2416" w:type="dxa"/>
                      </w:tcPr>
                      <w:p w:rsidR="00F604D5" w:rsidRPr="00F604D5" w:rsidRDefault="00F604D5" w:rsidP="00F92E17">
                        <w:pPr>
                          <w:jc w:val="center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TRIA</w:t>
                        </w:r>
                      </w:p>
                    </w:tc>
                  </w:tr>
                </w:tbl>
                <w:p w:rsidR="00F604D5" w:rsidRDefault="00F604D5" w:rsidP="00F604D5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  <w:p w:rsidR="00F604D5" w:rsidRDefault="00F604D5" w:rsidP="000805FD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RECOURS</w:t>
                  </w:r>
                </w:p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937"/>
                    <w:gridCol w:w="2416"/>
                  </w:tblGrid>
                  <w:tr w:rsidR="00F604D5" w:rsidTr="00F92E17">
                    <w:tc>
                      <w:tcPr>
                        <w:tcW w:w="2937" w:type="dxa"/>
                      </w:tcPr>
                      <w:p w:rsidR="00F604D5" w:rsidRPr="00F604D5" w:rsidRDefault="00F604D5" w:rsidP="00F92E17">
                        <w:pPr>
                          <w:pStyle w:val="Paragraphedeliste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 w:rsidRPr="00F604D5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TRIA LAID</w:t>
                        </w:r>
                      </w:p>
                    </w:tc>
                    <w:tc>
                      <w:tcPr>
                        <w:tcW w:w="2416" w:type="dxa"/>
                      </w:tcPr>
                      <w:p w:rsidR="00F604D5" w:rsidRPr="00F604D5" w:rsidRDefault="00F604D5" w:rsidP="00D71129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  <w:r w:rsidRPr="00F604D5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SUPPL</w:t>
                        </w:r>
                        <w:r w:rsidR="00D71129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IA</w:t>
                        </w:r>
                        <w:r w:rsidRPr="00F604D5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NT</w:t>
                        </w:r>
                      </w:p>
                    </w:tc>
                  </w:tr>
                  <w:tr w:rsidR="00F604D5" w:rsidTr="00F92E17">
                    <w:tc>
                      <w:tcPr>
                        <w:tcW w:w="2937" w:type="dxa"/>
                      </w:tcPr>
                      <w:p w:rsidR="00F604D5" w:rsidRPr="00F604D5" w:rsidRDefault="00F604D5" w:rsidP="00F604D5">
                        <w:pPr>
                          <w:pStyle w:val="Paragraphedeliste"/>
                          <w:ind w:left="426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F604D5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BOUAKADIA LARBI</w:t>
                        </w:r>
                      </w:p>
                    </w:tc>
                    <w:tc>
                      <w:tcPr>
                        <w:tcW w:w="2416" w:type="dxa"/>
                      </w:tcPr>
                      <w:p w:rsidR="00F604D5" w:rsidRPr="00F604D5" w:rsidRDefault="00F604D5" w:rsidP="00F92E17">
                        <w:pPr>
                          <w:jc w:val="center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SAADI</w:t>
                        </w:r>
                      </w:p>
                    </w:tc>
                  </w:tr>
                </w:tbl>
                <w:p w:rsidR="00F604D5" w:rsidRDefault="00F604D5" w:rsidP="00F604D5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  <w:p w:rsidR="00F604D5" w:rsidRDefault="00F604D5" w:rsidP="000805FD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ETHIQUE</w:t>
                  </w:r>
                </w:p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937"/>
                    <w:gridCol w:w="2416"/>
                  </w:tblGrid>
                  <w:tr w:rsidR="00703E8C" w:rsidTr="00703E8C">
                    <w:tc>
                      <w:tcPr>
                        <w:tcW w:w="2937" w:type="dxa"/>
                        <w:vMerge w:val="restart"/>
                        <w:vAlign w:val="center"/>
                      </w:tcPr>
                      <w:p w:rsidR="00703E8C" w:rsidRPr="00F604D5" w:rsidRDefault="00703E8C" w:rsidP="00703E8C">
                        <w:pPr>
                          <w:pStyle w:val="Paragraphedeliste"/>
                          <w:jc w:val="center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FARTAS SALAH</w:t>
                        </w:r>
                      </w:p>
                    </w:tc>
                    <w:tc>
                      <w:tcPr>
                        <w:tcW w:w="2416" w:type="dxa"/>
                      </w:tcPr>
                      <w:p w:rsidR="00703E8C" w:rsidRPr="00F604D5" w:rsidRDefault="00D71129" w:rsidP="00F92E17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  <w:r w:rsidRPr="00F604D5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SUPPL</w:t>
                        </w:r>
                        <w:r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IA</w:t>
                        </w:r>
                        <w:r w:rsidRPr="00F604D5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NT</w:t>
                        </w:r>
                      </w:p>
                    </w:tc>
                  </w:tr>
                  <w:tr w:rsidR="00703E8C" w:rsidTr="00F92E17">
                    <w:tc>
                      <w:tcPr>
                        <w:tcW w:w="2937" w:type="dxa"/>
                        <w:vMerge/>
                      </w:tcPr>
                      <w:p w:rsidR="00703E8C" w:rsidRPr="00F604D5" w:rsidRDefault="00703E8C" w:rsidP="00F92E17">
                        <w:pPr>
                          <w:pStyle w:val="Paragraphedeliste"/>
                          <w:ind w:left="426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16" w:type="dxa"/>
                      </w:tcPr>
                      <w:p w:rsidR="00703E8C" w:rsidRPr="00F604D5" w:rsidRDefault="00703E8C" w:rsidP="00F92E17">
                        <w:pPr>
                          <w:jc w:val="center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BOUDAR</w:t>
                        </w:r>
                      </w:p>
                    </w:tc>
                  </w:tr>
                </w:tbl>
                <w:p w:rsidR="00F604D5" w:rsidRDefault="00F604D5" w:rsidP="00F604D5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  <w:p w:rsidR="00703E8C" w:rsidRDefault="00703E8C" w:rsidP="000805FD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COUPE</w:t>
                  </w:r>
                </w:p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937"/>
                    <w:gridCol w:w="2416"/>
                  </w:tblGrid>
                  <w:tr w:rsidR="00703E8C" w:rsidTr="00F92E17">
                    <w:tc>
                      <w:tcPr>
                        <w:tcW w:w="2937" w:type="dxa"/>
                      </w:tcPr>
                      <w:p w:rsidR="00703E8C" w:rsidRPr="00F604D5" w:rsidRDefault="00703E8C" w:rsidP="00703E8C">
                        <w:pPr>
                          <w:pStyle w:val="Paragraphedeliste"/>
                          <w:ind w:left="567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FARTAS SALAH</w:t>
                        </w:r>
                      </w:p>
                    </w:tc>
                    <w:tc>
                      <w:tcPr>
                        <w:tcW w:w="2416" w:type="dxa"/>
                      </w:tcPr>
                      <w:p w:rsidR="00703E8C" w:rsidRPr="00F604D5" w:rsidRDefault="00D71129" w:rsidP="00F92E17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  <w:r w:rsidRPr="00F604D5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SUPPL</w:t>
                        </w:r>
                        <w:r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IA</w:t>
                        </w:r>
                        <w:r w:rsidRPr="00F604D5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NT</w:t>
                        </w:r>
                      </w:p>
                    </w:tc>
                  </w:tr>
                  <w:tr w:rsidR="00703E8C" w:rsidTr="00F92E17">
                    <w:tc>
                      <w:tcPr>
                        <w:tcW w:w="2937" w:type="dxa"/>
                      </w:tcPr>
                      <w:p w:rsidR="00703E8C" w:rsidRPr="00F604D5" w:rsidRDefault="00703E8C" w:rsidP="00F92E17">
                        <w:pPr>
                          <w:pStyle w:val="Paragraphedeliste"/>
                          <w:ind w:left="426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SAADI HACENE</w:t>
                        </w:r>
                      </w:p>
                    </w:tc>
                    <w:tc>
                      <w:tcPr>
                        <w:tcW w:w="2416" w:type="dxa"/>
                      </w:tcPr>
                      <w:p w:rsidR="00703E8C" w:rsidRPr="00F604D5" w:rsidRDefault="00703E8C" w:rsidP="00F92E17">
                        <w:pPr>
                          <w:jc w:val="center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TRIA</w:t>
                        </w:r>
                      </w:p>
                    </w:tc>
                  </w:tr>
                </w:tbl>
                <w:p w:rsidR="00703E8C" w:rsidRDefault="00703E8C" w:rsidP="00F604D5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  <w:p w:rsidR="00703E8C" w:rsidRDefault="00130A0D" w:rsidP="000805FD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FINANCE</w:t>
                  </w:r>
                </w:p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28"/>
                    <w:gridCol w:w="2729"/>
                  </w:tblGrid>
                  <w:tr w:rsidR="00703E8C" w:rsidTr="00F92E17">
                    <w:tc>
                      <w:tcPr>
                        <w:tcW w:w="2728" w:type="dxa"/>
                      </w:tcPr>
                      <w:p w:rsidR="00703E8C" w:rsidRPr="00F604D5" w:rsidRDefault="00703E8C" w:rsidP="00F92E17">
                        <w:pPr>
                          <w:pStyle w:val="Paragraphedeliste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 w:rsidRPr="00F604D5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TRIA LAID</w:t>
                        </w:r>
                      </w:p>
                    </w:tc>
                    <w:tc>
                      <w:tcPr>
                        <w:tcW w:w="2729" w:type="dxa"/>
                      </w:tcPr>
                      <w:p w:rsidR="00703E8C" w:rsidRPr="00F604D5" w:rsidRDefault="00D71129" w:rsidP="00F92E17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  <w:r w:rsidRPr="00F604D5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SUPPL</w:t>
                        </w:r>
                        <w:r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IA</w:t>
                        </w:r>
                        <w:r w:rsidRPr="00F604D5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NT</w:t>
                        </w:r>
                      </w:p>
                    </w:tc>
                  </w:tr>
                  <w:tr w:rsidR="00703E8C" w:rsidTr="00F92E17">
                    <w:tc>
                      <w:tcPr>
                        <w:tcW w:w="2728" w:type="dxa"/>
                      </w:tcPr>
                      <w:p w:rsidR="00703E8C" w:rsidRDefault="00703E8C" w:rsidP="00F92E17">
                        <w:pPr>
                          <w:pStyle w:val="Paragraphedeliste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2729" w:type="dxa"/>
                      </w:tcPr>
                      <w:p w:rsidR="00703E8C" w:rsidRPr="00F604D5" w:rsidRDefault="00703E8C" w:rsidP="00F92E17">
                        <w:pPr>
                          <w:jc w:val="center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703E8C" w:rsidRDefault="00703E8C" w:rsidP="00F604D5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  <w:p w:rsidR="00703E8C" w:rsidRDefault="00703E8C" w:rsidP="000805FD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HOMOLOGATION</w:t>
                  </w:r>
                </w:p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28"/>
                    <w:gridCol w:w="2729"/>
                  </w:tblGrid>
                  <w:tr w:rsidR="00703E8C" w:rsidTr="00703E8C">
                    <w:tc>
                      <w:tcPr>
                        <w:tcW w:w="2728" w:type="dxa"/>
                        <w:vMerge w:val="restart"/>
                        <w:vAlign w:val="center"/>
                      </w:tcPr>
                      <w:p w:rsidR="00703E8C" w:rsidRPr="00F604D5" w:rsidRDefault="00703E8C" w:rsidP="00703E8C">
                        <w:pPr>
                          <w:pStyle w:val="Paragraphedeliste"/>
                          <w:jc w:val="center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KHABATI AMAR</w:t>
                        </w:r>
                      </w:p>
                    </w:tc>
                    <w:tc>
                      <w:tcPr>
                        <w:tcW w:w="2729" w:type="dxa"/>
                      </w:tcPr>
                      <w:p w:rsidR="00703E8C" w:rsidRPr="00F604D5" w:rsidRDefault="00D71129" w:rsidP="00F92E17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  <w:r w:rsidRPr="00F604D5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SUPPL</w:t>
                        </w:r>
                        <w:r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IA</w:t>
                        </w:r>
                        <w:r w:rsidRPr="00F604D5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</w:rPr>
                          <w:t>NT</w:t>
                        </w:r>
                      </w:p>
                    </w:tc>
                  </w:tr>
                  <w:tr w:rsidR="00703E8C" w:rsidTr="00F92E17">
                    <w:tc>
                      <w:tcPr>
                        <w:tcW w:w="2728" w:type="dxa"/>
                        <w:vMerge/>
                      </w:tcPr>
                      <w:p w:rsidR="00703E8C" w:rsidRDefault="00703E8C" w:rsidP="00F92E17">
                        <w:pPr>
                          <w:pStyle w:val="Paragraphedeliste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2729" w:type="dxa"/>
                      </w:tcPr>
                      <w:p w:rsidR="00703E8C" w:rsidRPr="00F604D5" w:rsidRDefault="00703E8C" w:rsidP="00F92E17">
                        <w:pPr>
                          <w:jc w:val="center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SAADI</w:t>
                        </w:r>
                      </w:p>
                    </w:tc>
                  </w:tr>
                </w:tbl>
                <w:p w:rsidR="00703E8C" w:rsidRDefault="00703E8C" w:rsidP="00F604D5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  <w:p w:rsidR="00703E8C" w:rsidRDefault="00703E8C" w:rsidP="00703E8C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  <w:p w:rsidR="00703E8C" w:rsidRDefault="00703E8C" w:rsidP="000805FD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MEDICALE</w:t>
                  </w:r>
                </w:p>
                <w:tbl>
                  <w:tblPr>
                    <w:tblStyle w:val="Grilledutableau"/>
                    <w:tblW w:w="0" w:type="auto"/>
                    <w:tblInd w:w="817" w:type="dxa"/>
                    <w:tblLook w:val="04A0" w:firstRow="1" w:lastRow="0" w:firstColumn="1" w:lastColumn="0" w:noHBand="0" w:noVBand="1"/>
                  </w:tblPr>
                  <w:tblGrid>
                    <w:gridCol w:w="2693"/>
                  </w:tblGrid>
                  <w:tr w:rsidR="00703E8C" w:rsidTr="00703E8C">
                    <w:trPr>
                      <w:trHeight w:val="307"/>
                    </w:trPr>
                    <w:tc>
                      <w:tcPr>
                        <w:tcW w:w="2693" w:type="dxa"/>
                        <w:vMerge w:val="restart"/>
                        <w:vAlign w:val="center"/>
                      </w:tcPr>
                      <w:p w:rsidR="00703E8C" w:rsidRPr="00F604D5" w:rsidRDefault="00703E8C" w:rsidP="00703E8C">
                        <w:pPr>
                          <w:pStyle w:val="Paragraphedeliste"/>
                          <w:ind w:left="176"/>
                          <w:jc w:val="center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TOUATI KAMEL</w:t>
                        </w:r>
                      </w:p>
                    </w:tc>
                  </w:tr>
                  <w:tr w:rsidR="00703E8C" w:rsidTr="00703E8C">
                    <w:trPr>
                      <w:trHeight w:val="307"/>
                    </w:trPr>
                    <w:tc>
                      <w:tcPr>
                        <w:tcW w:w="2693" w:type="dxa"/>
                        <w:vMerge/>
                      </w:tcPr>
                      <w:p w:rsidR="00703E8C" w:rsidRDefault="00703E8C" w:rsidP="00F92E17">
                        <w:pPr>
                          <w:pStyle w:val="Paragraphedeliste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</w:tr>
                </w:tbl>
                <w:p w:rsidR="00703E8C" w:rsidRPr="0048028C" w:rsidRDefault="00703E8C" w:rsidP="00703E8C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  <w:p w:rsidR="00703E8C" w:rsidRPr="0048028C" w:rsidRDefault="00703E8C" w:rsidP="00F604D5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</w:txbxContent>
            </v:textbox>
          </v:shape>
        </w:pict>
      </w: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604D5" w:rsidRDefault="00F604D5" w:rsidP="00596781">
      <w:pPr>
        <w:jc w:val="center"/>
        <w:rPr>
          <w:rFonts w:ascii="Arial" w:hAnsi="Arial" w:cs="Arial"/>
          <w:b/>
          <w:bCs/>
          <w:u w:val="single"/>
        </w:rPr>
      </w:pPr>
      <w:bookmarkStart w:id="0" w:name="_GoBack"/>
      <w:bookmarkEnd w:id="0"/>
    </w:p>
    <w:sectPr w:rsidR="00F604D5" w:rsidSect="00DE35C5">
      <w:headerReference w:type="even" r:id="rId9"/>
      <w:headerReference w:type="default" r:id="rId10"/>
      <w:footerReference w:type="even" r:id="rId11"/>
      <w:footerReference w:type="default" r:id="rId12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5FD" w:rsidRDefault="000805FD">
      <w:r>
        <w:separator/>
      </w:r>
    </w:p>
  </w:endnote>
  <w:endnote w:type="continuationSeparator" w:id="0">
    <w:p w:rsidR="000805FD" w:rsidRDefault="0008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4E75B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62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2E35" w:rsidRDefault="00A62E35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A62E35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A62E35" w:rsidRDefault="000805FD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A62E35" w:rsidRDefault="004E75BE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A62E35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87182D">
                  <w:rPr>
                    <w:rStyle w:val="Numrodepage"/>
                    <w:noProof/>
                  </w:rPr>
                  <w:t>4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A62E35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 wp14:anchorId="29A97C63" wp14:editId="6615B68F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A62E35" w:rsidRDefault="00A62E35">
                <w:pPr>
                  <w:pStyle w:val="Titre4"/>
                </w:pPr>
                <w:r>
                  <w:t xml:space="preserve">Site </w:t>
                </w:r>
                <w:proofErr w:type="spellStart"/>
                <w:r>
                  <w:t>Tabacoop</w:t>
                </w:r>
                <w:proofErr w:type="spellEnd"/>
                <w:r>
                  <w:t xml:space="preserve"> BP 41 RP Annaba</w:t>
                </w:r>
              </w:p>
              <w:p w:rsidR="00A62E35" w:rsidRDefault="00A62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</w:t>
                </w:r>
                <w:proofErr w:type="gram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>Web :</w:t>
                </w:r>
                <w:proofErr w:type="gram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A62E35" w:rsidRDefault="00A62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proofErr w:type="spell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</w:t>
                </w:r>
                <w:proofErr w:type="spell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 xml:space="preserve">       : </w:t>
                </w:r>
                <w:proofErr w:type="spell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contact</w:t>
                </w:r>
                <w:proofErr w:type="spell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A62E35" w:rsidRDefault="000805FD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A62E35" w:rsidRDefault="00A62E35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Tél          : </w:t>
                </w:r>
                <w:proofErr w:type="gram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038 .</w:t>
                </w:r>
                <w:proofErr w:type="gram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 84 .44 . 77</w:t>
                </w:r>
              </w:p>
              <w:p w:rsidR="00A62E35" w:rsidRDefault="00A62E35">
                <w:pPr>
                  <w:pStyle w:val="Titre4"/>
                  <w:rPr>
                    <w:lang w:val="nl-NL"/>
                  </w:rPr>
                </w:pPr>
                <w:proofErr w:type="spellStart"/>
                <w:r>
                  <w:t>Tél</w:t>
                </w:r>
                <w:proofErr w:type="spellEnd"/>
                <w:r>
                  <w:t xml:space="preserve"> / </w:t>
                </w:r>
                <w:proofErr w:type="gramStart"/>
                <w:r>
                  <w:t>Fax :</w:t>
                </w:r>
                <w:proofErr w:type="gramEnd"/>
                <w:r>
                  <w:t xml:space="preserve"> 038 . 84 .</w:t>
                </w:r>
                <w:proofErr w:type="gramStart"/>
                <w:r>
                  <w:t>41 .</w:t>
                </w:r>
                <w:proofErr w:type="gramEnd"/>
                <w:r>
                  <w:t xml:space="preserve"> 00</w:t>
                </w:r>
                <w:r>
                  <w:rPr>
                    <w:b w:val="0"/>
                    <w:bCs w:val="0"/>
                  </w:rPr>
                  <w:t xml:space="preserve"> / </w:t>
                </w:r>
                <w:proofErr w:type="gramStart"/>
                <w:r>
                  <w:t>038 .</w:t>
                </w:r>
                <w:proofErr w:type="gramEnd"/>
                <w:r>
                  <w:t xml:space="preserve"> 84 .</w:t>
                </w:r>
                <w:proofErr w:type="gramStart"/>
                <w:r>
                  <w:t>49 .</w:t>
                </w:r>
                <w:proofErr w:type="gramEnd"/>
                <w:r>
                  <w:t xml:space="preserve"> 99</w:t>
                </w:r>
              </w:p>
            </w:txbxContent>
          </v:textbox>
        </v:shape>
      </w:pict>
    </w:r>
  </w:p>
  <w:p w:rsidR="00A62E35" w:rsidRDefault="00A62E35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A62E35" w:rsidRDefault="00A62E3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5FD" w:rsidRDefault="000805FD">
      <w:r>
        <w:separator/>
      </w:r>
    </w:p>
  </w:footnote>
  <w:footnote w:type="continuationSeparator" w:id="0">
    <w:p w:rsidR="000805FD" w:rsidRDefault="00080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4E75B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62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2E35" w:rsidRDefault="00A62E35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A62E35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A62E35" w:rsidRDefault="000805FD">
    <w:pPr>
      <w:pStyle w:val="En-tte"/>
      <w:ind w:right="360"/>
    </w:pPr>
    <w:r>
      <w:rPr>
        <w:noProof/>
        <w:sz w:val="20"/>
        <w:lang w:bidi="ar-SA"/>
      </w:rPr>
      <w:pict>
        <v:group id="_x0000_s2107" style="position:absolute;margin-left:0;margin-top:-2.4pt;width:477pt;height:61pt;z-index:251654144" coordorigin="1597,6597" coordsize="8540,1220">
          <v:group id="_x0000_s2108" style="position:absolute;left:1597;top:6597;width:1220;height:122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9" type="#_x0000_t75" style="position:absolute;left:427;top:607;width:1060;height:812">
              <v:imagedata r:id="rId1" o:title="siglfaf"/>
            </v:shape>
            <v:group id="_x0000_s2110" style="position:absolute;left:387;top:1287;width:1060;height:278" coordorigin="537,2682" coordsize="1440,540">
              <v:rect id="_x0000_s2111" style="position:absolute;left:537;top:2682;width:1440;height:540" fillcolor="#396"/>
              <v:group id="_x0000_s2112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113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114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  <v:shape id="_x0000_s2115" type="#_x0000_t136" style="position:absolute;left:2757;top:6717;width:5940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116" type="#_x0000_t136" style="position:absolute;left:3457;top:7077;width:4500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117" style="position:absolute;left:9057;top:6717;width:1080;height:1080" coordorigin="4707,1287" coordsize="2340,2480">
            <v:shape id="_x0000_s2118" type="#_x0000_t75" style="position:absolute;left:4707;top:1287;width:2340;height:2015">
              <v:imagedata r:id="rId2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119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120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121" type="#_x0000_t75" style="position:absolute;left:5489;top:2415;width:845;height:213">
              <v:imagedata r:id="rId3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122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23" type="#_x0000_t202" style="position:absolute;left:5287;top:3407;width:1280;height:360" filled="f" strokecolor="red">
              <v:textbox style="mso-next-textbox:#_x0000_s2123">
                <w:txbxContent>
                  <w:p w:rsidR="00A62E35" w:rsidRDefault="00A62E35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  <w:p w:rsidR="00A62E35" w:rsidRDefault="00A62E35">
    <w:pPr>
      <w:pStyle w:val="En-tte"/>
    </w:pPr>
  </w:p>
  <w:p w:rsidR="00A62E35" w:rsidRDefault="000805FD">
    <w:pPr>
      <w:pStyle w:val="En-tte"/>
    </w:pPr>
    <w:r>
      <w:rPr>
        <w:noProof/>
        <w:sz w:val="20"/>
        <w:lang w:bidi="ar-SA"/>
      </w:rPr>
      <w:pict>
        <v:line id="Line 90" o:spid="_x0000_s2129" style="position:absolute;z-index:251656192;visibility:visibl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EiUHwIAADs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" strokeweight="4.5pt">
          <v:stroke linestyle="thinThick"/>
        </v:line>
      </w:pict>
    </w:r>
  </w:p>
  <w:p w:rsidR="00A62E35" w:rsidRDefault="00A62E35">
    <w:pPr>
      <w:pStyle w:val="En-tte"/>
    </w:pPr>
  </w:p>
  <w:p w:rsidR="00A62E35" w:rsidRDefault="000805FD">
    <w:pPr>
      <w:pStyle w:val="En-tte"/>
    </w:pPr>
    <w:r>
      <w:rPr>
        <w:noProof/>
        <w:sz w:val="20"/>
        <w:lang w:bidi="ar-SA"/>
      </w:rPr>
      <w:pict>
        <v:shape id="_x0000_s2124" type="#_x0000_t136" style="position:absolute;margin-left:40.8pt;margin-top:3.4pt;width:401.25pt;height:36.45pt;z-index:251655168">
          <v:shadow color="#868686"/>
          <v:textpath style="font-family:&quot;Arial Black&quot;;font-size:14pt;v-text-kern:t" trim="t" fitpath="t" string="BUREAU DE LIGUE N°03&#10;SEANCE DU  09/10/2019"/>
        </v:shape>
      </w:pict>
    </w:r>
  </w:p>
  <w:p w:rsidR="00A62E35" w:rsidRDefault="00A62E35">
    <w:pPr>
      <w:pStyle w:val="En-tte"/>
    </w:pPr>
  </w:p>
  <w:p w:rsidR="00A62E35" w:rsidRDefault="00A62E3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42A2"/>
    <w:multiLevelType w:val="hybridMultilevel"/>
    <w:tmpl w:val="4698861C"/>
    <w:lvl w:ilvl="0" w:tplc="1F0A15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62721"/>
    <w:multiLevelType w:val="hybridMultilevel"/>
    <w:tmpl w:val="CE3C61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C71D2"/>
    <w:multiLevelType w:val="hybridMultilevel"/>
    <w:tmpl w:val="87E28FD2"/>
    <w:lvl w:ilvl="0" w:tplc="B4906DE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712AC"/>
    <w:multiLevelType w:val="hybridMultilevel"/>
    <w:tmpl w:val="291207F4"/>
    <w:lvl w:ilvl="0" w:tplc="42C02B0E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>
    <w:nsid w:val="4DF73C9B"/>
    <w:multiLevelType w:val="hybridMultilevel"/>
    <w:tmpl w:val="84063B5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A45CA6"/>
    <w:multiLevelType w:val="hybridMultilevel"/>
    <w:tmpl w:val="5980F4A0"/>
    <w:lvl w:ilvl="0" w:tplc="4DE854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C87"/>
    <w:rsid w:val="00000010"/>
    <w:rsid w:val="00002385"/>
    <w:rsid w:val="000024C7"/>
    <w:rsid w:val="000027DE"/>
    <w:rsid w:val="00003CAF"/>
    <w:rsid w:val="00003F8B"/>
    <w:rsid w:val="0000400F"/>
    <w:rsid w:val="000051E3"/>
    <w:rsid w:val="00007081"/>
    <w:rsid w:val="00007345"/>
    <w:rsid w:val="00011014"/>
    <w:rsid w:val="00012B04"/>
    <w:rsid w:val="00013203"/>
    <w:rsid w:val="00013F20"/>
    <w:rsid w:val="00014B7E"/>
    <w:rsid w:val="00014DA8"/>
    <w:rsid w:val="000151A6"/>
    <w:rsid w:val="00015D37"/>
    <w:rsid w:val="0001680C"/>
    <w:rsid w:val="00016C87"/>
    <w:rsid w:val="00017C38"/>
    <w:rsid w:val="00020C98"/>
    <w:rsid w:val="00022553"/>
    <w:rsid w:val="000236DC"/>
    <w:rsid w:val="000239DE"/>
    <w:rsid w:val="000259A6"/>
    <w:rsid w:val="00026A15"/>
    <w:rsid w:val="00026E44"/>
    <w:rsid w:val="000270EF"/>
    <w:rsid w:val="0003135B"/>
    <w:rsid w:val="0003185A"/>
    <w:rsid w:val="00032223"/>
    <w:rsid w:val="00032249"/>
    <w:rsid w:val="000341A8"/>
    <w:rsid w:val="00034B5B"/>
    <w:rsid w:val="0004035A"/>
    <w:rsid w:val="000409C7"/>
    <w:rsid w:val="00040B9B"/>
    <w:rsid w:val="00040D1C"/>
    <w:rsid w:val="00041A26"/>
    <w:rsid w:val="000420D7"/>
    <w:rsid w:val="000425DF"/>
    <w:rsid w:val="0004369D"/>
    <w:rsid w:val="000439A8"/>
    <w:rsid w:val="000444FA"/>
    <w:rsid w:val="000461F4"/>
    <w:rsid w:val="00047370"/>
    <w:rsid w:val="00051C4C"/>
    <w:rsid w:val="00051E1D"/>
    <w:rsid w:val="0005412C"/>
    <w:rsid w:val="00055DB8"/>
    <w:rsid w:val="00056BCA"/>
    <w:rsid w:val="00056D1D"/>
    <w:rsid w:val="0006006B"/>
    <w:rsid w:val="000604A0"/>
    <w:rsid w:val="000612A8"/>
    <w:rsid w:val="000624CC"/>
    <w:rsid w:val="00062E6A"/>
    <w:rsid w:val="00063816"/>
    <w:rsid w:val="00064F09"/>
    <w:rsid w:val="000652CE"/>
    <w:rsid w:val="00066573"/>
    <w:rsid w:val="00066726"/>
    <w:rsid w:val="00066D55"/>
    <w:rsid w:val="00067E17"/>
    <w:rsid w:val="000715A5"/>
    <w:rsid w:val="000719DD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800D4"/>
    <w:rsid w:val="00080250"/>
    <w:rsid w:val="000804F9"/>
    <w:rsid w:val="000805FD"/>
    <w:rsid w:val="000807C9"/>
    <w:rsid w:val="00080BCC"/>
    <w:rsid w:val="00082C3A"/>
    <w:rsid w:val="000842D3"/>
    <w:rsid w:val="00084CD4"/>
    <w:rsid w:val="000851A0"/>
    <w:rsid w:val="00085218"/>
    <w:rsid w:val="00086756"/>
    <w:rsid w:val="000871AF"/>
    <w:rsid w:val="00087EE2"/>
    <w:rsid w:val="00090239"/>
    <w:rsid w:val="00090FD2"/>
    <w:rsid w:val="00091AC5"/>
    <w:rsid w:val="00091E60"/>
    <w:rsid w:val="00092BCB"/>
    <w:rsid w:val="00094B4F"/>
    <w:rsid w:val="0009558C"/>
    <w:rsid w:val="00095BFE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B04BB"/>
    <w:rsid w:val="000B10BC"/>
    <w:rsid w:val="000B123B"/>
    <w:rsid w:val="000B17D5"/>
    <w:rsid w:val="000B2769"/>
    <w:rsid w:val="000B2F96"/>
    <w:rsid w:val="000B32C4"/>
    <w:rsid w:val="000B39EF"/>
    <w:rsid w:val="000B3A1D"/>
    <w:rsid w:val="000B3C60"/>
    <w:rsid w:val="000B6624"/>
    <w:rsid w:val="000B74FB"/>
    <w:rsid w:val="000C38B1"/>
    <w:rsid w:val="000C4D42"/>
    <w:rsid w:val="000C4F13"/>
    <w:rsid w:val="000C61CA"/>
    <w:rsid w:val="000C6AAC"/>
    <w:rsid w:val="000C6CCC"/>
    <w:rsid w:val="000D00D7"/>
    <w:rsid w:val="000D09C5"/>
    <w:rsid w:val="000D0C41"/>
    <w:rsid w:val="000D0D34"/>
    <w:rsid w:val="000D10E9"/>
    <w:rsid w:val="000D2035"/>
    <w:rsid w:val="000D26EB"/>
    <w:rsid w:val="000D2C19"/>
    <w:rsid w:val="000D37EE"/>
    <w:rsid w:val="000D39C2"/>
    <w:rsid w:val="000D3DDE"/>
    <w:rsid w:val="000D3EE6"/>
    <w:rsid w:val="000D52E6"/>
    <w:rsid w:val="000D5429"/>
    <w:rsid w:val="000D560C"/>
    <w:rsid w:val="000D5F5C"/>
    <w:rsid w:val="000D6660"/>
    <w:rsid w:val="000D7951"/>
    <w:rsid w:val="000D7CE3"/>
    <w:rsid w:val="000E1709"/>
    <w:rsid w:val="000E1BFE"/>
    <w:rsid w:val="000E22BE"/>
    <w:rsid w:val="000E24A9"/>
    <w:rsid w:val="000E2E30"/>
    <w:rsid w:val="000E3746"/>
    <w:rsid w:val="000E3951"/>
    <w:rsid w:val="000E52FD"/>
    <w:rsid w:val="000E5C10"/>
    <w:rsid w:val="000E65F3"/>
    <w:rsid w:val="000E6891"/>
    <w:rsid w:val="000E6FB9"/>
    <w:rsid w:val="000E71C2"/>
    <w:rsid w:val="000E76C2"/>
    <w:rsid w:val="000F0485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04EE"/>
    <w:rsid w:val="001020B4"/>
    <w:rsid w:val="00103BB4"/>
    <w:rsid w:val="00104A41"/>
    <w:rsid w:val="00105467"/>
    <w:rsid w:val="00106C8F"/>
    <w:rsid w:val="00107CDF"/>
    <w:rsid w:val="00107CF4"/>
    <w:rsid w:val="001104B7"/>
    <w:rsid w:val="00111E3D"/>
    <w:rsid w:val="00112076"/>
    <w:rsid w:val="001125C5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162B4"/>
    <w:rsid w:val="00122F9B"/>
    <w:rsid w:val="00123074"/>
    <w:rsid w:val="00123947"/>
    <w:rsid w:val="001239D2"/>
    <w:rsid w:val="0012435E"/>
    <w:rsid w:val="00125186"/>
    <w:rsid w:val="00125C70"/>
    <w:rsid w:val="0012779B"/>
    <w:rsid w:val="00127A51"/>
    <w:rsid w:val="0013060D"/>
    <w:rsid w:val="00130A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165C"/>
    <w:rsid w:val="0014171C"/>
    <w:rsid w:val="001434D9"/>
    <w:rsid w:val="00143544"/>
    <w:rsid w:val="00144710"/>
    <w:rsid w:val="00146768"/>
    <w:rsid w:val="0014695C"/>
    <w:rsid w:val="00146B5A"/>
    <w:rsid w:val="001473F9"/>
    <w:rsid w:val="001478C7"/>
    <w:rsid w:val="00147A5A"/>
    <w:rsid w:val="00147ED1"/>
    <w:rsid w:val="0015141F"/>
    <w:rsid w:val="0015236B"/>
    <w:rsid w:val="001529FE"/>
    <w:rsid w:val="00154071"/>
    <w:rsid w:val="00154B58"/>
    <w:rsid w:val="0015559F"/>
    <w:rsid w:val="00157181"/>
    <w:rsid w:val="001601BB"/>
    <w:rsid w:val="00160961"/>
    <w:rsid w:val="001610B6"/>
    <w:rsid w:val="00162617"/>
    <w:rsid w:val="00162C9B"/>
    <w:rsid w:val="00163C20"/>
    <w:rsid w:val="00164B67"/>
    <w:rsid w:val="00165F31"/>
    <w:rsid w:val="00166430"/>
    <w:rsid w:val="001702B0"/>
    <w:rsid w:val="001709E6"/>
    <w:rsid w:val="0017147D"/>
    <w:rsid w:val="001722D2"/>
    <w:rsid w:val="001725EA"/>
    <w:rsid w:val="001735F0"/>
    <w:rsid w:val="00174570"/>
    <w:rsid w:val="00176AFC"/>
    <w:rsid w:val="00176F1F"/>
    <w:rsid w:val="001807C7"/>
    <w:rsid w:val="00182ED5"/>
    <w:rsid w:val="00183F0E"/>
    <w:rsid w:val="001840C6"/>
    <w:rsid w:val="00184772"/>
    <w:rsid w:val="0018484A"/>
    <w:rsid w:val="00184FC2"/>
    <w:rsid w:val="001857D0"/>
    <w:rsid w:val="00185DE1"/>
    <w:rsid w:val="00185FB2"/>
    <w:rsid w:val="00190FB0"/>
    <w:rsid w:val="00191067"/>
    <w:rsid w:val="00191644"/>
    <w:rsid w:val="001926B6"/>
    <w:rsid w:val="0019284B"/>
    <w:rsid w:val="00192A69"/>
    <w:rsid w:val="00193768"/>
    <w:rsid w:val="001944DA"/>
    <w:rsid w:val="00194B3D"/>
    <w:rsid w:val="001951F9"/>
    <w:rsid w:val="001A22AF"/>
    <w:rsid w:val="001A3578"/>
    <w:rsid w:val="001A42D0"/>
    <w:rsid w:val="001A4A3D"/>
    <w:rsid w:val="001A68D4"/>
    <w:rsid w:val="001A6B25"/>
    <w:rsid w:val="001A6FA2"/>
    <w:rsid w:val="001A7AD7"/>
    <w:rsid w:val="001B0685"/>
    <w:rsid w:val="001B075C"/>
    <w:rsid w:val="001B23D1"/>
    <w:rsid w:val="001B2944"/>
    <w:rsid w:val="001B4206"/>
    <w:rsid w:val="001B463C"/>
    <w:rsid w:val="001B4F90"/>
    <w:rsid w:val="001B5C3E"/>
    <w:rsid w:val="001B66AE"/>
    <w:rsid w:val="001B78DB"/>
    <w:rsid w:val="001C0B44"/>
    <w:rsid w:val="001C0C5C"/>
    <w:rsid w:val="001C0F00"/>
    <w:rsid w:val="001C1C8F"/>
    <w:rsid w:val="001C1D5E"/>
    <w:rsid w:val="001C3D6B"/>
    <w:rsid w:val="001C4091"/>
    <w:rsid w:val="001C51C0"/>
    <w:rsid w:val="001C7C31"/>
    <w:rsid w:val="001C7D23"/>
    <w:rsid w:val="001D0902"/>
    <w:rsid w:val="001D0A45"/>
    <w:rsid w:val="001D0EFA"/>
    <w:rsid w:val="001D225A"/>
    <w:rsid w:val="001D2564"/>
    <w:rsid w:val="001D2960"/>
    <w:rsid w:val="001D4B00"/>
    <w:rsid w:val="001D6303"/>
    <w:rsid w:val="001E0838"/>
    <w:rsid w:val="001E2667"/>
    <w:rsid w:val="001E3792"/>
    <w:rsid w:val="001E4D87"/>
    <w:rsid w:val="001E4FDE"/>
    <w:rsid w:val="001E5547"/>
    <w:rsid w:val="001E5B57"/>
    <w:rsid w:val="001E642D"/>
    <w:rsid w:val="001E657C"/>
    <w:rsid w:val="001F07CB"/>
    <w:rsid w:val="001F12DC"/>
    <w:rsid w:val="001F27ED"/>
    <w:rsid w:val="001F292B"/>
    <w:rsid w:val="001F31C4"/>
    <w:rsid w:val="001F31F0"/>
    <w:rsid w:val="001F3EDF"/>
    <w:rsid w:val="001F4298"/>
    <w:rsid w:val="001F43F2"/>
    <w:rsid w:val="001F47F0"/>
    <w:rsid w:val="001F4ABF"/>
    <w:rsid w:val="001F5514"/>
    <w:rsid w:val="001F55FD"/>
    <w:rsid w:val="001F58AB"/>
    <w:rsid w:val="001F62BF"/>
    <w:rsid w:val="001F640E"/>
    <w:rsid w:val="001F76B9"/>
    <w:rsid w:val="001F7DC7"/>
    <w:rsid w:val="002000D6"/>
    <w:rsid w:val="00200442"/>
    <w:rsid w:val="0020076F"/>
    <w:rsid w:val="00200771"/>
    <w:rsid w:val="002011F3"/>
    <w:rsid w:val="00201891"/>
    <w:rsid w:val="00201AFB"/>
    <w:rsid w:val="00202745"/>
    <w:rsid w:val="002047DF"/>
    <w:rsid w:val="002049AD"/>
    <w:rsid w:val="002059E0"/>
    <w:rsid w:val="00206255"/>
    <w:rsid w:val="00207757"/>
    <w:rsid w:val="00207CAC"/>
    <w:rsid w:val="00210C42"/>
    <w:rsid w:val="002118EF"/>
    <w:rsid w:val="00212CD1"/>
    <w:rsid w:val="0021318C"/>
    <w:rsid w:val="00213594"/>
    <w:rsid w:val="00213B38"/>
    <w:rsid w:val="0021427C"/>
    <w:rsid w:val="00214D5D"/>
    <w:rsid w:val="00216B5C"/>
    <w:rsid w:val="00216FA4"/>
    <w:rsid w:val="0022166C"/>
    <w:rsid w:val="00221A83"/>
    <w:rsid w:val="0022330C"/>
    <w:rsid w:val="002234F0"/>
    <w:rsid w:val="0022474A"/>
    <w:rsid w:val="002261B2"/>
    <w:rsid w:val="002269E0"/>
    <w:rsid w:val="00226CBA"/>
    <w:rsid w:val="00226F99"/>
    <w:rsid w:val="00232328"/>
    <w:rsid w:val="00234CDC"/>
    <w:rsid w:val="00235BB1"/>
    <w:rsid w:val="00237320"/>
    <w:rsid w:val="00237342"/>
    <w:rsid w:val="0023762D"/>
    <w:rsid w:val="00237829"/>
    <w:rsid w:val="00237CC0"/>
    <w:rsid w:val="0024363B"/>
    <w:rsid w:val="00243D53"/>
    <w:rsid w:val="00244065"/>
    <w:rsid w:val="002448C3"/>
    <w:rsid w:val="00246053"/>
    <w:rsid w:val="00247457"/>
    <w:rsid w:val="00247E7C"/>
    <w:rsid w:val="002529C7"/>
    <w:rsid w:val="00253C25"/>
    <w:rsid w:val="0025452D"/>
    <w:rsid w:val="002556C8"/>
    <w:rsid w:val="0025674C"/>
    <w:rsid w:val="00256B82"/>
    <w:rsid w:val="00261BA3"/>
    <w:rsid w:val="00262226"/>
    <w:rsid w:val="00262BD9"/>
    <w:rsid w:val="00263095"/>
    <w:rsid w:val="00263BAD"/>
    <w:rsid w:val="0026416A"/>
    <w:rsid w:val="00265893"/>
    <w:rsid w:val="00266DB9"/>
    <w:rsid w:val="0026721D"/>
    <w:rsid w:val="0027042E"/>
    <w:rsid w:val="00270433"/>
    <w:rsid w:val="0027113F"/>
    <w:rsid w:val="00271196"/>
    <w:rsid w:val="002734E4"/>
    <w:rsid w:val="0027418E"/>
    <w:rsid w:val="002741B1"/>
    <w:rsid w:val="00275B6C"/>
    <w:rsid w:val="00275EE3"/>
    <w:rsid w:val="00276557"/>
    <w:rsid w:val="00277C8F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68F8"/>
    <w:rsid w:val="002875C4"/>
    <w:rsid w:val="002967B2"/>
    <w:rsid w:val="0029724C"/>
    <w:rsid w:val="00297935"/>
    <w:rsid w:val="002A2645"/>
    <w:rsid w:val="002A2E8C"/>
    <w:rsid w:val="002A3012"/>
    <w:rsid w:val="002A3B19"/>
    <w:rsid w:val="002A3F12"/>
    <w:rsid w:val="002A408A"/>
    <w:rsid w:val="002A45D4"/>
    <w:rsid w:val="002A5EB4"/>
    <w:rsid w:val="002A6190"/>
    <w:rsid w:val="002A71E8"/>
    <w:rsid w:val="002B024A"/>
    <w:rsid w:val="002B0987"/>
    <w:rsid w:val="002B163D"/>
    <w:rsid w:val="002B1B31"/>
    <w:rsid w:val="002B1EB1"/>
    <w:rsid w:val="002B27C8"/>
    <w:rsid w:val="002B2C13"/>
    <w:rsid w:val="002B3506"/>
    <w:rsid w:val="002B460D"/>
    <w:rsid w:val="002B4815"/>
    <w:rsid w:val="002B4B06"/>
    <w:rsid w:val="002B6294"/>
    <w:rsid w:val="002C002C"/>
    <w:rsid w:val="002C3554"/>
    <w:rsid w:val="002C4239"/>
    <w:rsid w:val="002C4A63"/>
    <w:rsid w:val="002C539B"/>
    <w:rsid w:val="002C5B5B"/>
    <w:rsid w:val="002C76B5"/>
    <w:rsid w:val="002D0189"/>
    <w:rsid w:val="002D0263"/>
    <w:rsid w:val="002D29AA"/>
    <w:rsid w:val="002D300F"/>
    <w:rsid w:val="002D56F3"/>
    <w:rsid w:val="002D67F7"/>
    <w:rsid w:val="002D76D9"/>
    <w:rsid w:val="002E0909"/>
    <w:rsid w:val="002E3BA6"/>
    <w:rsid w:val="002E44AC"/>
    <w:rsid w:val="002E66E5"/>
    <w:rsid w:val="002E6F2A"/>
    <w:rsid w:val="002E72ED"/>
    <w:rsid w:val="002F08FB"/>
    <w:rsid w:val="002F0D92"/>
    <w:rsid w:val="002F2297"/>
    <w:rsid w:val="002F3F3B"/>
    <w:rsid w:val="002F588D"/>
    <w:rsid w:val="002F6ADD"/>
    <w:rsid w:val="002F79A7"/>
    <w:rsid w:val="00300935"/>
    <w:rsid w:val="00301D22"/>
    <w:rsid w:val="00302E5C"/>
    <w:rsid w:val="0030516F"/>
    <w:rsid w:val="00305779"/>
    <w:rsid w:val="00305E4F"/>
    <w:rsid w:val="00306A27"/>
    <w:rsid w:val="00306B59"/>
    <w:rsid w:val="00307B7A"/>
    <w:rsid w:val="00307CE8"/>
    <w:rsid w:val="00311E3D"/>
    <w:rsid w:val="00312477"/>
    <w:rsid w:val="00312704"/>
    <w:rsid w:val="00312978"/>
    <w:rsid w:val="00313954"/>
    <w:rsid w:val="00313D19"/>
    <w:rsid w:val="00315189"/>
    <w:rsid w:val="0031595C"/>
    <w:rsid w:val="00315ECA"/>
    <w:rsid w:val="003176B0"/>
    <w:rsid w:val="00320AE3"/>
    <w:rsid w:val="0032333F"/>
    <w:rsid w:val="00323D69"/>
    <w:rsid w:val="003251E8"/>
    <w:rsid w:val="00325530"/>
    <w:rsid w:val="00326A35"/>
    <w:rsid w:val="00327AA8"/>
    <w:rsid w:val="0033067A"/>
    <w:rsid w:val="00330F52"/>
    <w:rsid w:val="00331A9A"/>
    <w:rsid w:val="00333B7A"/>
    <w:rsid w:val="00334ED4"/>
    <w:rsid w:val="00337371"/>
    <w:rsid w:val="003376AA"/>
    <w:rsid w:val="003377E6"/>
    <w:rsid w:val="00342613"/>
    <w:rsid w:val="00342E46"/>
    <w:rsid w:val="003430E7"/>
    <w:rsid w:val="00343DB4"/>
    <w:rsid w:val="003459FE"/>
    <w:rsid w:val="003461E9"/>
    <w:rsid w:val="0034666F"/>
    <w:rsid w:val="00351927"/>
    <w:rsid w:val="00352CF9"/>
    <w:rsid w:val="00352EE5"/>
    <w:rsid w:val="0035423D"/>
    <w:rsid w:val="00355004"/>
    <w:rsid w:val="00355B0A"/>
    <w:rsid w:val="00356428"/>
    <w:rsid w:val="00356E0D"/>
    <w:rsid w:val="00357F92"/>
    <w:rsid w:val="00360EEE"/>
    <w:rsid w:val="00360FB3"/>
    <w:rsid w:val="00361023"/>
    <w:rsid w:val="003621DF"/>
    <w:rsid w:val="003621EA"/>
    <w:rsid w:val="00362BAC"/>
    <w:rsid w:val="003635F9"/>
    <w:rsid w:val="00363DFF"/>
    <w:rsid w:val="0036413E"/>
    <w:rsid w:val="00364606"/>
    <w:rsid w:val="003661B5"/>
    <w:rsid w:val="00370D5D"/>
    <w:rsid w:val="00372687"/>
    <w:rsid w:val="003734CC"/>
    <w:rsid w:val="003746DE"/>
    <w:rsid w:val="00374B4E"/>
    <w:rsid w:val="00376019"/>
    <w:rsid w:val="00376479"/>
    <w:rsid w:val="0037776C"/>
    <w:rsid w:val="00377C93"/>
    <w:rsid w:val="00377EE5"/>
    <w:rsid w:val="003804AD"/>
    <w:rsid w:val="003834EE"/>
    <w:rsid w:val="00383E6B"/>
    <w:rsid w:val="00384692"/>
    <w:rsid w:val="00385278"/>
    <w:rsid w:val="00385B41"/>
    <w:rsid w:val="00385C8C"/>
    <w:rsid w:val="00386425"/>
    <w:rsid w:val="00387A6A"/>
    <w:rsid w:val="00387D15"/>
    <w:rsid w:val="00387DC0"/>
    <w:rsid w:val="0039028D"/>
    <w:rsid w:val="00390B91"/>
    <w:rsid w:val="0039120F"/>
    <w:rsid w:val="00391DD0"/>
    <w:rsid w:val="003930E1"/>
    <w:rsid w:val="0039325E"/>
    <w:rsid w:val="003943E5"/>
    <w:rsid w:val="00394858"/>
    <w:rsid w:val="0039514B"/>
    <w:rsid w:val="0039593E"/>
    <w:rsid w:val="00396031"/>
    <w:rsid w:val="00396690"/>
    <w:rsid w:val="00396F7F"/>
    <w:rsid w:val="003A0DF4"/>
    <w:rsid w:val="003A1C49"/>
    <w:rsid w:val="003A2789"/>
    <w:rsid w:val="003A39FF"/>
    <w:rsid w:val="003A3DD1"/>
    <w:rsid w:val="003A433B"/>
    <w:rsid w:val="003A523F"/>
    <w:rsid w:val="003A75C3"/>
    <w:rsid w:val="003B0F6B"/>
    <w:rsid w:val="003B29DE"/>
    <w:rsid w:val="003B3238"/>
    <w:rsid w:val="003B3273"/>
    <w:rsid w:val="003B32AB"/>
    <w:rsid w:val="003B6029"/>
    <w:rsid w:val="003B6C7D"/>
    <w:rsid w:val="003B7132"/>
    <w:rsid w:val="003C0587"/>
    <w:rsid w:val="003C08C1"/>
    <w:rsid w:val="003C21DF"/>
    <w:rsid w:val="003C30F8"/>
    <w:rsid w:val="003C5DDF"/>
    <w:rsid w:val="003C77A9"/>
    <w:rsid w:val="003D050B"/>
    <w:rsid w:val="003D1A29"/>
    <w:rsid w:val="003D386A"/>
    <w:rsid w:val="003D51FA"/>
    <w:rsid w:val="003D5B20"/>
    <w:rsid w:val="003E07BD"/>
    <w:rsid w:val="003E1E4D"/>
    <w:rsid w:val="003E2076"/>
    <w:rsid w:val="003E3B3B"/>
    <w:rsid w:val="003E579A"/>
    <w:rsid w:val="003E5B23"/>
    <w:rsid w:val="003E632A"/>
    <w:rsid w:val="003F02BA"/>
    <w:rsid w:val="003F05CF"/>
    <w:rsid w:val="003F07EC"/>
    <w:rsid w:val="003F0D32"/>
    <w:rsid w:val="003F133F"/>
    <w:rsid w:val="003F1ED0"/>
    <w:rsid w:val="003F2B4B"/>
    <w:rsid w:val="003F59EE"/>
    <w:rsid w:val="003F5BAD"/>
    <w:rsid w:val="003F5CE7"/>
    <w:rsid w:val="003F77DC"/>
    <w:rsid w:val="00401DA7"/>
    <w:rsid w:val="004025B8"/>
    <w:rsid w:val="0040272C"/>
    <w:rsid w:val="00402D14"/>
    <w:rsid w:val="00403DEA"/>
    <w:rsid w:val="00404593"/>
    <w:rsid w:val="0040511A"/>
    <w:rsid w:val="004052FC"/>
    <w:rsid w:val="004053A2"/>
    <w:rsid w:val="00405BD5"/>
    <w:rsid w:val="0040629F"/>
    <w:rsid w:val="004064FC"/>
    <w:rsid w:val="00407E97"/>
    <w:rsid w:val="00410EC0"/>
    <w:rsid w:val="004112C0"/>
    <w:rsid w:val="004115BB"/>
    <w:rsid w:val="004121F1"/>
    <w:rsid w:val="0041279D"/>
    <w:rsid w:val="00412D92"/>
    <w:rsid w:val="00413383"/>
    <w:rsid w:val="0041387E"/>
    <w:rsid w:val="004203BF"/>
    <w:rsid w:val="00420695"/>
    <w:rsid w:val="004221EA"/>
    <w:rsid w:val="00423CC6"/>
    <w:rsid w:val="00424341"/>
    <w:rsid w:val="0042477A"/>
    <w:rsid w:val="00424D8A"/>
    <w:rsid w:val="00424E35"/>
    <w:rsid w:val="0042504E"/>
    <w:rsid w:val="00426BAB"/>
    <w:rsid w:val="004308DF"/>
    <w:rsid w:val="004310FF"/>
    <w:rsid w:val="00431297"/>
    <w:rsid w:val="00432016"/>
    <w:rsid w:val="00432611"/>
    <w:rsid w:val="00432F1D"/>
    <w:rsid w:val="00433055"/>
    <w:rsid w:val="00433304"/>
    <w:rsid w:val="0043357B"/>
    <w:rsid w:val="00435D14"/>
    <w:rsid w:val="00437869"/>
    <w:rsid w:val="00440327"/>
    <w:rsid w:val="00440659"/>
    <w:rsid w:val="00440AEF"/>
    <w:rsid w:val="00441A66"/>
    <w:rsid w:val="00441C2E"/>
    <w:rsid w:val="0044212C"/>
    <w:rsid w:val="004423C2"/>
    <w:rsid w:val="00443E95"/>
    <w:rsid w:val="00444B76"/>
    <w:rsid w:val="0044610A"/>
    <w:rsid w:val="00446DE1"/>
    <w:rsid w:val="00451551"/>
    <w:rsid w:val="00451578"/>
    <w:rsid w:val="0045188B"/>
    <w:rsid w:val="0045212E"/>
    <w:rsid w:val="00453269"/>
    <w:rsid w:val="0045328D"/>
    <w:rsid w:val="004538D4"/>
    <w:rsid w:val="00454D2F"/>
    <w:rsid w:val="004553C9"/>
    <w:rsid w:val="00455856"/>
    <w:rsid w:val="00456B15"/>
    <w:rsid w:val="00461342"/>
    <w:rsid w:val="00462CFE"/>
    <w:rsid w:val="004635F1"/>
    <w:rsid w:val="00463788"/>
    <w:rsid w:val="00463826"/>
    <w:rsid w:val="004645CA"/>
    <w:rsid w:val="00464A0A"/>
    <w:rsid w:val="00464D51"/>
    <w:rsid w:val="00465DEC"/>
    <w:rsid w:val="0046649C"/>
    <w:rsid w:val="00466593"/>
    <w:rsid w:val="004709AB"/>
    <w:rsid w:val="00470E8C"/>
    <w:rsid w:val="004715C0"/>
    <w:rsid w:val="004742AA"/>
    <w:rsid w:val="00474B73"/>
    <w:rsid w:val="00475F04"/>
    <w:rsid w:val="0047740F"/>
    <w:rsid w:val="004777E6"/>
    <w:rsid w:val="004801F3"/>
    <w:rsid w:val="0048028C"/>
    <w:rsid w:val="004827B9"/>
    <w:rsid w:val="00483E40"/>
    <w:rsid w:val="00484C95"/>
    <w:rsid w:val="00485074"/>
    <w:rsid w:val="00486939"/>
    <w:rsid w:val="0049016B"/>
    <w:rsid w:val="00490C65"/>
    <w:rsid w:val="00492638"/>
    <w:rsid w:val="00492808"/>
    <w:rsid w:val="004933EB"/>
    <w:rsid w:val="0049409F"/>
    <w:rsid w:val="0049427F"/>
    <w:rsid w:val="004966EF"/>
    <w:rsid w:val="004969C3"/>
    <w:rsid w:val="00496ED7"/>
    <w:rsid w:val="00497508"/>
    <w:rsid w:val="004A02A4"/>
    <w:rsid w:val="004A16B7"/>
    <w:rsid w:val="004A1B10"/>
    <w:rsid w:val="004A5191"/>
    <w:rsid w:val="004A60A1"/>
    <w:rsid w:val="004A6687"/>
    <w:rsid w:val="004A6AFE"/>
    <w:rsid w:val="004A75C3"/>
    <w:rsid w:val="004A7882"/>
    <w:rsid w:val="004B3369"/>
    <w:rsid w:val="004B50C6"/>
    <w:rsid w:val="004B5E0D"/>
    <w:rsid w:val="004B5E2F"/>
    <w:rsid w:val="004B65D8"/>
    <w:rsid w:val="004B6D46"/>
    <w:rsid w:val="004B7B8A"/>
    <w:rsid w:val="004B7C8D"/>
    <w:rsid w:val="004B7E36"/>
    <w:rsid w:val="004C00D8"/>
    <w:rsid w:val="004C13C6"/>
    <w:rsid w:val="004C1F64"/>
    <w:rsid w:val="004C225F"/>
    <w:rsid w:val="004C28B7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E"/>
    <w:rsid w:val="004D624B"/>
    <w:rsid w:val="004D703B"/>
    <w:rsid w:val="004D77D3"/>
    <w:rsid w:val="004D7845"/>
    <w:rsid w:val="004D7D82"/>
    <w:rsid w:val="004E07D6"/>
    <w:rsid w:val="004E0A59"/>
    <w:rsid w:val="004E4726"/>
    <w:rsid w:val="004E75BE"/>
    <w:rsid w:val="004F0131"/>
    <w:rsid w:val="004F0748"/>
    <w:rsid w:val="004F0782"/>
    <w:rsid w:val="004F0AAA"/>
    <w:rsid w:val="004F0D33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A80"/>
    <w:rsid w:val="0050486A"/>
    <w:rsid w:val="00504C50"/>
    <w:rsid w:val="00504E97"/>
    <w:rsid w:val="00504FBB"/>
    <w:rsid w:val="005052AD"/>
    <w:rsid w:val="0050556D"/>
    <w:rsid w:val="005100B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17FE1"/>
    <w:rsid w:val="005216FD"/>
    <w:rsid w:val="00524602"/>
    <w:rsid w:val="005246DF"/>
    <w:rsid w:val="00525822"/>
    <w:rsid w:val="00525B18"/>
    <w:rsid w:val="005267AB"/>
    <w:rsid w:val="005267D4"/>
    <w:rsid w:val="00527268"/>
    <w:rsid w:val="0052755A"/>
    <w:rsid w:val="00527F13"/>
    <w:rsid w:val="00530EC1"/>
    <w:rsid w:val="00531030"/>
    <w:rsid w:val="005314CC"/>
    <w:rsid w:val="005319AD"/>
    <w:rsid w:val="00531EDE"/>
    <w:rsid w:val="0053243A"/>
    <w:rsid w:val="0053297B"/>
    <w:rsid w:val="00533637"/>
    <w:rsid w:val="00535D0B"/>
    <w:rsid w:val="00535E90"/>
    <w:rsid w:val="00535FCB"/>
    <w:rsid w:val="005401D6"/>
    <w:rsid w:val="0054231E"/>
    <w:rsid w:val="00542A80"/>
    <w:rsid w:val="0054349B"/>
    <w:rsid w:val="00543706"/>
    <w:rsid w:val="0054578D"/>
    <w:rsid w:val="00546506"/>
    <w:rsid w:val="0054688D"/>
    <w:rsid w:val="00546A04"/>
    <w:rsid w:val="0055153F"/>
    <w:rsid w:val="0055289E"/>
    <w:rsid w:val="00553C55"/>
    <w:rsid w:val="0055443E"/>
    <w:rsid w:val="005553CE"/>
    <w:rsid w:val="0056000D"/>
    <w:rsid w:val="00560A6D"/>
    <w:rsid w:val="00563B6E"/>
    <w:rsid w:val="005655A5"/>
    <w:rsid w:val="00565D57"/>
    <w:rsid w:val="00566B64"/>
    <w:rsid w:val="00567147"/>
    <w:rsid w:val="005700A8"/>
    <w:rsid w:val="0057049D"/>
    <w:rsid w:val="005720BF"/>
    <w:rsid w:val="00572729"/>
    <w:rsid w:val="00573849"/>
    <w:rsid w:val="00576560"/>
    <w:rsid w:val="005767A7"/>
    <w:rsid w:val="005800B7"/>
    <w:rsid w:val="005809F3"/>
    <w:rsid w:val="00580DE7"/>
    <w:rsid w:val="0058281C"/>
    <w:rsid w:val="00584AA6"/>
    <w:rsid w:val="005856FF"/>
    <w:rsid w:val="0058573E"/>
    <w:rsid w:val="00586832"/>
    <w:rsid w:val="00586B90"/>
    <w:rsid w:val="00587562"/>
    <w:rsid w:val="00587C78"/>
    <w:rsid w:val="00587D7A"/>
    <w:rsid w:val="005906B9"/>
    <w:rsid w:val="00590FBC"/>
    <w:rsid w:val="005914B1"/>
    <w:rsid w:val="0059190C"/>
    <w:rsid w:val="00591BD9"/>
    <w:rsid w:val="005931CD"/>
    <w:rsid w:val="00593F38"/>
    <w:rsid w:val="0059519A"/>
    <w:rsid w:val="00596781"/>
    <w:rsid w:val="00597323"/>
    <w:rsid w:val="005A0742"/>
    <w:rsid w:val="005A0FD9"/>
    <w:rsid w:val="005A1603"/>
    <w:rsid w:val="005A21AC"/>
    <w:rsid w:val="005A21E6"/>
    <w:rsid w:val="005A3DC4"/>
    <w:rsid w:val="005A4A52"/>
    <w:rsid w:val="005A4A85"/>
    <w:rsid w:val="005A4B11"/>
    <w:rsid w:val="005A4DFA"/>
    <w:rsid w:val="005A519E"/>
    <w:rsid w:val="005A637C"/>
    <w:rsid w:val="005A65AA"/>
    <w:rsid w:val="005A7C0B"/>
    <w:rsid w:val="005B01FE"/>
    <w:rsid w:val="005B088E"/>
    <w:rsid w:val="005B1323"/>
    <w:rsid w:val="005B16BA"/>
    <w:rsid w:val="005B245A"/>
    <w:rsid w:val="005B24A3"/>
    <w:rsid w:val="005B2B00"/>
    <w:rsid w:val="005B323A"/>
    <w:rsid w:val="005B3AFE"/>
    <w:rsid w:val="005B40CA"/>
    <w:rsid w:val="005B5D0F"/>
    <w:rsid w:val="005B5ED2"/>
    <w:rsid w:val="005B6C03"/>
    <w:rsid w:val="005C2D9D"/>
    <w:rsid w:val="005C622A"/>
    <w:rsid w:val="005D028C"/>
    <w:rsid w:val="005D0DA2"/>
    <w:rsid w:val="005D1283"/>
    <w:rsid w:val="005D2348"/>
    <w:rsid w:val="005D40D6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912"/>
    <w:rsid w:val="005E3B1F"/>
    <w:rsid w:val="005E576C"/>
    <w:rsid w:val="005E57A9"/>
    <w:rsid w:val="005E6307"/>
    <w:rsid w:val="005E66A8"/>
    <w:rsid w:val="005E69AA"/>
    <w:rsid w:val="005F0296"/>
    <w:rsid w:val="005F05AE"/>
    <w:rsid w:val="005F06C4"/>
    <w:rsid w:val="005F1484"/>
    <w:rsid w:val="005F2D83"/>
    <w:rsid w:val="005F31F2"/>
    <w:rsid w:val="005F5235"/>
    <w:rsid w:val="005F542F"/>
    <w:rsid w:val="005F7A45"/>
    <w:rsid w:val="005F7C16"/>
    <w:rsid w:val="00600E95"/>
    <w:rsid w:val="0060113C"/>
    <w:rsid w:val="006021EC"/>
    <w:rsid w:val="00603461"/>
    <w:rsid w:val="00604C92"/>
    <w:rsid w:val="00605633"/>
    <w:rsid w:val="00605A38"/>
    <w:rsid w:val="00606C18"/>
    <w:rsid w:val="006107DB"/>
    <w:rsid w:val="006111F1"/>
    <w:rsid w:val="0061215D"/>
    <w:rsid w:val="00612FF4"/>
    <w:rsid w:val="00614ACF"/>
    <w:rsid w:val="0061756D"/>
    <w:rsid w:val="00617A8A"/>
    <w:rsid w:val="006207FF"/>
    <w:rsid w:val="00620ECB"/>
    <w:rsid w:val="006210FF"/>
    <w:rsid w:val="0062206B"/>
    <w:rsid w:val="0062263A"/>
    <w:rsid w:val="00624FEF"/>
    <w:rsid w:val="00625BCA"/>
    <w:rsid w:val="00625F12"/>
    <w:rsid w:val="00625F74"/>
    <w:rsid w:val="006264C7"/>
    <w:rsid w:val="0062722D"/>
    <w:rsid w:val="0063291B"/>
    <w:rsid w:val="00632E08"/>
    <w:rsid w:val="00634205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465"/>
    <w:rsid w:val="006417C2"/>
    <w:rsid w:val="006425D8"/>
    <w:rsid w:val="00642917"/>
    <w:rsid w:val="0064300B"/>
    <w:rsid w:val="006436B9"/>
    <w:rsid w:val="00643CE0"/>
    <w:rsid w:val="006447AC"/>
    <w:rsid w:val="00644A54"/>
    <w:rsid w:val="00644F69"/>
    <w:rsid w:val="00645498"/>
    <w:rsid w:val="00646EBC"/>
    <w:rsid w:val="0065034F"/>
    <w:rsid w:val="0065094A"/>
    <w:rsid w:val="00650AB2"/>
    <w:rsid w:val="00652CC8"/>
    <w:rsid w:val="0065367E"/>
    <w:rsid w:val="00653926"/>
    <w:rsid w:val="006547F8"/>
    <w:rsid w:val="00654AC0"/>
    <w:rsid w:val="006555DA"/>
    <w:rsid w:val="00656DBB"/>
    <w:rsid w:val="00657652"/>
    <w:rsid w:val="00657D8A"/>
    <w:rsid w:val="00657F0D"/>
    <w:rsid w:val="00660748"/>
    <w:rsid w:val="0066143F"/>
    <w:rsid w:val="00664491"/>
    <w:rsid w:val="006645FD"/>
    <w:rsid w:val="00664B66"/>
    <w:rsid w:val="00664D75"/>
    <w:rsid w:val="00665226"/>
    <w:rsid w:val="006654FF"/>
    <w:rsid w:val="0066616B"/>
    <w:rsid w:val="0066772A"/>
    <w:rsid w:val="00671099"/>
    <w:rsid w:val="00671834"/>
    <w:rsid w:val="00672DB6"/>
    <w:rsid w:val="006732D6"/>
    <w:rsid w:val="0067339A"/>
    <w:rsid w:val="0067407E"/>
    <w:rsid w:val="00674214"/>
    <w:rsid w:val="0067498C"/>
    <w:rsid w:val="00674B16"/>
    <w:rsid w:val="00675E04"/>
    <w:rsid w:val="00680760"/>
    <w:rsid w:val="00680C9F"/>
    <w:rsid w:val="00682B13"/>
    <w:rsid w:val="00682DCF"/>
    <w:rsid w:val="006835B9"/>
    <w:rsid w:val="006841C0"/>
    <w:rsid w:val="00684C08"/>
    <w:rsid w:val="00685001"/>
    <w:rsid w:val="00685125"/>
    <w:rsid w:val="00687F34"/>
    <w:rsid w:val="0069007F"/>
    <w:rsid w:val="00690C04"/>
    <w:rsid w:val="00691255"/>
    <w:rsid w:val="0069231F"/>
    <w:rsid w:val="00692F32"/>
    <w:rsid w:val="00693364"/>
    <w:rsid w:val="0069418C"/>
    <w:rsid w:val="00695344"/>
    <w:rsid w:val="00695A40"/>
    <w:rsid w:val="00696C7D"/>
    <w:rsid w:val="0069780B"/>
    <w:rsid w:val="006A0CA8"/>
    <w:rsid w:val="006A455E"/>
    <w:rsid w:val="006A469F"/>
    <w:rsid w:val="006A4CE2"/>
    <w:rsid w:val="006A4FCB"/>
    <w:rsid w:val="006A57D3"/>
    <w:rsid w:val="006A6092"/>
    <w:rsid w:val="006B1749"/>
    <w:rsid w:val="006B2744"/>
    <w:rsid w:val="006B303E"/>
    <w:rsid w:val="006B3181"/>
    <w:rsid w:val="006B40B5"/>
    <w:rsid w:val="006B4A9A"/>
    <w:rsid w:val="006B50A5"/>
    <w:rsid w:val="006B61FE"/>
    <w:rsid w:val="006B7212"/>
    <w:rsid w:val="006B72B0"/>
    <w:rsid w:val="006B7499"/>
    <w:rsid w:val="006B788B"/>
    <w:rsid w:val="006B7BC6"/>
    <w:rsid w:val="006C0232"/>
    <w:rsid w:val="006C0266"/>
    <w:rsid w:val="006C1870"/>
    <w:rsid w:val="006C21A3"/>
    <w:rsid w:val="006C3FBB"/>
    <w:rsid w:val="006C55D5"/>
    <w:rsid w:val="006C55FA"/>
    <w:rsid w:val="006C6537"/>
    <w:rsid w:val="006C653E"/>
    <w:rsid w:val="006C6E1C"/>
    <w:rsid w:val="006C7109"/>
    <w:rsid w:val="006C73FF"/>
    <w:rsid w:val="006C76B7"/>
    <w:rsid w:val="006D045E"/>
    <w:rsid w:val="006D07A4"/>
    <w:rsid w:val="006D3469"/>
    <w:rsid w:val="006D3803"/>
    <w:rsid w:val="006D696E"/>
    <w:rsid w:val="006D6F6F"/>
    <w:rsid w:val="006D741F"/>
    <w:rsid w:val="006E1276"/>
    <w:rsid w:val="006E182A"/>
    <w:rsid w:val="006E1F9B"/>
    <w:rsid w:val="006E2642"/>
    <w:rsid w:val="006E2CB0"/>
    <w:rsid w:val="006E2F34"/>
    <w:rsid w:val="006E30A2"/>
    <w:rsid w:val="006E3C40"/>
    <w:rsid w:val="006E51BC"/>
    <w:rsid w:val="006E6BB9"/>
    <w:rsid w:val="006E6E95"/>
    <w:rsid w:val="006E7ACB"/>
    <w:rsid w:val="006E7BDE"/>
    <w:rsid w:val="006F0265"/>
    <w:rsid w:val="006F057C"/>
    <w:rsid w:val="006F0F9E"/>
    <w:rsid w:val="006F1B05"/>
    <w:rsid w:val="006F3099"/>
    <w:rsid w:val="006F3C43"/>
    <w:rsid w:val="006F4166"/>
    <w:rsid w:val="006F484E"/>
    <w:rsid w:val="006F57B3"/>
    <w:rsid w:val="006F5AF7"/>
    <w:rsid w:val="007014DE"/>
    <w:rsid w:val="00702B39"/>
    <w:rsid w:val="0070327E"/>
    <w:rsid w:val="00703E8C"/>
    <w:rsid w:val="007043B2"/>
    <w:rsid w:val="007054BA"/>
    <w:rsid w:val="007055FE"/>
    <w:rsid w:val="00705A59"/>
    <w:rsid w:val="00705CB7"/>
    <w:rsid w:val="00705FA1"/>
    <w:rsid w:val="00705FDD"/>
    <w:rsid w:val="007062CE"/>
    <w:rsid w:val="007066B5"/>
    <w:rsid w:val="00706853"/>
    <w:rsid w:val="007115B4"/>
    <w:rsid w:val="0071279C"/>
    <w:rsid w:val="00712A76"/>
    <w:rsid w:val="00714449"/>
    <w:rsid w:val="007144A4"/>
    <w:rsid w:val="007160C5"/>
    <w:rsid w:val="007174B2"/>
    <w:rsid w:val="00717D62"/>
    <w:rsid w:val="007205DE"/>
    <w:rsid w:val="00721730"/>
    <w:rsid w:val="0072229E"/>
    <w:rsid w:val="00722391"/>
    <w:rsid w:val="0072308A"/>
    <w:rsid w:val="00724871"/>
    <w:rsid w:val="00724A10"/>
    <w:rsid w:val="0072710C"/>
    <w:rsid w:val="00730491"/>
    <w:rsid w:val="0073058D"/>
    <w:rsid w:val="00730C65"/>
    <w:rsid w:val="00731E36"/>
    <w:rsid w:val="00732247"/>
    <w:rsid w:val="007335BD"/>
    <w:rsid w:val="00734619"/>
    <w:rsid w:val="00735FC1"/>
    <w:rsid w:val="007360FA"/>
    <w:rsid w:val="0073726B"/>
    <w:rsid w:val="0073798E"/>
    <w:rsid w:val="00737E06"/>
    <w:rsid w:val="00740072"/>
    <w:rsid w:val="0074393B"/>
    <w:rsid w:val="00743AEF"/>
    <w:rsid w:val="007447C0"/>
    <w:rsid w:val="00744E52"/>
    <w:rsid w:val="0074518F"/>
    <w:rsid w:val="00750269"/>
    <w:rsid w:val="00750C89"/>
    <w:rsid w:val="00752FDE"/>
    <w:rsid w:val="007531A8"/>
    <w:rsid w:val="00753435"/>
    <w:rsid w:val="007536AA"/>
    <w:rsid w:val="00753CBD"/>
    <w:rsid w:val="0075604B"/>
    <w:rsid w:val="0075688B"/>
    <w:rsid w:val="00756E52"/>
    <w:rsid w:val="0075715E"/>
    <w:rsid w:val="0076189C"/>
    <w:rsid w:val="00761C02"/>
    <w:rsid w:val="0076441C"/>
    <w:rsid w:val="00764542"/>
    <w:rsid w:val="007649FA"/>
    <w:rsid w:val="00766529"/>
    <w:rsid w:val="00766B4E"/>
    <w:rsid w:val="0077099B"/>
    <w:rsid w:val="00770B8C"/>
    <w:rsid w:val="00771D43"/>
    <w:rsid w:val="00772337"/>
    <w:rsid w:val="00772741"/>
    <w:rsid w:val="0077431E"/>
    <w:rsid w:val="007744AB"/>
    <w:rsid w:val="00774539"/>
    <w:rsid w:val="00774598"/>
    <w:rsid w:val="007778E9"/>
    <w:rsid w:val="00777AD8"/>
    <w:rsid w:val="00781071"/>
    <w:rsid w:val="0078129E"/>
    <w:rsid w:val="00783F2E"/>
    <w:rsid w:val="007844A5"/>
    <w:rsid w:val="00785233"/>
    <w:rsid w:val="007854CF"/>
    <w:rsid w:val="00786C8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974F0"/>
    <w:rsid w:val="007A0FA7"/>
    <w:rsid w:val="007A15DA"/>
    <w:rsid w:val="007A1968"/>
    <w:rsid w:val="007A1A8A"/>
    <w:rsid w:val="007A22FB"/>
    <w:rsid w:val="007A2C53"/>
    <w:rsid w:val="007A3A9F"/>
    <w:rsid w:val="007A3DA5"/>
    <w:rsid w:val="007A4470"/>
    <w:rsid w:val="007A4CCB"/>
    <w:rsid w:val="007A57DD"/>
    <w:rsid w:val="007A651E"/>
    <w:rsid w:val="007A6A01"/>
    <w:rsid w:val="007A75A7"/>
    <w:rsid w:val="007A7F1D"/>
    <w:rsid w:val="007B0B88"/>
    <w:rsid w:val="007B1048"/>
    <w:rsid w:val="007B1C1B"/>
    <w:rsid w:val="007B3716"/>
    <w:rsid w:val="007B3760"/>
    <w:rsid w:val="007B3945"/>
    <w:rsid w:val="007B476D"/>
    <w:rsid w:val="007B6992"/>
    <w:rsid w:val="007B6D21"/>
    <w:rsid w:val="007B71C1"/>
    <w:rsid w:val="007B76B6"/>
    <w:rsid w:val="007B78F7"/>
    <w:rsid w:val="007B7D7A"/>
    <w:rsid w:val="007B7F63"/>
    <w:rsid w:val="007C1E8A"/>
    <w:rsid w:val="007C23B9"/>
    <w:rsid w:val="007C3369"/>
    <w:rsid w:val="007C3537"/>
    <w:rsid w:val="007C4A06"/>
    <w:rsid w:val="007C5F5D"/>
    <w:rsid w:val="007C605B"/>
    <w:rsid w:val="007C79C9"/>
    <w:rsid w:val="007D108F"/>
    <w:rsid w:val="007D1138"/>
    <w:rsid w:val="007D2554"/>
    <w:rsid w:val="007D2619"/>
    <w:rsid w:val="007D283F"/>
    <w:rsid w:val="007D2C58"/>
    <w:rsid w:val="007D3C21"/>
    <w:rsid w:val="007D477A"/>
    <w:rsid w:val="007D4939"/>
    <w:rsid w:val="007D4C52"/>
    <w:rsid w:val="007D4DCE"/>
    <w:rsid w:val="007D5B51"/>
    <w:rsid w:val="007D5B54"/>
    <w:rsid w:val="007D5C81"/>
    <w:rsid w:val="007D6004"/>
    <w:rsid w:val="007D63D2"/>
    <w:rsid w:val="007D67C7"/>
    <w:rsid w:val="007D7C82"/>
    <w:rsid w:val="007D7F0C"/>
    <w:rsid w:val="007E00E4"/>
    <w:rsid w:val="007E02E0"/>
    <w:rsid w:val="007E0D7C"/>
    <w:rsid w:val="007E248E"/>
    <w:rsid w:val="007E37AC"/>
    <w:rsid w:val="007E4047"/>
    <w:rsid w:val="007E5787"/>
    <w:rsid w:val="007E6077"/>
    <w:rsid w:val="007E62D6"/>
    <w:rsid w:val="007E7926"/>
    <w:rsid w:val="007E7E78"/>
    <w:rsid w:val="007F7B30"/>
    <w:rsid w:val="00800178"/>
    <w:rsid w:val="0080020E"/>
    <w:rsid w:val="00800C9D"/>
    <w:rsid w:val="00801B8C"/>
    <w:rsid w:val="00802265"/>
    <w:rsid w:val="00802C77"/>
    <w:rsid w:val="008031CF"/>
    <w:rsid w:val="00803661"/>
    <w:rsid w:val="008048BA"/>
    <w:rsid w:val="00804B48"/>
    <w:rsid w:val="00806803"/>
    <w:rsid w:val="008072E4"/>
    <w:rsid w:val="0080788E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17D35"/>
    <w:rsid w:val="00820702"/>
    <w:rsid w:val="00820C72"/>
    <w:rsid w:val="00820F21"/>
    <w:rsid w:val="0082136B"/>
    <w:rsid w:val="00822F91"/>
    <w:rsid w:val="008236A3"/>
    <w:rsid w:val="00823A69"/>
    <w:rsid w:val="00823CC4"/>
    <w:rsid w:val="00825858"/>
    <w:rsid w:val="0082667F"/>
    <w:rsid w:val="008269A0"/>
    <w:rsid w:val="00827FC2"/>
    <w:rsid w:val="00830967"/>
    <w:rsid w:val="00832548"/>
    <w:rsid w:val="00832D12"/>
    <w:rsid w:val="008345F1"/>
    <w:rsid w:val="008346E1"/>
    <w:rsid w:val="00836A02"/>
    <w:rsid w:val="00840666"/>
    <w:rsid w:val="00841A1E"/>
    <w:rsid w:val="00841D03"/>
    <w:rsid w:val="00841D09"/>
    <w:rsid w:val="00842AE1"/>
    <w:rsid w:val="00842B6F"/>
    <w:rsid w:val="0084432B"/>
    <w:rsid w:val="008450AF"/>
    <w:rsid w:val="00845721"/>
    <w:rsid w:val="00847931"/>
    <w:rsid w:val="00847B70"/>
    <w:rsid w:val="00847EED"/>
    <w:rsid w:val="00850D0B"/>
    <w:rsid w:val="00850D8D"/>
    <w:rsid w:val="00850F67"/>
    <w:rsid w:val="008516B8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1BDD"/>
    <w:rsid w:val="008621A7"/>
    <w:rsid w:val="0086240C"/>
    <w:rsid w:val="00863A11"/>
    <w:rsid w:val="00863AC6"/>
    <w:rsid w:val="008655A3"/>
    <w:rsid w:val="008655AB"/>
    <w:rsid w:val="00870A48"/>
    <w:rsid w:val="0087182D"/>
    <w:rsid w:val="008727DA"/>
    <w:rsid w:val="00874BD8"/>
    <w:rsid w:val="008775BC"/>
    <w:rsid w:val="0087796E"/>
    <w:rsid w:val="0088189D"/>
    <w:rsid w:val="00881BF0"/>
    <w:rsid w:val="00882236"/>
    <w:rsid w:val="00882927"/>
    <w:rsid w:val="00882E8A"/>
    <w:rsid w:val="00882FCE"/>
    <w:rsid w:val="00884D5E"/>
    <w:rsid w:val="00886A30"/>
    <w:rsid w:val="00886A8A"/>
    <w:rsid w:val="00886E61"/>
    <w:rsid w:val="00887B5A"/>
    <w:rsid w:val="00891F5B"/>
    <w:rsid w:val="00893FB9"/>
    <w:rsid w:val="008943CE"/>
    <w:rsid w:val="00895A56"/>
    <w:rsid w:val="00895CDF"/>
    <w:rsid w:val="008966D3"/>
    <w:rsid w:val="008974E8"/>
    <w:rsid w:val="008A2DD4"/>
    <w:rsid w:val="008A3FB8"/>
    <w:rsid w:val="008A4E6F"/>
    <w:rsid w:val="008A56F8"/>
    <w:rsid w:val="008A58D4"/>
    <w:rsid w:val="008A5D5A"/>
    <w:rsid w:val="008A6C8F"/>
    <w:rsid w:val="008A6D4D"/>
    <w:rsid w:val="008A7676"/>
    <w:rsid w:val="008A78C2"/>
    <w:rsid w:val="008B00EF"/>
    <w:rsid w:val="008B17B0"/>
    <w:rsid w:val="008B1CF8"/>
    <w:rsid w:val="008B3697"/>
    <w:rsid w:val="008B479E"/>
    <w:rsid w:val="008B60B4"/>
    <w:rsid w:val="008B69D4"/>
    <w:rsid w:val="008B737D"/>
    <w:rsid w:val="008B74C3"/>
    <w:rsid w:val="008B75AB"/>
    <w:rsid w:val="008B75D3"/>
    <w:rsid w:val="008C0E0E"/>
    <w:rsid w:val="008C46B6"/>
    <w:rsid w:val="008C49FE"/>
    <w:rsid w:val="008C589E"/>
    <w:rsid w:val="008C6ABF"/>
    <w:rsid w:val="008C6DBA"/>
    <w:rsid w:val="008D0A80"/>
    <w:rsid w:val="008D0AA9"/>
    <w:rsid w:val="008D2734"/>
    <w:rsid w:val="008D30AD"/>
    <w:rsid w:val="008D34F7"/>
    <w:rsid w:val="008D432E"/>
    <w:rsid w:val="008D49E0"/>
    <w:rsid w:val="008D509E"/>
    <w:rsid w:val="008D5E10"/>
    <w:rsid w:val="008D685A"/>
    <w:rsid w:val="008E181F"/>
    <w:rsid w:val="008E1A45"/>
    <w:rsid w:val="008E20CA"/>
    <w:rsid w:val="008E31DB"/>
    <w:rsid w:val="008E3558"/>
    <w:rsid w:val="008E5C9A"/>
    <w:rsid w:val="008E69A2"/>
    <w:rsid w:val="008F0121"/>
    <w:rsid w:val="008F025E"/>
    <w:rsid w:val="008F05CC"/>
    <w:rsid w:val="008F485A"/>
    <w:rsid w:val="008F4D1D"/>
    <w:rsid w:val="008F5FA4"/>
    <w:rsid w:val="008F6AAC"/>
    <w:rsid w:val="008F6E90"/>
    <w:rsid w:val="008F77CE"/>
    <w:rsid w:val="0090077D"/>
    <w:rsid w:val="00900E24"/>
    <w:rsid w:val="009024AC"/>
    <w:rsid w:val="00903881"/>
    <w:rsid w:val="00903AF1"/>
    <w:rsid w:val="00903DF3"/>
    <w:rsid w:val="00903F81"/>
    <w:rsid w:val="0090411E"/>
    <w:rsid w:val="009045FB"/>
    <w:rsid w:val="00905902"/>
    <w:rsid w:val="00905A45"/>
    <w:rsid w:val="009062D6"/>
    <w:rsid w:val="00906D34"/>
    <w:rsid w:val="00910C65"/>
    <w:rsid w:val="00911C55"/>
    <w:rsid w:val="00912EA2"/>
    <w:rsid w:val="009130D2"/>
    <w:rsid w:val="00913D4A"/>
    <w:rsid w:val="00915DCB"/>
    <w:rsid w:val="009163E4"/>
    <w:rsid w:val="0091680A"/>
    <w:rsid w:val="0091683A"/>
    <w:rsid w:val="00916C00"/>
    <w:rsid w:val="00920251"/>
    <w:rsid w:val="00920E97"/>
    <w:rsid w:val="00920FE1"/>
    <w:rsid w:val="009219A1"/>
    <w:rsid w:val="00923619"/>
    <w:rsid w:val="009246C7"/>
    <w:rsid w:val="00924C0A"/>
    <w:rsid w:val="009265A8"/>
    <w:rsid w:val="00926722"/>
    <w:rsid w:val="00926F7E"/>
    <w:rsid w:val="00931146"/>
    <w:rsid w:val="00931220"/>
    <w:rsid w:val="00932CD8"/>
    <w:rsid w:val="009331B0"/>
    <w:rsid w:val="00933910"/>
    <w:rsid w:val="00935D07"/>
    <w:rsid w:val="00935E78"/>
    <w:rsid w:val="0093605D"/>
    <w:rsid w:val="0093605E"/>
    <w:rsid w:val="009364E7"/>
    <w:rsid w:val="009370D1"/>
    <w:rsid w:val="0094178B"/>
    <w:rsid w:val="00942915"/>
    <w:rsid w:val="00944699"/>
    <w:rsid w:val="00945DB9"/>
    <w:rsid w:val="009460C1"/>
    <w:rsid w:val="00946820"/>
    <w:rsid w:val="009503A0"/>
    <w:rsid w:val="00950734"/>
    <w:rsid w:val="00951302"/>
    <w:rsid w:val="00951A89"/>
    <w:rsid w:val="00952119"/>
    <w:rsid w:val="0095239D"/>
    <w:rsid w:val="009544F5"/>
    <w:rsid w:val="00955D73"/>
    <w:rsid w:val="00956671"/>
    <w:rsid w:val="0095738D"/>
    <w:rsid w:val="00960E69"/>
    <w:rsid w:val="009615B2"/>
    <w:rsid w:val="009616CE"/>
    <w:rsid w:val="0096342D"/>
    <w:rsid w:val="00963DCC"/>
    <w:rsid w:val="0096422E"/>
    <w:rsid w:val="009651AC"/>
    <w:rsid w:val="009651CE"/>
    <w:rsid w:val="00965934"/>
    <w:rsid w:val="0096704D"/>
    <w:rsid w:val="0096733A"/>
    <w:rsid w:val="00967512"/>
    <w:rsid w:val="00970119"/>
    <w:rsid w:val="00970E38"/>
    <w:rsid w:val="00971412"/>
    <w:rsid w:val="009717C3"/>
    <w:rsid w:val="00971C1A"/>
    <w:rsid w:val="0097279B"/>
    <w:rsid w:val="009727AA"/>
    <w:rsid w:val="009734E6"/>
    <w:rsid w:val="00974F09"/>
    <w:rsid w:val="00976072"/>
    <w:rsid w:val="00976AB5"/>
    <w:rsid w:val="00982BA3"/>
    <w:rsid w:val="00982F73"/>
    <w:rsid w:val="00984D11"/>
    <w:rsid w:val="00984E19"/>
    <w:rsid w:val="00985593"/>
    <w:rsid w:val="009858DC"/>
    <w:rsid w:val="009862DD"/>
    <w:rsid w:val="0098688A"/>
    <w:rsid w:val="00987810"/>
    <w:rsid w:val="00987B27"/>
    <w:rsid w:val="009900B7"/>
    <w:rsid w:val="0099152E"/>
    <w:rsid w:val="009926E7"/>
    <w:rsid w:val="00992943"/>
    <w:rsid w:val="00994583"/>
    <w:rsid w:val="009954A4"/>
    <w:rsid w:val="00995A77"/>
    <w:rsid w:val="00996BC6"/>
    <w:rsid w:val="0099728D"/>
    <w:rsid w:val="009A2648"/>
    <w:rsid w:val="009A2EA9"/>
    <w:rsid w:val="009A3633"/>
    <w:rsid w:val="009A3DA1"/>
    <w:rsid w:val="009A4694"/>
    <w:rsid w:val="009A4A8E"/>
    <w:rsid w:val="009A4C30"/>
    <w:rsid w:val="009A55E1"/>
    <w:rsid w:val="009A664C"/>
    <w:rsid w:val="009A71A2"/>
    <w:rsid w:val="009B09B2"/>
    <w:rsid w:val="009B11F4"/>
    <w:rsid w:val="009B1462"/>
    <w:rsid w:val="009B1B1C"/>
    <w:rsid w:val="009B2508"/>
    <w:rsid w:val="009B28B8"/>
    <w:rsid w:val="009B29E7"/>
    <w:rsid w:val="009B4633"/>
    <w:rsid w:val="009B463D"/>
    <w:rsid w:val="009B50E2"/>
    <w:rsid w:val="009B5CED"/>
    <w:rsid w:val="009B6350"/>
    <w:rsid w:val="009C0785"/>
    <w:rsid w:val="009C1B6D"/>
    <w:rsid w:val="009C2C21"/>
    <w:rsid w:val="009C2D7C"/>
    <w:rsid w:val="009C2FBE"/>
    <w:rsid w:val="009C62D0"/>
    <w:rsid w:val="009C6372"/>
    <w:rsid w:val="009C707D"/>
    <w:rsid w:val="009C7D28"/>
    <w:rsid w:val="009D072F"/>
    <w:rsid w:val="009D08E5"/>
    <w:rsid w:val="009D0FCE"/>
    <w:rsid w:val="009D1C38"/>
    <w:rsid w:val="009D23A2"/>
    <w:rsid w:val="009D28E2"/>
    <w:rsid w:val="009D2E73"/>
    <w:rsid w:val="009D2EE7"/>
    <w:rsid w:val="009D4F9D"/>
    <w:rsid w:val="009D6664"/>
    <w:rsid w:val="009D6AA4"/>
    <w:rsid w:val="009D6E56"/>
    <w:rsid w:val="009D7F91"/>
    <w:rsid w:val="009E2705"/>
    <w:rsid w:val="009E28F3"/>
    <w:rsid w:val="009E3F65"/>
    <w:rsid w:val="009E425D"/>
    <w:rsid w:val="009E4814"/>
    <w:rsid w:val="009E515F"/>
    <w:rsid w:val="009E579E"/>
    <w:rsid w:val="009E5C28"/>
    <w:rsid w:val="009E6523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3DDB"/>
    <w:rsid w:val="009F6B0C"/>
    <w:rsid w:val="009F6CCE"/>
    <w:rsid w:val="009F723B"/>
    <w:rsid w:val="00A00106"/>
    <w:rsid w:val="00A01959"/>
    <w:rsid w:val="00A01B10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5409"/>
    <w:rsid w:val="00A176DD"/>
    <w:rsid w:val="00A2019E"/>
    <w:rsid w:val="00A204A4"/>
    <w:rsid w:val="00A22159"/>
    <w:rsid w:val="00A22439"/>
    <w:rsid w:val="00A22A4F"/>
    <w:rsid w:val="00A239D2"/>
    <w:rsid w:val="00A258F0"/>
    <w:rsid w:val="00A271D4"/>
    <w:rsid w:val="00A3002D"/>
    <w:rsid w:val="00A30308"/>
    <w:rsid w:val="00A30400"/>
    <w:rsid w:val="00A30796"/>
    <w:rsid w:val="00A3189E"/>
    <w:rsid w:val="00A31974"/>
    <w:rsid w:val="00A31DC1"/>
    <w:rsid w:val="00A320E8"/>
    <w:rsid w:val="00A34C1A"/>
    <w:rsid w:val="00A3747B"/>
    <w:rsid w:val="00A40557"/>
    <w:rsid w:val="00A40C51"/>
    <w:rsid w:val="00A420A6"/>
    <w:rsid w:val="00A42AC6"/>
    <w:rsid w:val="00A42F9E"/>
    <w:rsid w:val="00A43240"/>
    <w:rsid w:val="00A47CFA"/>
    <w:rsid w:val="00A47EB6"/>
    <w:rsid w:val="00A51A6D"/>
    <w:rsid w:val="00A51CDA"/>
    <w:rsid w:val="00A52D3A"/>
    <w:rsid w:val="00A530AB"/>
    <w:rsid w:val="00A5491E"/>
    <w:rsid w:val="00A56F58"/>
    <w:rsid w:val="00A60636"/>
    <w:rsid w:val="00A61743"/>
    <w:rsid w:val="00A61CA1"/>
    <w:rsid w:val="00A62E35"/>
    <w:rsid w:val="00A63395"/>
    <w:rsid w:val="00A64E39"/>
    <w:rsid w:val="00A6542F"/>
    <w:rsid w:val="00A6567D"/>
    <w:rsid w:val="00A66416"/>
    <w:rsid w:val="00A6662F"/>
    <w:rsid w:val="00A71928"/>
    <w:rsid w:val="00A7308E"/>
    <w:rsid w:val="00A73472"/>
    <w:rsid w:val="00A73E38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4527"/>
    <w:rsid w:val="00A851FB"/>
    <w:rsid w:val="00A86DF0"/>
    <w:rsid w:val="00A86F1A"/>
    <w:rsid w:val="00A87996"/>
    <w:rsid w:val="00A9001F"/>
    <w:rsid w:val="00A9367A"/>
    <w:rsid w:val="00A93B17"/>
    <w:rsid w:val="00A946E7"/>
    <w:rsid w:val="00A94A6D"/>
    <w:rsid w:val="00A9502F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4840"/>
    <w:rsid w:val="00AA50AD"/>
    <w:rsid w:val="00AA5887"/>
    <w:rsid w:val="00AA5BFF"/>
    <w:rsid w:val="00AA5E9C"/>
    <w:rsid w:val="00AA75F0"/>
    <w:rsid w:val="00AB0FB1"/>
    <w:rsid w:val="00AB16F2"/>
    <w:rsid w:val="00AB22A4"/>
    <w:rsid w:val="00AB257F"/>
    <w:rsid w:val="00AB46AF"/>
    <w:rsid w:val="00AB4A8C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3E3F"/>
    <w:rsid w:val="00AC3F61"/>
    <w:rsid w:val="00AC4374"/>
    <w:rsid w:val="00AC4B96"/>
    <w:rsid w:val="00AC556F"/>
    <w:rsid w:val="00AC5A57"/>
    <w:rsid w:val="00AC5EE3"/>
    <w:rsid w:val="00AC62E4"/>
    <w:rsid w:val="00AC7CD5"/>
    <w:rsid w:val="00AD0A97"/>
    <w:rsid w:val="00AD0FD7"/>
    <w:rsid w:val="00AD2187"/>
    <w:rsid w:val="00AD289C"/>
    <w:rsid w:val="00AD37BC"/>
    <w:rsid w:val="00AD38DE"/>
    <w:rsid w:val="00AD4047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4D79"/>
    <w:rsid w:val="00AE50FE"/>
    <w:rsid w:val="00AE6D26"/>
    <w:rsid w:val="00AE6DB1"/>
    <w:rsid w:val="00AE70D5"/>
    <w:rsid w:val="00AF0288"/>
    <w:rsid w:val="00AF07E9"/>
    <w:rsid w:val="00AF26F6"/>
    <w:rsid w:val="00AF42EE"/>
    <w:rsid w:val="00AF4A5B"/>
    <w:rsid w:val="00AF4CE2"/>
    <w:rsid w:val="00AF5247"/>
    <w:rsid w:val="00AF744F"/>
    <w:rsid w:val="00AF771D"/>
    <w:rsid w:val="00AF7F97"/>
    <w:rsid w:val="00B01138"/>
    <w:rsid w:val="00B01A4E"/>
    <w:rsid w:val="00B03284"/>
    <w:rsid w:val="00B0423B"/>
    <w:rsid w:val="00B04C47"/>
    <w:rsid w:val="00B050E9"/>
    <w:rsid w:val="00B054C6"/>
    <w:rsid w:val="00B05FEE"/>
    <w:rsid w:val="00B06125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C3A"/>
    <w:rsid w:val="00B139E5"/>
    <w:rsid w:val="00B13A15"/>
    <w:rsid w:val="00B158D5"/>
    <w:rsid w:val="00B16376"/>
    <w:rsid w:val="00B17692"/>
    <w:rsid w:val="00B17C8B"/>
    <w:rsid w:val="00B17CDE"/>
    <w:rsid w:val="00B17CE1"/>
    <w:rsid w:val="00B228EC"/>
    <w:rsid w:val="00B259FB"/>
    <w:rsid w:val="00B25A92"/>
    <w:rsid w:val="00B26CD6"/>
    <w:rsid w:val="00B2732A"/>
    <w:rsid w:val="00B27496"/>
    <w:rsid w:val="00B27ECA"/>
    <w:rsid w:val="00B27FF4"/>
    <w:rsid w:val="00B302ED"/>
    <w:rsid w:val="00B30419"/>
    <w:rsid w:val="00B306E8"/>
    <w:rsid w:val="00B31277"/>
    <w:rsid w:val="00B31725"/>
    <w:rsid w:val="00B32466"/>
    <w:rsid w:val="00B33669"/>
    <w:rsid w:val="00B33C08"/>
    <w:rsid w:val="00B34866"/>
    <w:rsid w:val="00B34D89"/>
    <w:rsid w:val="00B355F7"/>
    <w:rsid w:val="00B36841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D7D"/>
    <w:rsid w:val="00B47F70"/>
    <w:rsid w:val="00B51041"/>
    <w:rsid w:val="00B521F4"/>
    <w:rsid w:val="00B52563"/>
    <w:rsid w:val="00B54A2F"/>
    <w:rsid w:val="00B54A6A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245D"/>
    <w:rsid w:val="00B63CC6"/>
    <w:rsid w:val="00B64366"/>
    <w:rsid w:val="00B64FF9"/>
    <w:rsid w:val="00B65E88"/>
    <w:rsid w:val="00B66B6D"/>
    <w:rsid w:val="00B66F57"/>
    <w:rsid w:val="00B6776E"/>
    <w:rsid w:val="00B7055E"/>
    <w:rsid w:val="00B7094E"/>
    <w:rsid w:val="00B70979"/>
    <w:rsid w:val="00B714EB"/>
    <w:rsid w:val="00B72073"/>
    <w:rsid w:val="00B72163"/>
    <w:rsid w:val="00B72686"/>
    <w:rsid w:val="00B74B71"/>
    <w:rsid w:val="00B74F59"/>
    <w:rsid w:val="00B75608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63F"/>
    <w:rsid w:val="00B87910"/>
    <w:rsid w:val="00B91AFB"/>
    <w:rsid w:val="00B96044"/>
    <w:rsid w:val="00B96061"/>
    <w:rsid w:val="00BA0FAD"/>
    <w:rsid w:val="00BA15E6"/>
    <w:rsid w:val="00BA255B"/>
    <w:rsid w:val="00BA31BB"/>
    <w:rsid w:val="00BA39D6"/>
    <w:rsid w:val="00BA4ACD"/>
    <w:rsid w:val="00BA4AF9"/>
    <w:rsid w:val="00BA593C"/>
    <w:rsid w:val="00BA6724"/>
    <w:rsid w:val="00BA795A"/>
    <w:rsid w:val="00BB01B2"/>
    <w:rsid w:val="00BB28FA"/>
    <w:rsid w:val="00BB302E"/>
    <w:rsid w:val="00BB5CA0"/>
    <w:rsid w:val="00BB6140"/>
    <w:rsid w:val="00BB69A4"/>
    <w:rsid w:val="00BB6F9B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D0555"/>
    <w:rsid w:val="00BD05B8"/>
    <w:rsid w:val="00BD14E7"/>
    <w:rsid w:val="00BD3842"/>
    <w:rsid w:val="00BD3AF3"/>
    <w:rsid w:val="00BD3FAE"/>
    <w:rsid w:val="00BD4155"/>
    <w:rsid w:val="00BD5148"/>
    <w:rsid w:val="00BD5C5C"/>
    <w:rsid w:val="00BD632F"/>
    <w:rsid w:val="00BD6AA6"/>
    <w:rsid w:val="00BD6F44"/>
    <w:rsid w:val="00BE04DA"/>
    <w:rsid w:val="00BE155F"/>
    <w:rsid w:val="00BE174A"/>
    <w:rsid w:val="00BE1F3C"/>
    <w:rsid w:val="00BE2871"/>
    <w:rsid w:val="00BE2FEC"/>
    <w:rsid w:val="00BE3BCC"/>
    <w:rsid w:val="00BE41AA"/>
    <w:rsid w:val="00BE5F00"/>
    <w:rsid w:val="00BE6393"/>
    <w:rsid w:val="00BF0C6D"/>
    <w:rsid w:val="00BF17C3"/>
    <w:rsid w:val="00BF1EB0"/>
    <w:rsid w:val="00BF3003"/>
    <w:rsid w:val="00BF3499"/>
    <w:rsid w:val="00BF43E2"/>
    <w:rsid w:val="00BF63F3"/>
    <w:rsid w:val="00BF75F3"/>
    <w:rsid w:val="00BF7B24"/>
    <w:rsid w:val="00C00326"/>
    <w:rsid w:val="00C00940"/>
    <w:rsid w:val="00C00F92"/>
    <w:rsid w:val="00C01A24"/>
    <w:rsid w:val="00C02067"/>
    <w:rsid w:val="00C05339"/>
    <w:rsid w:val="00C062CC"/>
    <w:rsid w:val="00C0689F"/>
    <w:rsid w:val="00C074E4"/>
    <w:rsid w:val="00C07984"/>
    <w:rsid w:val="00C07FE0"/>
    <w:rsid w:val="00C10EFC"/>
    <w:rsid w:val="00C10F89"/>
    <w:rsid w:val="00C127A4"/>
    <w:rsid w:val="00C15AAA"/>
    <w:rsid w:val="00C16AD4"/>
    <w:rsid w:val="00C16CEF"/>
    <w:rsid w:val="00C17FC5"/>
    <w:rsid w:val="00C20AA3"/>
    <w:rsid w:val="00C215C2"/>
    <w:rsid w:val="00C21B14"/>
    <w:rsid w:val="00C22EC8"/>
    <w:rsid w:val="00C237F3"/>
    <w:rsid w:val="00C246F6"/>
    <w:rsid w:val="00C24CE1"/>
    <w:rsid w:val="00C25280"/>
    <w:rsid w:val="00C272F1"/>
    <w:rsid w:val="00C3047D"/>
    <w:rsid w:val="00C32029"/>
    <w:rsid w:val="00C32DEA"/>
    <w:rsid w:val="00C32EBB"/>
    <w:rsid w:val="00C33D1B"/>
    <w:rsid w:val="00C34146"/>
    <w:rsid w:val="00C364AA"/>
    <w:rsid w:val="00C3658F"/>
    <w:rsid w:val="00C36B93"/>
    <w:rsid w:val="00C40111"/>
    <w:rsid w:val="00C4085A"/>
    <w:rsid w:val="00C40A0D"/>
    <w:rsid w:val="00C40EA3"/>
    <w:rsid w:val="00C41104"/>
    <w:rsid w:val="00C43447"/>
    <w:rsid w:val="00C44820"/>
    <w:rsid w:val="00C45CE2"/>
    <w:rsid w:val="00C45FBD"/>
    <w:rsid w:val="00C46002"/>
    <w:rsid w:val="00C471FA"/>
    <w:rsid w:val="00C478DE"/>
    <w:rsid w:val="00C5050B"/>
    <w:rsid w:val="00C50513"/>
    <w:rsid w:val="00C5155C"/>
    <w:rsid w:val="00C516A0"/>
    <w:rsid w:val="00C516E7"/>
    <w:rsid w:val="00C54180"/>
    <w:rsid w:val="00C5541F"/>
    <w:rsid w:val="00C557F1"/>
    <w:rsid w:val="00C572AB"/>
    <w:rsid w:val="00C608F1"/>
    <w:rsid w:val="00C62544"/>
    <w:rsid w:val="00C62659"/>
    <w:rsid w:val="00C62712"/>
    <w:rsid w:val="00C63168"/>
    <w:rsid w:val="00C63686"/>
    <w:rsid w:val="00C64372"/>
    <w:rsid w:val="00C64744"/>
    <w:rsid w:val="00C6523F"/>
    <w:rsid w:val="00C66125"/>
    <w:rsid w:val="00C67F6A"/>
    <w:rsid w:val="00C70543"/>
    <w:rsid w:val="00C716AF"/>
    <w:rsid w:val="00C72B71"/>
    <w:rsid w:val="00C7307B"/>
    <w:rsid w:val="00C733B5"/>
    <w:rsid w:val="00C76909"/>
    <w:rsid w:val="00C77E20"/>
    <w:rsid w:val="00C803C8"/>
    <w:rsid w:val="00C813C3"/>
    <w:rsid w:val="00C8180E"/>
    <w:rsid w:val="00C82B7B"/>
    <w:rsid w:val="00C83BA9"/>
    <w:rsid w:val="00C840E5"/>
    <w:rsid w:val="00C8552E"/>
    <w:rsid w:val="00C85585"/>
    <w:rsid w:val="00C87C0D"/>
    <w:rsid w:val="00C90181"/>
    <w:rsid w:val="00C904B5"/>
    <w:rsid w:val="00C9055D"/>
    <w:rsid w:val="00C90C66"/>
    <w:rsid w:val="00C914F1"/>
    <w:rsid w:val="00C94B1A"/>
    <w:rsid w:val="00C9568D"/>
    <w:rsid w:val="00C95AA5"/>
    <w:rsid w:val="00C970A9"/>
    <w:rsid w:val="00C97A47"/>
    <w:rsid w:val="00CA0DC3"/>
    <w:rsid w:val="00CA332F"/>
    <w:rsid w:val="00CA3E90"/>
    <w:rsid w:val="00CA4BBB"/>
    <w:rsid w:val="00CA6752"/>
    <w:rsid w:val="00CB02A2"/>
    <w:rsid w:val="00CB08FB"/>
    <w:rsid w:val="00CB3EE9"/>
    <w:rsid w:val="00CB64B8"/>
    <w:rsid w:val="00CB78E5"/>
    <w:rsid w:val="00CC04B7"/>
    <w:rsid w:val="00CC125C"/>
    <w:rsid w:val="00CC3EB5"/>
    <w:rsid w:val="00CC3FA2"/>
    <w:rsid w:val="00CC5A9C"/>
    <w:rsid w:val="00CC71BC"/>
    <w:rsid w:val="00CC7F78"/>
    <w:rsid w:val="00CD1C8D"/>
    <w:rsid w:val="00CD2C6A"/>
    <w:rsid w:val="00CD31CD"/>
    <w:rsid w:val="00CD4A4B"/>
    <w:rsid w:val="00CD4FB4"/>
    <w:rsid w:val="00CD68A8"/>
    <w:rsid w:val="00CD724A"/>
    <w:rsid w:val="00CD7287"/>
    <w:rsid w:val="00CD7F05"/>
    <w:rsid w:val="00CE0098"/>
    <w:rsid w:val="00CE03B5"/>
    <w:rsid w:val="00CE0A04"/>
    <w:rsid w:val="00CE174B"/>
    <w:rsid w:val="00CE2755"/>
    <w:rsid w:val="00CE3027"/>
    <w:rsid w:val="00CE3F58"/>
    <w:rsid w:val="00CE4D5E"/>
    <w:rsid w:val="00CE659F"/>
    <w:rsid w:val="00CE7070"/>
    <w:rsid w:val="00CE75B1"/>
    <w:rsid w:val="00CF01F1"/>
    <w:rsid w:val="00CF0D1F"/>
    <w:rsid w:val="00CF1CC4"/>
    <w:rsid w:val="00CF24A3"/>
    <w:rsid w:val="00CF2549"/>
    <w:rsid w:val="00CF383E"/>
    <w:rsid w:val="00CF3861"/>
    <w:rsid w:val="00CF3BAF"/>
    <w:rsid w:val="00CF3D05"/>
    <w:rsid w:val="00CF3D93"/>
    <w:rsid w:val="00CF4104"/>
    <w:rsid w:val="00CF47D8"/>
    <w:rsid w:val="00CF5C96"/>
    <w:rsid w:val="00D01726"/>
    <w:rsid w:val="00D01AF2"/>
    <w:rsid w:val="00D02016"/>
    <w:rsid w:val="00D02763"/>
    <w:rsid w:val="00D02B08"/>
    <w:rsid w:val="00D044F1"/>
    <w:rsid w:val="00D0483F"/>
    <w:rsid w:val="00D04B0F"/>
    <w:rsid w:val="00D04E10"/>
    <w:rsid w:val="00D04F4E"/>
    <w:rsid w:val="00D05D79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5239"/>
    <w:rsid w:val="00D15297"/>
    <w:rsid w:val="00D15440"/>
    <w:rsid w:val="00D16782"/>
    <w:rsid w:val="00D1795C"/>
    <w:rsid w:val="00D26944"/>
    <w:rsid w:val="00D26AFB"/>
    <w:rsid w:val="00D26B91"/>
    <w:rsid w:val="00D30453"/>
    <w:rsid w:val="00D306A5"/>
    <w:rsid w:val="00D306D0"/>
    <w:rsid w:val="00D31181"/>
    <w:rsid w:val="00D31AAC"/>
    <w:rsid w:val="00D31E26"/>
    <w:rsid w:val="00D32A8F"/>
    <w:rsid w:val="00D32C7C"/>
    <w:rsid w:val="00D330FA"/>
    <w:rsid w:val="00D3331D"/>
    <w:rsid w:val="00D33D14"/>
    <w:rsid w:val="00D34139"/>
    <w:rsid w:val="00D346B1"/>
    <w:rsid w:val="00D3602B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55E4"/>
    <w:rsid w:val="00D4681B"/>
    <w:rsid w:val="00D46B75"/>
    <w:rsid w:val="00D46CB3"/>
    <w:rsid w:val="00D46CD0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2E95"/>
    <w:rsid w:val="00D5349C"/>
    <w:rsid w:val="00D5431F"/>
    <w:rsid w:val="00D5512D"/>
    <w:rsid w:val="00D56242"/>
    <w:rsid w:val="00D566B4"/>
    <w:rsid w:val="00D570AF"/>
    <w:rsid w:val="00D600AA"/>
    <w:rsid w:val="00D604DC"/>
    <w:rsid w:val="00D60D4D"/>
    <w:rsid w:val="00D626D0"/>
    <w:rsid w:val="00D63AAC"/>
    <w:rsid w:val="00D66065"/>
    <w:rsid w:val="00D665E2"/>
    <w:rsid w:val="00D66C96"/>
    <w:rsid w:val="00D675F7"/>
    <w:rsid w:val="00D70BA5"/>
    <w:rsid w:val="00D71129"/>
    <w:rsid w:val="00D71797"/>
    <w:rsid w:val="00D71D65"/>
    <w:rsid w:val="00D7235F"/>
    <w:rsid w:val="00D723C3"/>
    <w:rsid w:val="00D72D21"/>
    <w:rsid w:val="00D75293"/>
    <w:rsid w:val="00D75885"/>
    <w:rsid w:val="00D76429"/>
    <w:rsid w:val="00D76903"/>
    <w:rsid w:val="00D76BD0"/>
    <w:rsid w:val="00D7748B"/>
    <w:rsid w:val="00D80007"/>
    <w:rsid w:val="00D80362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61C6"/>
    <w:rsid w:val="00D8710A"/>
    <w:rsid w:val="00D909D9"/>
    <w:rsid w:val="00D93285"/>
    <w:rsid w:val="00D93DC8"/>
    <w:rsid w:val="00D9476F"/>
    <w:rsid w:val="00D94D6E"/>
    <w:rsid w:val="00D9579A"/>
    <w:rsid w:val="00D95D05"/>
    <w:rsid w:val="00D96915"/>
    <w:rsid w:val="00D97D22"/>
    <w:rsid w:val="00D97F7C"/>
    <w:rsid w:val="00DA0B6F"/>
    <w:rsid w:val="00DA3637"/>
    <w:rsid w:val="00DA4C1C"/>
    <w:rsid w:val="00DA5975"/>
    <w:rsid w:val="00DA6322"/>
    <w:rsid w:val="00DA6408"/>
    <w:rsid w:val="00DA6DC4"/>
    <w:rsid w:val="00DA79B7"/>
    <w:rsid w:val="00DB16D4"/>
    <w:rsid w:val="00DB1A67"/>
    <w:rsid w:val="00DB3164"/>
    <w:rsid w:val="00DB61A9"/>
    <w:rsid w:val="00DB779A"/>
    <w:rsid w:val="00DC0E79"/>
    <w:rsid w:val="00DC1BB8"/>
    <w:rsid w:val="00DC2785"/>
    <w:rsid w:val="00DC3995"/>
    <w:rsid w:val="00DC4414"/>
    <w:rsid w:val="00DC53F4"/>
    <w:rsid w:val="00DC5DFB"/>
    <w:rsid w:val="00DD04F9"/>
    <w:rsid w:val="00DD05B2"/>
    <w:rsid w:val="00DD09D3"/>
    <w:rsid w:val="00DD2029"/>
    <w:rsid w:val="00DD2772"/>
    <w:rsid w:val="00DD2B4A"/>
    <w:rsid w:val="00DD3C94"/>
    <w:rsid w:val="00DD5D15"/>
    <w:rsid w:val="00DE16FB"/>
    <w:rsid w:val="00DE1BC5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4142"/>
    <w:rsid w:val="00DF4768"/>
    <w:rsid w:val="00DF4EA4"/>
    <w:rsid w:val="00DF511F"/>
    <w:rsid w:val="00DF612C"/>
    <w:rsid w:val="00DF6252"/>
    <w:rsid w:val="00DF67C6"/>
    <w:rsid w:val="00E00443"/>
    <w:rsid w:val="00E015BC"/>
    <w:rsid w:val="00E01E4E"/>
    <w:rsid w:val="00E025D7"/>
    <w:rsid w:val="00E02E09"/>
    <w:rsid w:val="00E049F1"/>
    <w:rsid w:val="00E05007"/>
    <w:rsid w:val="00E0570C"/>
    <w:rsid w:val="00E06875"/>
    <w:rsid w:val="00E10D8F"/>
    <w:rsid w:val="00E119A5"/>
    <w:rsid w:val="00E1274D"/>
    <w:rsid w:val="00E135F2"/>
    <w:rsid w:val="00E14535"/>
    <w:rsid w:val="00E15DA7"/>
    <w:rsid w:val="00E20480"/>
    <w:rsid w:val="00E20BD1"/>
    <w:rsid w:val="00E21885"/>
    <w:rsid w:val="00E21A62"/>
    <w:rsid w:val="00E21B48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C41"/>
    <w:rsid w:val="00E348B3"/>
    <w:rsid w:val="00E36747"/>
    <w:rsid w:val="00E37194"/>
    <w:rsid w:val="00E40716"/>
    <w:rsid w:val="00E42B26"/>
    <w:rsid w:val="00E430DE"/>
    <w:rsid w:val="00E44863"/>
    <w:rsid w:val="00E45D0E"/>
    <w:rsid w:val="00E45F7A"/>
    <w:rsid w:val="00E463F3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6132E"/>
    <w:rsid w:val="00E6133B"/>
    <w:rsid w:val="00E622D8"/>
    <w:rsid w:val="00E6601C"/>
    <w:rsid w:val="00E6716C"/>
    <w:rsid w:val="00E6776C"/>
    <w:rsid w:val="00E70066"/>
    <w:rsid w:val="00E70C3F"/>
    <w:rsid w:val="00E7129A"/>
    <w:rsid w:val="00E71C13"/>
    <w:rsid w:val="00E7355D"/>
    <w:rsid w:val="00E7396D"/>
    <w:rsid w:val="00E742A9"/>
    <w:rsid w:val="00E753C1"/>
    <w:rsid w:val="00E755CD"/>
    <w:rsid w:val="00E75ACA"/>
    <w:rsid w:val="00E763FA"/>
    <w:rsid w:val="00E77A32"/>
    <w:rsid w:val="00E77B6C"/>
    <w:rsid w:val="00E80EB9"/>
    <w:rsid w:val="00E83101"/>
    <w:rsid w:val="00E832BA"/>
    <w:rsid w:val="00E84A63"/>
    <w:rsid w:val="00E85BF3"/>
    <w:rsid w:val="00E86235"/>
    <w:rsid w:val="00E87028"/>
    <w:rsid w:val="00E914B9"/>
    <w:rsid w:val="00E93F90"/>
    <w:rsid w:val="00E942CA"/>
    <w:rsid w:val="00E94B82"/>
    <w:rsid w:val="00E9625C"/>
    <w:rsid w:val="00E969C3"/>
    <w:rsid w:val="00E976F6"/>
    <w:rsid w:val="00E977C3"/>
    <w:rsid w:val="00EA176E"/>
    <w:rsid w:val="00EA216E"/>
    <w:rsid w:val="00EA2856"/>
    <w:rsid w:val="00EA321E"/>
    <w:rsid w:val="00EA42B3"/>
    <w:rsid w:val="00EA4A6D"/>
    <w:rsid w:val="00EA5245"/>
    <w:rsid w:val="00EA5CDA"/>
    <w:rsid w:val="00EA5D41"/>
    <w:rsid w:val="00EA62C0"/>
    <w:rsid w:val="00EA7375"/>
    <w:rsid w:val="00EA7E43"/>
    <w:rsid w:val="00EB050E"/>
    <w:rsid w:val="00EB0BDF"/>
    <w:rsid w:val="00EB14F9"/>
    <w:rsid w:val="00EB1618"/>
    <w:rsid w:val="00EB2201"/>
    <w:rsid w:val="00EB2610"/>
    <w:rsid w:val="00EB328F"/>
    <w:rsid w:val="00EB3CD3"/>
    <w:rsid w:val="00EB3F7C"/>
    <w:rsid w:val="00EB4379"/>
    <w:rsid w:val="00EB4B36"/>
    <w:rsid w:val="00EB539B"/>
    <w:rsid w:val="00EB631D"/>
    <w:rsid w:val="00EB7074"/>
    <w:rsid w:val="00EB71A8"/>
    <w:rsid w:val="00EC044A"/>
    <w:rsid w:val="00EC13FE"/>
    <w:rsid w:val="00EC1CA5"/>
    <w:rsid w:val="00EC54AE"/>
    <w:rsid w:val="00EC5C24"/>
    <w:rsid w:val="00EC60FA"/>
    <w:rsid w:val="00EC6628"/>
    <w:rsid w:val="00EC6CEE"/>
    <w:rsid w:val="00EC78D7"/>
    <w:rsid w:val="00EC7F20"/>
    <w:rsid w:val="00ED0141"/>
    <w:rsid w:val="00ED32C1"/>
    <w:rsid w:val="00ED3AFB"/>
    <w:rsid w:val="00ED4265"/>
    <w:rsid w:val="00ED4785"/>
    <w:rsid w:val="00ED4C4A"/>
    <w:rsid w:val="00ED50E3"/>
    <w:rsid w:val="00ED52A7"/>
    <w:rsid w:val="00ED58CA"/>
    <w:rsid w:val="00ED5AA8"/>
    <w:rsid w:val="00ED6449"/>
    <w:rsid w:val="00ED6EBD"/>
    <w:rsid w:val="00EE07F1"/>
    <w:rsid w:val="00EE0EE7"/>
    <w:rsid w:val="00EE2A7D"/>
    <w:rsid w:val="00EE3EB7"/>
    <w:rsid w:val="00EE4BE9"/>
    <w:rsid w:val="00EE4CB0"/>
    <w:rsid w:val="00EE7027"/>
    <w:rsid w:val="00EE7454"/>
    <w:rsid w:val="00EF083F"/>
    <w:rsid w:val="00EF171E"/>
    <w:rsid w:val="00EF4B67"/>
    <w:rsid w:val="00EF5397"/>
    <w:rsid w:val="00EF628D"/>
    <w:rsid w:val="00EF7497"/>
    <w:rsid w:val="00F0054C"/>
    <w:rsid w:val="00F00775"/>
    <w:rsid w:val="00F008EB"/>
    <w:rsid w:val="00F00A34"/>
    <w:rsid w:val="00F00B2D"/>
    <w:rsid w:val="00F00C78"/>
    <w:rsid w:val="00F00D03"/>
    <w:rsid w:val="00F01FE2"/>
    <w:rsid w:val="00F02B15"/>
    <w:rsid w:val="00F03D00"/>
    <w:rsid w:val="00F04012"/>
    <w:rsid w:val="00F046A0"/>
    <w:rsid w:val="00F049D6"/>
    <w:rsid w:val="00F052F4"/>
    <w:rsid w:val="00F05FBC"/>
    <w:rsid w:val="00F1025C"/>
    <w:rsid w:val="00F107D6"/>
    <w:rsid w:val="00F117F4"/>
    <w:rsid w:val="00F11D68"/>
    <w:rsid w:val="00F11FCD"/>
    <w:rsid w:val="00F1305A"/>
    <w:rsid w:val="00F132E4"/>
    <w:rsid w:val="00F1376A"/>
    <w:rsid w:val="00F15B7B"/>
    <w:rsid w:val="00F15CF5"/>
    <w:rsid w:val="00F1740C"/>
    <w:rsid w:val="00F216EF"/>
    <w:rsid w:val="00F21E59"/>
    <w:rsid w:val="00F22F44"/>
    <w:rsid w:val="00F230D5"/>
    <w:rsid w:val="00F23AB2"/>
    <w:rsid w:val="00F247DD"/>
    <w:rsid w:val="00F25C42"/>
    <w:rsid w:val="00F25D2F"/>
    <w:rsid w:val="00F26091"/>
    <w:rsid w:val="00F3032F"/>
    <w:rsid w:val="00F3191A"/>
    <w:rsid w:val="00F31EA4"/>
    <w:rsid w:val="00F33242"/>
    <w:rsid w:val="00F3428A"/>
    <w:rsid w:val="00F349F9"/>
    <w:rsid w:val="00F3594A"/>
    <w:rsid w:val="00F35B34"/>
    <w:rsid w:val="00F3672E"/>
    <w:rsid w:val="00F36A7B"/>
    <w:rsid w:val="00F36CF0"/>
    <w:rsid w:val="00F42282"/>
    <w:rsid w:val="00F42786"/>
    <w:rsid w:val="00F434AE"/>
    <w:rsid w:val="00F447F4"/>
    <w:rsid w:val="00F452C6"/>
    <w:rsid w:val="00F46D79"/>
    <w:rsid w:val="00F471FD"/>
    <w:rsid w:val="00F5057C"/>
    <w:rsid w:val="00F508E5"/>
    <w:rsid w:val="00F5106C"/>
    <w:rsid w:val="00F51579"/>
    <w:rsid w:val="00F51789"/>
    <w:rsid w:val="00F52563"/>
    <w:rsid w:val="00F526B4"/>
    <w:rsid w:val="00F52EAE"/>
    <w:rsid w:val="00F52F2A"/>
    <w:rsid w:val="00F535AC"/>
    <w:rsid w:val="00F538DA"/>
    <w:rsid w:val="00F556BE"/>
    <w:rsid w:val="00F55922"/>
    <w:rsid w:val="00F56BC0"/>
    <w:rsid w:val="00F604D5"/>
    <w:rsid w:val="00F65FBE"/>
    <w:rsid w:val="00F66A28"/>
    <w:rsid w:val="00F66FFB"/>
    <w:rsid w:val="00F6727B"/>
    <w:rsid w:val="00F67EB6"/>
    <w:rsid w:val="00F733A6"/>
    <w:rsid w:val="00F73757"/>
    <w:rsid w:val="00F7414B"/>
    <w:rsid w:val="00F75075"/>
    <w:rsid w:val="00F75143"/>
    <w:rsid w:val="00F7518E"/>
    <w:rsid w:val="00F75E05"/>
    <w:rsid w:val="00F75E83"/>
    <w:rsid w:val="00F779E0"/>
    <w:rsid w:val="00F8140E"/>
    <w:rsid w:val="00F81F5E"/>
    <w:rsid w:val="00F82995"/>
    <w:rsid w:val="00F82CC8"/>
    <w:rsid w:val="00F85E9A"/>
    <w:rsid w:val="00F85F55"/>
    <w:rsid w:val="00F85FB7"/>
    <w:rsid w:val="00F86730"/>
    <w:rsid w:val="00F86735"/>
    <w:rsid w:val="00F90E95"/>
    <w:rsid w:val="00F914EC"/>
    <w:rsid w:val="00F91EAF"/>
    <w:rsid w:val="00F924A0"/>
    <w:rsid w:val="00F93180"/>
    <w:rsid w:val="00F931FE"/>
    <w:rsid w:val="00F93222"/>
    <w:rsid w:val="00F944C4"/>
    <w:rsid w:val="00F96645"/>
    <w:rsid w:val="00F97825"/>
    <w:rsid w:val="00FA005D"/>
    <w:rsid w:val="00FA012C"/>
    <w:rsid w:val="00FA0C8D"/>
    <w:rsid w:val="00FA2C32"/>
    <w:rsid w:val="00FA4C48"/>
    <w:rsid w:val="00FA74C5"/>
    <w:rsid w:val="00FB2160"/>
    <w:rsid w:val="00FB5DED"/>
    <w:rsid w:val="00FB6AC6"/>
    <w:rsid w:val="00FB6AF5"/>
    <w:rsid w:val="00FB7704"/>
    <w:rsid w:val="00FC0B79"/>
    <w:rsid w:val="00FC1255"/>
    <w:rsid w:val="00FC19E3"/>
    <w:rsid w:val="00FC1D22"/>
    <w:rsid w:val="00FC3BE5"/>
    <w:rsid w:val="00FC4A11"/>
    <w:rsid w:val="00FC5B5B"/>
    <w:rsid w:val="00FC62D3"/>
    <w:rsid w:val="00FC6F77"/>
    <w:rsid w:val="00FC703F"/>
    <w:rsid w:val="00FD0872"/>
    <w:rsid w:val="00FD17A3"/>
    <w:rsid w:val="00FD18DE"/>
    <w:rsid w:val="00FD1F14"/>
    <w:rsid w:val="00FD49FC"/>
    <w:rsid w:val="00FD6AEA"/>
    <w:rsid w:val="00FD702E"/>
    <w:rsid w:val="00FE000F"/>
    <w:rsid w:val="00FE0E16"/>
    <w:rsid w:val="00FE171D"/>
    <w:rsid w:val="00FE1D65"/>
    <w:rsid w:val="00FE21EE"/>
    <w:rsid w:val="00FE38F1"/>
    <w:rsid w:val="00FE4251"/>
    <w:rsid w:val="00FE4305"/>
    <w:rsid w:val="00FE5443"/>
    <w:rsid w:val="00FE6432"/>
    <w:rsid w:val="00FE67D1"/>
    <w:rsid w:val="00FE6834"/>
    <w:rsid w:val="00FE6CCE"/>
    <w:rsid w:val="00FE70BE"/>
    <w:rsid w:val="00FE719D"/>
    <w:rsid w:val="00FE7A41"/>
    <w:rsid w:val="00FE7AC1"/>
    <w:rsid w:val="00FF0889"/>
    <w:rsid w:val="00FF0B58"/>
    <w:rsid w:val="00FF2573"/>
    <w:rsid w:val="00FF2843"/>
    <w:rsid w:val="00FF2E27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  <w:style w:type="paragraph" w:styleId="NormalWeb">
    <w:name w:val="Normal (Web)"/>
    <w:basedOn w:val="Normal"/>
    <w:uiPriority w:val="99"/>
    <w:unhideWhenUsed/>
    <w:rsid w:val="00FF2E27"/>
    <w:pPr>
      <w:spacing w:after="150"/>
    </w:pPr>
    <w:rPr>
      <w:lang w:bidi="ar-SA"/>
    </w:rPr>
  </w:style>
  <w:style w:type="character" w:customStyle="1" w:styleId="share-handler">
    <w:name w:val="share-handler"/>
    <w:basedOn w:val="Policepardfaut"/>
    <w:rsid w:val="00FF2E27"/>
  </w:style>
  <w:style w:type="character" w:customStyle="1" w:styleId="item-name">
    <w:name w:val="item-name"/>
    <w:basedOn w:val="Policepardfaut"/>
    <w:rsid w:val="00FF2E27"/>
  </w:style>
  <w:style w:type="character" w:customStyle="1" w:styleId="item-title-join">
    <w:name w:val="item-title-join"/>
    <w:basedOn w:val="Policepardfaut"/>
    <w:rsid w:val="00FF2E27"/>
  </w:style>
  <w:style w:type="character" w:customStyle="1" w:styleId="time2">
    <w:name w:val="time2"/>
    <w:basedOn w:val="Policepardfaut"/>
    <w:rsid w:val="00FF2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0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3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12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9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15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7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6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044D4-A66E-4F9D-B1DB-B52D8919D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179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serveur</cp:lastModifiedBy>
  <cp:revision>14</cp:revision>
  <cp:lastPrinted>2019-12-15T10:07:00Z</cp:lastPrinted>
  <dcterms:created xsi:type="dcterms:W3CDTF">2019-11-03T13:49:00Z</dcterms:created>
  <dcterms:modified xsi:type="dcterms:W3CDTF">2019-12-15T11:12:00Z</dcterms:modified>
</cp:coreProperties>
</file>